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D3C" w:rsidRPr="00037F58" w:rsidRDefault="00223D3C" w:rsidP="00223D3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37F58">
        <w:rPr>
          <w:rFonts w:ascii="Times New Roman" w:hAnsi="Times New Roman" w:cs="Times New Roman"/>
          <w:sz w:val="24"/>
          <w:szCs w:val="24"/>
        </w:rPr>
        <w:t>Муниципальное бюджетное дошкольное учреждение</w:t>
      </w:r>
    </w:p>
    <w:p w:rsidR="00223D3C" w:rsidRPr="00037F58" w:rsidRDefault="00223D3C" w:rsidP="00223D3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37F58">
        <w:rPr>
          <w:rFonts w:ascii="Times New Roman" w:hAnsi="Times New Roman" w:cs="Times New Roman"/>
          <w:sz w:val="24"/>
          <w:szCs w:val="24"/>
        </w:rPr>
        <w:t>«Детский сад комбинированного вида №39»</w:t>
      </w:r>
    </w:p>
    <w:p w:rsidR="00CC7B49" w:rsidRPr="00037F58" w:rsidRDefault="00BE065A" w:rsidP="00037F5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Познавательно-исследовательский</w:t>
      </w:r>
      <w:r w:rsidR="00037F58" w:rsidRPr="00037F58">
        <w:rPr>
          <w:rFonts w:ascii="Times New Roman" w:hAnsi="Times New Roman" w:cs="Times New Roman"/>
          <w:sz w:val="32"/>
          <w:szCs w:val="32"/>
        </w:rPr>
        <w:t xml:space="preserve"> проект</w:t>
      </w:r>
    </w:p>
    <w:p w:rsidR="00037F58" w:rsidRDefault="00037F58" w:rsidP="00037F5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64794" w:rsidRDefault="00964794" w:rsidP="00037F5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D6D5F" w:rsidRDefault="00634047" w:rsidP="00DD6D5F">
      <w:pPr>
        <w:jc w:val="center"/>
        <w:rPr>
          <w:rFonts w:ascii="Times New Roman" w:hAnsi="Times New Roman" w:cs="Times New Roman"/>
          <w:b/>
          <w:color w:val="7030A0"/>
          <w:sz w:val="96"/>
          <w:szCs w:val="96"/>
        </w:rPr>
      </w:pPr>
      <w:r w:rsidRPr="00634047">
        <w:rPr>
          <w:rFonts w:ascii="Times New Roman" w:hAnsi="Times New Roman" w:cs="Times New Roman"/>
          <w:b/>
          <w:color w:val="7030A0"/>
          <w:sz w:val="96"/>
          <w:szCs w:val="96"/>
        </w:rPr>
        <w:t>«</w:t>
      </w:r>
      <w:r w:rsidR="00DD6D5F">
        <w:rPr>
          <w:rFonts w:ascii="Times New Roman" w:hAnsi="Times New Roman" w:cs="Times New Roman"/>
          <w:b/>
          <w:color w:val="7030A0"/>
          <w:sz w:val="96"/>
          <w:szCs w:val="96"/>
        </w:rPr>
        <w:t>Азбука</w:t>
      </w:r>
    </w:p>
    <w:p w:rsidR="004A1E9D" w:rsidRDefault="00DD6D5F" w:rsidP="00DD6D5F">
      <w:pPr>
        <w:jc w:val="center"/>
        <w:rPr>
          <w:rFonts w:ascii="Times New Roman" w:hAnsi="Times New Roman" w:cs="Times New Roman"/>
          <w:b/>
          <w:color w:val="7030A0"/>
          <w:sz w:val="96"/>
          <w:szCs w:val="96"/>
        </w:rPr>
      </w:pPr>
      <w:r>
        <w:rPr>
          <w:rFonts w:ascii="Times New Roman" w:hAnsi="Times New Roman" w:cs="Times New Roman"/>
          <w:b/>
          <w:color w:val="7030A0"/>
          <w:sz w:val="96"/>
          <w:szCs w:val="96"/>
        </w:rPr>
        <w:t>безопасности</w:t>
      </w:r>
      <w:r w:rsidR="00634047" w:rsidRPr="00634047">
        <w:rPr>
          <w:rFonts w:ascii="Times New Roman" w:hAnsi="Times New Roman" w:cs="Times New Roman"/>
          <w:b/>
          <w:color w:val="7030A0"/>
          <w:sz w:val="96"/>
          <w:szCs w:val="96"/>
        </w:rPr>
        <w:t>»</w:t>
      </w:r>
    </w:p>
    <w:p w:rsidR="00964794" w:rsidRPr="00634047" w:rsidRDefault="00DD6D5F" w:rsidP="00037F58">
      <w:pPr>
        <w:jc w:val="center"/>
        <w:rPr>
          <w:rFonts w:ascii="Times New Roman" w:hAnsi="Times New Roman" w:cs="Times New Roman"/>
          <w:b/>
          <w:caps/>
          <w:color w:val="7030A0"/>
          <w:sz w:val="96"/>
          <w:szCs w:val="96"/>
        </w:rPr>
      </w:pPr>
      <w:r w:rsidRPr="00DD6D5F">
        <w:rPr>
          <w:rFonts w:ascii="Times New Roman" w:hAnsi="Times New Roman" w:cs="Times New Roman"/>
          <w:b/>
          <w:caps/>
          <w:noProof/>
          <w:color w:val="7030A0"/>
          <w:sz w:val="96"/>
          <w:szCs w:val="96"/>
          <w:lang w:eastAsia="ru-RU"/>
        </w:rPr>
        <w:drawing>
          <wp:inline distT="0" distB="0" distL="0" distR="0">
            <wp:extent cx="6645910" cy="3625042"/>
            <wp:effectExtent l="0" t="0" r="2540" b="0"/>
            <wp:docPr id="1" name="Рисунок 1" descr="http://img.labirint.ru/images/comments_pic/1039/01labc6be1285654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g.labirint.ru/images/comments_pic/1039/01labc6be128565448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625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184" w:rsidRPr="004A1E9D" w:rsidRDefault="00441184" w:rsidP="004A1E9D">
      <w:pPr>
        <w:jc w:val="center"/>
        <w:rPr>
          <w:rFonts w:ascii="Times New Roman" w:hAnsi="Times New Roman" w:cs="Times New Roman"/>
          <w:b/>
          <w:caps/>
          <w:color w:val="7030A0"/>
          <w:sz w:val="16"/>
          <w:szCs w:val="16"/>
        </w:rPr>
      </w:pPr>
    </w:p>
    <w:p w:rsidR="00634047" w:rsidRDefault="00634047" w:rsidP="0063404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37F58" w:rsidRDefault="00037F58" w:rsidP="00037F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37F58">
        <w:rPr>
          <w:rFonts w:ascii="Times New Roman" w:hAnsi="Times New Roman" w:cs="Times New Roman"/>
          <w:sz w:val="24"/>
          <w:szCs w:val="24"/>
        </w:rPr>
        <w:t>Подготовил</w:t>
      </w:r>
      <w:r w:rsidR="00223D3C">
        <w:rPr>
          <w:rFonts w:ascii="Times New Roman" w:hAnsi="Times New Roman" w:cs="Times New Roman"/>
          <w:sz w:val="24"/>
          <w:szCs w:val="24"/>
        </w:rPr>
        <w:t>а</w:t>
      </w:r>
      <w:r w:rsidR="00634047">
        <w:rPr>
          <w:rFonts w:ascii="Times New Roman" w:hAnsi="Times New Roman" w:cs="Times New Roman"/>
          <w:sz w:val="24"/>
          <w:szCs w:val="24"/>
        </w:rPr>
        <w:t>:</w:t>
      </w:r>
    </w:p>
    <w:p w:rsidR="00634047" w:rsidRPr="00037F58" w:rsidRDefault="00634047" w:rsidP="00037F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Султанбекова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Эльвира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Хабибулаевна</w:t>
      </w:r>
      <w:proofErr w:type="spellEnd"/>
    </w:p>
    <w:p w:rsidR="00037F58" w:rsidRPr="00037F58" w:rsidRDefault="00037F58" w:rsidP="00037F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34047" w:rsidRDefault="00634047" w:rsidP="00DD6D5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1E9D" w:rsidRDefault="004A1E9D" w:rsidP="0063404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4A56" w:rsidRDefault="00037F58" w:rsidP="006B4A5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37F58">
        <w:rPr>
          <w:rFonts w:ascii="Times New Roman" w:hAnsi="Times New Roman" w:cs="Times New Roman"/>
          <w:sz w:val="24"/>
          <w:szCs w:val="24"/>
        </w:rPr>
        <w:t>г. Сергиев Посад</w:t>
      </w:r>
    </w:p>
    <w:p w:rsidR="00964794" w:rsidRDefault="00037F58" w:rsidP="009647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37F58">
        <w:rPr>
          <w:rFonts w:ascii="Times New Roman" w:hAnsi="Times New Roman" w:cs="Times New Roman"/>
          <w:sz w:val="24"/>
          <w:szCs w:val="24"/>
        </w:rPr>
        <w:t>20</w:t>
      </w:r>
      <w:r w:rsidR="00861F1E">
        <w:rPr>
          <w:rFonts w:ascii="Times New Roman" w:hAnsi="Times New Roman" w:cs="Times New Roman"/>
          <w:sz w:val="24"/>
          <w:szCs w:val="24"/>
        </w:rPr>
        <w:t>2</w:t>
      </w:r>
      <w:r w:rsidR="00CD2500">
        <w:rPr>
          <w:rFonts w:ascii="Times New Roman" w:hAnsi="Times New Roman" w:cs="Times New Roman"/>
          <w:sz w:val="24"/>
          <w:szCs w:val="24"/>
        </w:rPr>
        <w:t>1</w:t>
      </w:r>
      <w:r w:rsidRPr="00037F58">
        <w:rPr>
          <w:rFonts w:ascii="Times New Roman" w:hAnsi="Times New Roman" w:cs="Times New Roman"/>
          <w:sz w:val="24"/>
          <w:szCs w:val="24"/>
        </w:rPr>
        <w:t>г.</w:t>
      </w:r>
    </w:p>
    <w:p w:rsidR="006B4A56" w:rsidRDefault="006B4A56" w:rsidP="0064314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3D3C" w:rsidRDefault="00223D3C" w:rsidP="0064314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43141" w:rsidRPr="00643141" w:rsidRDefault="00643141" w:rsidP="006431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31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Актуальность проекта:</w:t>
      </w:r>
    </w:p>
    <w:p w:rsidR="00806A9E" w:rsidRDefault="00806A9E" w:rsidP="009A3F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A9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 тема выбрана  неслучайно. Одной из главных задач в системе дошкольного воспитания является задача – сохранение и укрепление здоровья детей. А это невозможно, если ребёнок не научится и не сможет противостоять простейшим опасным ситуациям, не сможет распознать негативные и добрые намерения окружающих. Поэтому работа по воспитанию у детей основ безопасности жизнедеятельности является в настоящее время особенно актуальной. Основы безопасности – один из наиболее актуальных вопросов для любого возраста. Детей этому следует учить, начиная с самого детства. Правильно научить ребенка вести себя в опасных ситуациях, одна из важных задач родителей и воспитателей, то есть взрослых людей, которые находятся рядом с ребенком.</w:t>
      </w:r>
    </w:p>
    <w:p w:rsidR="00643141" w:rsidRDefault="00FC29B7" w:rsidP="009A3F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C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Проблема:</w:t>
      </w:r>
      <w:r w:rsidR="00643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7719" w:rsidRPr="00C9771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у детей представлений о значении воды в жизни человека, об основных источниках загрязнения воды, его последствиях, мероприятиях по предотвращению загрязнения воды.</w:t>
      </w:r>
    </w:p>
    <w:p w:rsidR="006B4A56" w:rsidRPr="006B4A56" w:rsidRDefault="006B4A56" w:rsidP="006B4A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4A56">
        <w:rPr>
          <w:rFonts w:ascii="Times New Roman" w:hAnsi="Times New Roman" w:cs="Times New Roman"/>
          <w:b/>
          <w:sz w:val="24"/>
          <w:szCs w:val="24"/>
        </w:rPr>
        <w:t>Цель </w:t>
      </w:r>
      <w:r w:rsidRPr="006B4A56">
        <w:rPr>
          <w:rFonts w:ascii="Times New Roman" w:hAnsi="Times New Roman" w:cs="Times New Roman"/>
          <w:b/>
          <w:bCs/>
          <w:sz w:val="24"/>
          <w:szCs w:val="24"/>
        </w:rPr>
        <w:t>проекта</w:t>
      </w:r>
      <w:r w:rsidRPr="006B4A5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06A9E" w:rsidRPr="00806A9E" w:rsidRDefault="00806A9E" w:rsidP="00806A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6A9E">
        <w:rPr>
          <w:rFonts w:ascii="Times New Roman" w:hAnsi="Times New Roman" w:cs="Times New Roman"/>
          <w:sz w:val="24"/>
          <w:szCs w:val="24"/>
        </w:rPr>
        <w:t xml:space="preserve">   Получение и систематизация знаний детей о правилах безопасного поведения в доме, на улице и в природе.</w:t>
      </w:r>
    </w:p>
    <w:p w:rsidR="00806A9E" w:rsidRPr="00806A9E" w:rsidRDefault="00806A9E" w:rsidP="00806A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6A9E">
        <w:rPr>
          <w:rFonts w:ascii="Times New Roman" w:hAnsi="Times New Roman" w:cs="Times New Roman"/>
          <w:b/>
          <w:sz w:val="24"/>
          <w:szCs w:val="24"/>
        </w:rPr>
        <w:t xml:space="preserve">Задачи проекта:     </w:t>
      </w:r>
    </w:p>
    <w:p w:rsidR="00806A9E" w:rsidRPr="00806A9E" w:rsidRDefault="00806A9E" w:rsidP="00806A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6A9E">
        <w:rPr>
          <w:rFonts w:ascii="Times New Roman" w:hAnsi="Times New Roman" w:cs="Times New Roman"/>
          <w:sz w:val="24"/>
          <w:szCs w:val="24"/>
        </w:rPr>
        <w:t>-  познакомить детей с правилами дорожного движения;</w:t>
      </w:r>
    </w:p>
    <w:p w:rsidR="00806A9E" w:rsidRPr="00806A9E" w:rsidRDefault="00806A9E" w:rsidP="00806A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6A9E">
        <w:rPr>
          <w:rFonts w:ascii="Times New Roman" w:hAnsi="Times New Roman" w:cs="Times New Roman"/>
          <w:sz w:val="24"/>
          <w:szCs w:val="24"/>
        </w:rPr>
        <w:t>- закрепить представления детей об опасностях, которые могут возникнуть в быту, на улице;</w:t>
      </w:r>
    </w:p>
    <w:p w:rsidR="00806A9E" w:rsidRPr="00806A9E" w:rsidRDefault="00806A9E" w:rsidP="00806A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6A9E">
        <w:rPr>
          <w:rFonts w:ascii="Times New Roman" w:hAnsi="Times New Roman" w:cs="Times New Roman"/>
          <w:sz w:val="24"/>
          <w:szCs w:val="24"/>
        </w:rPr>
        <w:t>-  учить находить выход из сложившейся опасной ситуации;</w:t>
      </w:r>
    </w:p>
    <w:p w:rsidR="00806A9E" w:rsidRPr="00806A9E" w:rsidRDefault="00806A9E" w:rsidP="00806A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6A9E">
        <w:rPr>
          <w:rFonts w:ascii="Times New Roman" w:hAnsi="Times New Roman" w:cs="Times New Roman"/>
          <w:sz w:val="24"/>
          <w:szCs w:val="24"/>
        </w:rPr>
        <w:t>- воспитывать бережное отношение к своему здоровью;</w:t>
      </w:r>
    </w:p>
    <w:p w:rsidR="00806A9E" w:rsidRPr="00806A9E" w:rsidRDefault="00806A9E" w:rsidP="00806A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6A9E">
        <w:rPr>
          <w:rFonts w:ascii="Times New Roman" w:hAnsi="Times New Roman" w:cs="Times New Roman"/>
          <w:sz w:val="24"/>
          <w:szCs w:val="24"/>
        </w:rPr>
        <w:t xml:space="preserve"> - обогащать представления о доступном ребенку предметном мире и назначении предметов, о правилах безопасного использования;</w:t>
      </w:r>
    </w:p>
    <w:p w:rsidR="00806A9E" w:rsidRPr="00806A9E" w:rsidRDefault="00806A9E" w:rsidP="00806A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6A9E">
        <w:rPr>
          <w:rFonts w:ascii="Times New Roman" w:hAnsi="Times New Roman" w:cs="Times New Roman"/>
          <w:sz w:val="24"/>
          <w:szCs w:val="24"/>
        </w:rPr>
        <w:t xml:space="preserve">  - развивать взаимоотношения детей, умение действовать согласованно, принимая общую цель, переживать радость от результатов общих усилий и совместной деятельности;</w:t>
      </w:r>
    </w:p>
    <w:p w:rsidR="00806A9E" w:rsidRPr="00806A9E" w:rsidRDefault="00806A9E" w:rsidP="00806A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6A9E">
        <w:rPr>
          <w:rFonts w:ascii="Times New Roman" w:hAnsi="Times New Roman" w:cs="Times New Roman"/>
          <w:sz w:val="24"/>
          <w:szCs w:val="24"/>
        </w:rPr>
        <w:t xml:space="preserve">  - развивать у детей самостоятельность; </w:t>
      </w:r>
    </w:p>
    <w:p w:rsidR="00806A9E" w:rsidRPr="00806A9E" w:rsidRDefault="00806A9E" w:rsidP="00806A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6A9E">
        <w:rPr>
          <w:rFonts w:ascii="Times New Roman" w:hAnsi="Times New Roman" w:cs="Times New Roman"/>
          <w:sz w:val="24"/>
          <w:szCs w:val="24"/>
        </w:rPr>
        <w:t xml:space="preserve">  - приобретение навыков игровой деятельности и общения;</w:t>
      </w:r>
    </w:p>
    <w:p w:rsidR="00806A9E" w:rsidRPr="00806A9E" w:rsidRDefault="00806A9E" w:rsidP="00806A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6A9E">
        <w:rPr>
          <w:rFonts w:ascii="Times New Roman" w:hAnsi="Times New Roman" w:cs="Times New Roman"/>
          <w:sz w:val="24"/>
          <w:szCs w:val="24"/>
        </w:rPr>
        <w:t xml:space="preserve"> - воспитывать доброжелательное отношение детей к окружающему;</w:t>
      </w:r>
    </w:p>
    <w:p w:rsidR="00806A9E" w:rsidRDefault="00806A9E" w:rsidP="00806A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6A9E">
        <w:rPr>
          <w:rFonts w:ascii="Times New Roman" w:hAnsi="Times New Roman" w:cs="Times New Roman"/>
          <w:sz w:val="24"/>
          <w:szCs w:val="24"/>
        </w:rPr>
        <w:t xml:space="preserve">  - развивать грамматически правильную речь детей;</w:t>
      </w:r>
    </w:p>
    <w:p w:rsidR="00AC0310" w:rsidRDefault="00643141" w:rsidP="00806A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3141">
        <w:rPr>
          <w:rFonts w:ascii="Times New Roman" w:hAnsi="Times New Roman" w:cs="Times New Roman"/>
          <w:b/>
          <w:sz w:val="24"/>
          <w:szCs w:val="24"/>
        </w:rPr>
        <w:t>Т</w:t>
      </w:r>
      <w:r w:rsidR="00AC0310" w:rsidRPr="00AC0310">
        <w:rPr>
          <w:rFonts w:ascii="Times New Roman" w:hAnsi="Times New Roman" w:cs="Times New Roman"/>
          <w:b/>
          <w:sz w:val="24"/>
          <w:szCs w:val="24"/>
        </w:rPr>
        <w:t>ип проекта:</w:t>
      </w:r>
      <w:r w:rsidR="00AC0310" w:rsidRPr="00AC0310">
        <w:rPr>
          <w:rFonts w:ascii="Times New Roman" w:hAnsi="Times New Roman" w:cs="Times New Roman"/>
          <w:sz w:val="24"/>
          <w:szCs w:val="24"/>
        </w:rPr>
        <w:t xml:space="preserve"> </w:t>
      </w:r>
      <w:r w:rsidR="00BE065A">
        <w:rPr>
          <w:rFonts w:ascii="Times New Roman" w:hAnsi="Times New Roman" w:cs="Times New Roman"/>
          <w:sz w:val="24"/>
          <w:szCs w:val="24"/>
        </w:rPr>
        <w:t>познавательно - исследовательский</w:t>
      </w:r>
      <w:r w:rsidR="00AC0310" w:rsidRPr="00AC0310">
        <w:rPr>
          <w:rFonts w:ascii="Times New Roman" w:hAnsi="Times New Roman" w:cs="Times New Roman"/>
          <w:sz w:val="24"/>
          <w:szCs w:val="24"/>
        </w:rPr>
        <w:t>, краткосрочный</w:t>
      </w:r>
      <w:r w:rsidR="00FC29B7">
        <w:rPr>
          <w:rFonts w:ascii="Times New Roman" w:hAnsi="Times New Roman" w:cs="Times New Roman"/>
          <w:sz w:val="24"/>
          <w:szCs w:val="24"/>
        </w:rPr>
        <w:t>,</w:t>
      </w:r>
      <w:r w:rsidR="00AC0310" w:rsidRPr="00AC0310">
        <w:rPr>
          <w:rFonts w:ascii="Times New Roman" w:hAnsi="Times New Roman" w:cs="Times New Roman"/>
          <w:sz w:val="24"/>
          <w:szCs w:val="24"/>
        </w:rPr>
        <w:t xml:space="preserve"> групповой.</w:t>
      </w:r>
    </w:p>
    <w:p w:rsidR="00AC0310" w:rsidRPr="00F53DAA" w:rsidRDefault="00AC0310" w:rsidP="00F53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0310">
        <w:rPr>
          <w:rFonts w:ascii="Times New Roman" w:hAnsi="Times New Roman" w:cs="Times New Roman"/>
          <w:b/>
          <w:sz w:val="24"/>
          <w:szCs w:val="24"/>
        </w:rPr>
        <w:t xml:space="preserve"> Участники проекта:</w:t>
      </w:r>
      <w:r w:rsidRPr="00AC0310">
        <w:rPr>
          <w:rFonts w:ascii="Times New Roman" w:hAnsi="Times New Roman" w:cs="Times New Roman"/>
          <w:sz w:val="24"/>
          <w:szCs w:val="24"/>
        </w:rPr>
        <w:t xml:space="preserve"> дети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6A9E">
        <w:rPr>
          <w:rFonts w:ascii="Times New Roman" w:hAnsi="Times New Roman" w:cs="Times New Roman"/>
          <w:sz w:val="24"/>
          <w:szCs w:val="24"/>
        </w:rPr>
        <w:t>подготовительной группы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группы</w:t>
      </w:r>
      <w:proofErr w:type="spellEnd"/>
      <w:r w:rsidRPr="00AC0310">
        <w:rPr>
          <w:rFonts w:ascii="Times New Roman" w:hAnsi="Times New Roman" w:cs="Times New Roman"/>
          <w:sz w:val="24"/>
          <w:szCs w:val="24"/>
        </w:rPr>
        <w:t>, воспитатели, родители.</w:t>
      </w:r>
    </w:p>
    <w:p w:rsidR="00F53DAA" w:rsidRPr="003C1E3D" w:rsidRDefault="00F53DAA" w:rsidP="00F53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1E3D">
        <w:rPr>
          <w:rFonts w:ascii="Times New Roman" w:hAnsi="Times New Roman" w:cs="Times New Roman"/>
          <w:b/>
          <w:sz w:val="24"/>
          <w:szCs w:val="24"/>
        </w:rPr>
        <w:t>Методы и формы работы</w:t>
      </w:r>
      <w:r w:rsidR="003C1E3D" w:rsidRPr="003C1E3D">
        <w:rPr>
          <w:rFonts w:ascii="Times New Roman" w:hAnsi="Times New Roman" w:cs="Times New Roman"/>
          <w:b/>
          <w:sz w:val="24"/>
          <w:szCs w:val="24"/>
        </w:rPr>
        <w:t>:</w:t>
      </w:r>
      <w:r w:rsidR="003C1E3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5F795B" w:rsidRPr="003C1E3D">
        <w:rPr>
          <w:rFonts w:ascii="Times New Roman" w:hAnsi="Times New Roman" w:cs="Times New Roman"/>
          <w:sz w:val="24"/>
          <w:szCs w:val="24"/>
        </w:rPr>
        <w:t>беседы, показ презентации, чтение худ.</w:t>
      </w:r>
      <w:r w:rsidR="003C1E3D">
        <w:rPr>
          <w:rFonts w:ascii="Times New Roman" w:hAnsi="Times New Roman" w:cs="Times New Roman"/>
          <w:sz w:val="24"/>
          <w:szCs w:val="24"/>
        </w:rPr>
        <w:t xml:space="preserve"> </w:t>
      </w:r>
      <w:r w:rsidR="005F795B" w:rsidRPr="003C1E3D">
        <w:rPr>
          <w:rFonts w:ascii="Times New Roman" w:hAnsi="Times New Roman" w:cs="Times New Roman"/>
          <w:sz w:val="24"/>
          <w:szCs w:val="24"/>
        </w:rPr>
        <w:t>литератур</w:t>
      </w:r>
      <w:proofErr w:type="gramStart"/>
      <w:r w:rsidR="005F795B" w:rsidRPr="003C1E3D">
        <w:rPr>
          <w:rFonts w:ascii="Times New Roman" w:hAnsi="Times New Roman" w:cs="Times New Roman"/>
          <w:sz w:val="24"/>
          <w:szCs w:val="24"/>
        </w:rPr>
        <w:t>ы</w:t>
      </w:r>
      <w:r w:rsidR="00BD635A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BD635A">
        <w:rPr>
          <w:rFonts w:ascii="Times New Roman" w:hAnsi="Times New Roman" w:cs="Times New Roman"/>
          <w:sz w:val="24"/>
          <w:szCs w:val="24"/>
        </w:rPr>
        <w:t>стихотворения, загадки)</w:t>
      </w:r>
      <w:r w:rsidR="003C1E3D">
        <w:rPr>
          <w:rFonts w:ascii="Times New Roman" w:hAnsi="Times New Roman" w:cs="Times New Roman"/>
          <w:sz w:val="24"/>
          <w:szCs w:val="24"/>
        </w:rPr>
        <w:t xml:space="preserve">, </w:t>
      </w:r>
      <w:r w:rsidR="00BD635A">
        <w:rPr>
          <w:rFonts w:ascii="Times New Roman" w:hAnsi="Times New Roman" w:cs="Times New Roman"/>
          <w:sz w:val="24"/>
          <w:szCs w:val="24"/>
        </w:rPr>
        <w:t>экспериментальная деятельность</w:t>
      </w:r>
      <w:r w:rsidR="00C97719">
        <w:rPr>
          <w:rFonts w:ascii="Times New Roman" w:hAnsi="Times New Roman" w:cs="Times New Roman"/>
          <w:sz w:val="24"/>
          <w:szCs w:val="24"/>
        </w:rPr>
        <w:t>, самостоятельное рисование</w:t>
      </w:r>
    </w:p>
    <w:p w:rsidR="00445FB5" w:rsidRPr="00F53DAA" w:rsidRDefault="00F53DAA" w:rsidP="00F53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Ожидаемые </w:t>
      </w:r>
      <w:r w:rsidRPr="00F53DAA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  <w:r w:rsidRPr="00F53DAA">
        <w:rPr>
          <w:rFonts w:ascii="Times New Roman" w:hAnsi="Times New Roman" w:cs="Times New Roman"/>
          <w:sz w:val="24"/>
          <w:szCs w:val="24"/>
        </w:rPr>
        <w:t>:</w:t>
      </w:r>
    </w:p>
    <w:p w:rsidR="006B4A56" w:rsidRPr="006B4A56" w:rsidRDefault="006B4A56" w:rsidP="00223D3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A56">
        <w:rPr>
          <w:rFonts w:ascii="Times New Roman" w:hAnsi="Times New Roman" w:cs="Times New Roman"/>
          <w:sz w:val="24"/>
          <w:szCs w:val="24"/>
        </w:rPr>
        <w:t>расширить и углубить знания и представления ребенка о воде, умение определять различные состояния воды;</w:t>
      </w:r>
    </w:p>
    <w:p w:rsidR="006B4A56" w:rsidRPr="006B4A56" w:rsidRDefault="006B4A56" w:rsidP="00223D3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A56">
        <w:rPr>
          <w:rFonts w:ascii="Times New Roman" w:hAnsi="Times New Roman" w:cs="Times New Roman"/>
          <w:sz w:val="24"/>
          <w:szCs w:val="24"/>
        </w:rPr>
        <w:t>развить интерес и познавательные умения через экспериментальную деятельность;</w:t>
      </w:r>
    </w:p>
    <w:p w:rsidR="006B4A56" w:rsidRPr="006B4A56" w:rsidRDefault="006B4A56" w:rsidP="00223D3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A56">
        <w:rPr>
          <w:rFonts w:ascii="Times New Roman" w:hAnsi="Times New Roman" w:cs="Times New Roman"/>
          <w:sz w:val="24"/>
          <w:szCs w:val="24"/>
        </w:rPr>
        <w:t>формировать у родителей интерес к проблеме экологического воспитания своих детей;</w:t>
      </w:r>
    </w:p>
    <w:p w:rsidR="00BE065A" w:rsidRPr="006B4A56" w:rsidRDefault="006B4A56" w:rsidP="00223D3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A56">
        <w:rPr>
          <w:rFonts w:ascii="Times New Roman" w:hAnsi="Times New Roman" w:cs="Times New Roman"/>
          <w:sz w:val="24"/>
          <w:szCs w:val="24"/>
        </w:rPr>
        <w:t>воспитать бережное отношение к воде.</w:t>
      </w:r>
    </w:p>
    <w:p w:rsidR="005F795B" w:rsidRDefault="005F795B" w:rsidP="00F53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0090" w:rsidRDefault="00040090" w:rsidP="00F53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0090" w:rsidRDefault="00040090" w:rsidP="00F53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0090" w:rsidRDefault="00040090" w:rsidP="00F53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0090" w:rsidRDefault="00040090" w:rsidP="00F53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0090" w:rsidRDefault="00040090" w:rsidP="00F53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0090" w:rsidRDefault="00040090" w:rsidP="00F53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3141" w:rsidRDefault="00643141" w:rsidP="00F53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3141" w:rsidRDefault="00643141" w:rsidP="00F53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3141" w:rsidRDefault="00643141" w:rsidP="00F53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3141" w:rsidRDefault="00643141" w:rsidP="00F53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3141" w:rsidRDefault="00643141" w:rsidP="00F53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3F1D" w:rsidRDefault="009A3F1D" w:rsidP="00F53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A9E" w:rsidRDefault="00806A9E" w:rsidP="00F53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A9E" w:rsidRDefault="00806A9E" w:rsidP="00F53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4A56" w:rsidRDefault="006B4A56" w:rsidP="00F53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3F1D" w:rsidRDefault="009A3F1D" w:rsidP="00F53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795B" w:rsidRDefault="005F795B" w:rsidP="005F79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795B">
        <w:rPr>
          <w:rFonts w:ascii="Times New Roman" w:hAnsi="Times New Roman" w:cs="Times New Roman"/>
          <w:b/>
          <w:sz w:val="24"/>
          <w:szCs w:val="24"/>
        </w:rPr>
        <w:lastRenderedPageBreak/>
        <w:t>План-график мероприятий:</w:t>
      </w:r>
    </w:p>
    <w:p w:rsidR="005F795B" w:rsidRDefault="005F795B" w:rsidP="005F79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этап подготовительный:</w:t>
      </w:r>
    </w:p>
    <w:p w:rsidR="00806A9E" w:rsidRPr="00806A9E" w:rsidRDefault="00806A9E" w:rsidP="00806A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6A9E">
        <w:rPr>
          <w:rFonts w:ascii="Times New Roman" w:hAnsi="Times New Roman" w:cs="Times New Roman"/>
          <w:sz w:val="24"/>
          <w:szCs w:val="24"/>
        </w:rPr>
        <w:t xml:space="preserve">- составление проекта «Азбука безопасности»; </w:t>
      </w:r>
    </w:p>
    <w:p w:rsidR="00806A9E" w:rsidRPr="00806A9E" w:rsidRDefault="00806A9E" w:rsidP="00806A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6A9E">
        <w:rPr>
          <w:rFonts w:ascii="Times New Roman" w:hAnsi="Times New Roman" w:cs="Times New Roman"/>
          <w:sz w:val="24"/>
          <w:szCs w:val="24"/>
        </w:rPr>
        <w:t>- подбор методической и художественной литературы;</w:t>
      </w:r>
    </w:p>
    <w:p w:rsidR="00806A9E" w:rsidRPr="00806A9E" w:rsidRDefault="00806A9E" w:rsidP="00806A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6A9E">
        <w:rPr>
          <w:rFonts w:ascii="Times New Roman" w:hAnsi="Times New Roman" w:cs="Times New Roman"/>
          <w:sz w:val="24"/>
          <w:szCs w:val="24"/>
        </w:rPr>
        <w:t xml:space="preserve"> - подбор дидактических, подвижных, малоподвижных, сюжетно - ролевых    игр;</w:t>
      </w:r>
    </w:p>
    <w:p w:rsidR="00806A9E" w:rsidRPr="00806A9E" w:rsidRDefault="00806A9E" w:rsidP="00806A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6A9E">
        <w:rPr>
          <w:rFonts w:ascii="Times New Roman" w:hAnsi="Times New Roman" w:cs="Times New Roman"/>
          <w:sz w:val="24"/>
          <w:szCs w:val="24"/>
        </w:rPr>
        <w:t>- составление плана совместных мероприятий педагогов и детей;</w:t>
      </w:r>
    </w:p>
    <w:p w:rsidR="00806A9E" w:rsidRPr="00806A9E" w:rsidRDefault="00806A9E" w:rsidP="00806A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6A9E">
        <w:rPr>
          <w:rFonts w:ascii="Times New Roman" w:hAnsi="Times New Roman" w:cs="Times New Roman"/>
          <w:sz w:val="24"/>
          <w:szCs w:val="24"/>
        </w:rPr>
        <w:t>- работа с родителями по взаимодействию в рамках проекта;</w:t>
      </w:r>
    </w:p>
    <w:p w:rsidR="00806A9E" w:rsidRDefault="00806A9E" w:rsidP="00806A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6A9E">
        <w:rPr>
          <w:rFonts w:ascii="Times New Roman" w:hAnsi="Times New Roman" w:cs="Times New Roman"/>
          <w:sz w:val="24"/>
          <w:szCs w:val="24"/>
        </w:rPr>
        <w:t>- подбор информационного материала для родителей;</w:t>
      </w:r>
    </w:p>
    <w:p w:rsidR="00AC0310" w:rsidRPr="00BD635A" w:rsidRDefault="00806A9E" w:rsidP="00806A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AC0310" w:rsidRPr="00BD635A">
        <w:rPr>
          <w:rFonts w:ascii="Times New Roman" w:hAnsi="Times New Roman" w:cs="Times New Roman"/>
          <w:b/>
          <w:sz w:val="24"/>
          <w:szCs w:val="24"/>
        </w:rPr>
        <w:t xml:space="preserve"> этап </w:t>
      </w:r>
      <w:r w:rsidR="00FC29B7" w:rsidRPr="00BD635A">
        <w:rPr>
          <w:rFonts w:ascii="Times New Roman" w:hAnsi="Times New Roman" w:cs="Times New Roman"/>
          <w:b/>
          <w:sz w:val="24"/>
          <w:szCs w:val="24"/>
        </w:rPr>
        <w:t>основной.</w:t>
      </w:r>
    </w:p>
    <w:p w:rsidR="00FC29B7" w:rsidRPr="00AC0310" w:rsidRDefault="00FC29B7" w:rsidP="00AC03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959"/>
        <w:gridCol w:w="3544"/>
        <w:gridCol w:w="3508"/>
        <w:gridCol w:w="2671"/>
      </w:tblGrid>
      <w:tr w:rsidR="005F795B" w:rsidTr="00AC0310">
        <w:tc>
          <w:tcPr>
            <w:tcW w:w="959" w:type="dxa"/>
          </w:tcPr>
          <w:p w:rsidR="005F795B" w:rsidRDefault="00AC0310" w:rsidP="00F53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544" w:type="dxa"/>
          </w:tcPr>
          <w:p w:rsidR="005F795B" w:rsidRDefault="00AC0310" w:rsidP="00F53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детьми</w:t>
            </w:r>
          </w:p>
        </w:tc>
        <w:tc>
          <w:tcPr>
            <w:tcW w:w="3508" w:type="dxa"/>
          </w:tcPr>
          <w:p w:rsidR="005F795B" w:rsidRDefault="00AC0310" w:rsidP="00F53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2671" w:type="dxa"/>
          </w:tcPr>
          <w:p w:rsidR="005F795B" w:rsidRDefault="00AC0310" w:rsidP="00AC0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предметно-развивающей среды</w:t>
            </w:r>
          </w:p>
        </w:tc>
      </w:tr>
      <w:tr w:rsidR="005F795B" w:rsidTr="00AC0310">
        <w:tc>
          <w:tcPr>
            <w:tcW w:w="959" w:type="dxa"/>
          </w:tcPr>
          <w:p w:rsidR="005F795B" w:rsidRDefault="00806A9E" w:rsidP="00F53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3544" w:type="dxa"/>
          </w:tcPr>
          <w:p w:rsidR="00806A9E" w:rsidRPr="00806A9E" w:rsidRDefault="00806A9E" w:rsidP="00806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A9E">
              <w:rPr>
                <w:rFonts w:ascii="Times New Roman" w:hAnsi="Times New Roman" w:cs="Times New Roman"/>
                <w:sz w:val="24"/>
                <w:szCs w:val="24"/>
              </w:rPr>
              <w:t>Беседа: «Наши помощники – электроприборы», «Спички детям не игрушки»,</w:t>
            </w:r>
          </w:p>
          <w:p w:rsidR="00806A9E" w:rsidRPr="00806A9E" w:rsidRDefault="00806A9E" w:rsidP="00806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06A9E">
              <w:rPr>
                <w:rFonts w:ascii="Times New Roman" w:hAnsi="Times New Roman" w:cs="Times New Roman"/>
                <w:sz w:val="24"/>
                <w:szCs w:val="24"/>
              </w:rPr>
              <w:t>Д/и «Каждому опасному предмету свое место», «Запрещается – разрешается»</w:t>
            </w:r>
          </w:p>
          <w:p w:rsidR="00806A9E" w:rsidRPr="00806A9E" w:rsidRDefault="00806A9E" w:rsidP="00806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6A9E">
              <w:rPr>
                <w:rFonts w:ascii="Times New Roman" w:hAnsi="Times New Roman" w:cs="Times New Roman"/>
                <w:sz w:val="24"/>
                <w:szCs w:val="24"/>
              </w:rPr>
              <w:t>Рассматривание плаката</w:t>
            </w:r>
          </w:p>
          <w:p w:rsidR="00C97719" w:rsidRDefault="00806A9E" w:rsidP="00806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A9E">
              <w:rPr>
                <w:rFonts w:ascii="Times New Roman" w:hAnsi="Times New Roman" w:cs="Times New Roman"/>
                <w:sz w:val="24"/>
                <w:szCs w:val="24"/>
              </w:rPr>
              <w:t>« Правила пожарной безопасности»</w:t>
            </w:r>
          </w:p>
        </w:tc>
        <w:tc>
          <w:tcPr>
            <w:tcW w:w="3508" w:type="dxa"/>
          </w:tcPr>
          <w:p w:rsidR="005F795B" w:rsidRPr="00AC0310" w:rsidRDefault="00755FAC" w:rsidP="00C5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FAC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на тему «Профилактика дорожно-транспортного травматизма»</w:t>
            </w:r>
          </w:p>
        </w:tc>
        <w:tc>
          <w:tcPr>
            <w:tcW w:w="2671" w:type="dxa"/>
          </w:tcPr>
          <w:p w:rsidR="00C51595" w:rsidRDefault="00DD6D5F" w:rsidP="00F53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Раскраски по теме, плакаты, картинки</w:t>
            </w:r>
          </w:p>
        </w:tc>
      </w:tr>
      <w:tr w:rsidR="005F795B" w:rsidTr="00AC0310">
        <w:tc>
          <w:tcPr>
            <w:tcW w:w="959" w:type="dxa"/>
          </w:tcPr>
          <w:p w:rsidR="005F795B" w:rsidRDefault="00806A9E" w:rsidP="00F53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3544" w:type="dxa"/>
          </w:tcPr>
          <w:p w:rsidR="00806A9E" w:rsidRPr="00806A9E" w:rsidRDefault="00806A9E" w:rsidP="00806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A9E">
              <w:rPr>
                <w:rFonts w:ascii="Times New Roman" w:hAnsi="Times New Roman" w:cs="Times New Roman"/>
                <w:sz w:val="24"/>
                <w:szCs w:val="24"/>
              </w:rPr>
              <w:t>Беседа: «Внешность человека может быть обманчивой»,  «Незнакомый человек в лифте, подъезде, на улице», «Знаки сервиса»</w:t>
            </w:r>
          </w:p>
          <w:p w:rsidR="00806A9E" w:rsidRPr="00806A9E" w:rsidRDefault="00806A9E" w:rsidP="00806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6A9E">
              <w:rPr>
                <w:rFonts w:ascii="Times New Roman" w:hAnsi="Times New Roman" w:cs="Times New Roman"/>
                <w:sz w:val="24"/>
                <w:szCs w:val="24"/>
              </w:rPr>
              <w:t>Ситуация: «Если ты потерялся»</w:t>
            </w:r>
          </w:p>
          <w:p w:rsidR="00806A9E" w:rsidRPr="00806A9E" w:rsidRDefault="00806A9E" w:rsidP="00806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A9E">
              <w:rPr>
                <w:rFonts w:ascii="Times New Roman" w:hAnsi="Times New Roman" w:cs="Times New Roman"/>
                <w:sz w:val="24"/>
                <w:szCs w:val="24"/>
              </w:rPr>
              <w:t>Составить правила поведения на улице</w:t>
            </w:r>
          </w:p>
          <w:p w:rsidR="00806A9E" w:rsidRPr="00806A9E" w:rsidRDefault="00806A9E" w:rsidP="00806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A9E">
              <w:rPr>
                <w:rFonts w:ascii="Times New Roman" w:hAnsi="Times New Roman" w:cs="Times New Roman"/>
                <w:sz w:val="24"/>
                <w:szCs w:val="24"/>
              </w:rPr>
              <w:t>Д/и «Как избежать неприятностей», «Назови профессию»</w:t>
            </w:r>
          </w:p>
          <w:p w:rsidR="00806A9E" w:rsidRPr="00806A9E" w:rsidRDefault="00806A9E" w:rsidP="00806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A9E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опорным словам: дорога, прохожий, магазин.</w:t>
            </w:r>
          </w:p>
          <w:p w:rsidR="00C97719" w:rsidRDefault="00806A9E" w:rsidP="00806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A9E">
              <w:rPr>
                <w:rFonts w:ascii="Times New Roman" w:hAnsi="Times New Roman" w:cs="Times New Roman"/>
                <w:sz w:val="24"/>
                <w:szCs w:val="24"/>
              </w:rPr>
              <w:t>Настольная игра  «На прогулке»</w:t>
            </w:r>
          </w:p>
        </w:tc>
        <w:tc>
          <w:tcPr>
            <w:tcW w:w="3508" w:type="dxa"/>
          </w:tcPr>
          <w:p w:rsidR="005F795B" w:rsidRDefault="00755FAC" w:rsidP="00493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на дом. Создание книги «Правила дорожного движения для маленьких пешеходов». Совместные детско-родительские рисунки.</w:t>
            </w:r>
          </w:p>
        </w:tc>
        <w:tc>
          <w:tcPr>
            <w:tcW w:w="2671" w:type="dxa"/>
          </w:tcPr>
          <w:p w:rsidR="005F795B" w:rsidRDefault="00DD6D5F" w:rsidP="00446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Картинки, проектор, ноутбук</w:t>
            </w:r>
          </w:p>
        </w:tc>
      </w:tr>
      <w:tr w:rsidR="005F795B" w:rsidTr="00AC0310">
        <w:tc>
          <w:tcPr>
            <w:tcW w:w="959" w:type="dxa"/>
          </w:tcPr>
          <w:p w:rsidR="005F795B" w:rsidRDefault="00806A9E" w:rsidP="00446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3544" w:type="dxa"/>
          </w:tcPr>
          <w:p w:rsidR="00806A9E" w:rsidRPr="00806A9E" w:rsidRDefault="00806A9E" w:rsidP="00806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A9E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«Дорожная  азбука»;</w:t>
            </w:r>
          </w:p>
          <w:p w:rsidR="00806A9E" w:rsidRPr="00806A9E" w:rsidRDefault="00806A9E" w:rsidP="00806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A9E">
              <w:rPr>
                <w:rFonts w:ascii="Times New Roman" w:hAnsi="Times New Roman" w:cs="Times New Roman"/>
                <w:sz w:val="24"/>
                <w:szCs w:val="24"/>
              </w:rPr>
              <w:t>Рассматривание сюжетных картинок « Правила и безопасность дорожного движения»</w:t>
            </w:r>
          </w:p>
          <w:p w:rsidR="00806A9E" w:rsidRPr="00806A9E" w:rsidRDefault="00806A9E" w:rsidP="00806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A9E">
              <w:rPr>
                <w:rFonts w:ascii="Times New Roman" w:hAnsi="Times New Roman" w:cs="Times New Roman"/>
                <w:sz w:val="24"/>
                <w:szCs w:val="24"/>
              </w:rPr>
              <w:t xml:space="preserve">Д/и «Спецтранспорт»   </w:t>
            </w:r>
          </w:p>
          <w:p w:rsidR="00806A9E" w:rsidRPr="00806A9E" w:rsidRDefault="00DD6D5F" w:rsidP="00806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6A9E" w:rsidRPr="00806A9E">
              <w:rPr>
                <w:rFonts w:ascii="Times New Roman" w:hAnsi="Times New Roman" w:cs="Times New Roman"/>
                <w:sz w:val="24"/>
                <w:szCs w:val="24"/>
              </w:rPr>
              <w:t>Рассматривание плаката: «</w:t>
            </w:r>
            <w:proofErr w:type="spellStart"/>
            <w:r w:rsidR="00806A9E" w:rsidRPr="00806A9E">
              <w:rPr>
                <w:rFonts w:ascii="Times New Roman" w:hAnsi="Times New Roman" w:cs="Times New Roman"/>
                <w:sz w:val="24"/>
                <w:szCs w:val="24"/>
              </w:rPr>
              <w:t>Светофорчик</w:t>
            </w:r>
            <w:proofErr w:type="spellEnd"/>
            <w:r w:rsidR="00806A9E" w:rsidRPr="00806A9E">
              <w:rPr>
                <w:rFonts w:ascii="Times New Roman" w:hAnsi="Times New Roman" w:cs="Times New Roman"/>
                <w:sz w:val="24"/>
                <w:szCs w:val="24"/>
              </w:rPr>
              <w:t xml:space="preserve"> »  </w:t>
            </w:r>
          </w:p>
          <w:p w:rsidR="00806A9E" w:rsidRPr="00806A9E" w:rsidRDefault="00806A9E" w:rsidP="00806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A9E">
              <w:rPr>
                <w:rFonts w:ascii="Times New Roman" w:hAnsi="Times New Roman" w:cs="Times New Roman"/>
                <w:sz w:val="24"/>
                <w:szCs w:val="24"/>
              </w:rPr>
              <w:t xml:space="preserve">*Настольная игра: </w:t>
            </w:r>
          </w:p>
          <w:p w:rsidR="00806A9E" w:rsidRPr="00806A9E" w:rsidRDefault="00806A9E" w:rsidP="00806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A9E">
              <w:rPr>
                <w:rFonts w:ascii="Times New Roman" w:hAnsi="Times New Roman" w:cs="Times New Roman"/>
                <w:sz w:val="24"/>
                <w:szCs w:val="24"/>
              </w:rPr>
              <w:t>« Дорожные знаки »</w:t>
            </w:r>
          </w:p>
          <w:p w:rsidR="00806A9E" w:rsidRPr="00806A9E" w:rsidRDefault="00806A9E" w:rsidP="00806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A9E">
              <w:rPr>
                <w:rFonts w:ascii="Times New Roman" w:hAnsi="Times New Roman" w:cs="Times New Roman"/>
                <w:sz w:val="24"/>
                <w:szCs w:val="24"/>
              </w:rPr>
              <w:t xml:space="preserve"> Д/и «Узнай по описанию»</w:t>
            </w:r>
          </w:p>
          <w:p w:rsidR="00806A9E" w:rsidRPr="00806A9E" w:rsidRDefault="00806A9E" w:rsidP="00806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A9E">
              <w:rPr>
                <w:rFonts w:ascii="Times New Roman" w:hAnsi="Times New Roman" w:cs="Times New Roman"/>
                <w:sz w:val="24"/>
                <w:szCs w:val="24"/>
              </w:rPr>
              <w:t>Конструктор «Транспорт»</w:t>
            </w:r>
          </w:p>
          <w:p w:rsidR="00806A9E" w:rsidRPr="00806A9E" w:rsidRDefault="00806A9E" w:rsidP="00806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A9E">
              <w:rPr>
                <w:rFonts w:ascii="Times New Roman" w:hAnsi="Times New Roman" w:cs="Times New Roman"/>
                <w:sz w:val="24"/>
                <w:szCs w:val="24"/>
              </w:rPr>
              <w:t>Чтение С. Михалков «Дядя Стёпа»</w:t>
            </w:r>
          </w:p>
          <w:p w:rsidR="00806A9E" w:rsidRPr="00806A9E" w:rsidRDefault="00806A9E" w:rsidP="00806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A9E">
              <w:rPr>
                <w:rFonts w:ascii="Times New Roman" w:hAnsi="Times New Roman" w:cs="Times New Roman"/>
                <w:sz w:val="24"/>
                <w:szCs w:val="24"/>
              </w:rPr>
              <w:t xml:space="preserve">Игры на макете «Улицы нашего </w:t>
            </w:r>
            <w:r w:rsidRPr="00806A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города»</w:t>
            </w:r>
          </w:p>
          <w:p w:rsidR="00806A9E" w:rsidRPr="00806A9E" w:rsidRDefault="00806A9E" w:rsidP="00806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A9E">
              <w:rPr>
                <w:rFonts w:ascii="Times New Roman" w:hAnsi="Times New Roman" w:cs="Times New Roman"/>
                <w:sz w:val="24"/>
                <w:szCs w:val="24"/>
              </w:rPr>
              <w:t>П /и «Цветные автомобили»</w:t>
            </w:r>
          </w:p>
          <w:p w:rsidR="00C97719" w:rsidRDefault="00806A9E" w:rsidP="00806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A9E">
              <w:rPr>
                <w:rFonts w:ascii="Times New Roman" w:hAnsi="Times New Roman" w:cs="Times New Roman"/>
                <w:sz w:val="24"/>
                <w:szCs w:val="24"/>
              </w:rPr>
              <w:t>С.Р.И. «Улица»</w:t>
            </w:r>
          </w:p>
        </w:tc>
        <w:tc>
          <w:tcPr>
            <w:tcW w:w="3508" w:type="dxa"/>
          </w:tcPr>
          <w:p w:rsidR="005F795B" w:rsidRDefault="00755FAC" w:rsidP="00C5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F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Консультация для родителей на тему «Безопасность детей – забота взрослых».</w:t>
            </w:r>
          </w:p>
        </w:tc>
        <w:tc>
          <w:tcPr>
            <w:tcW w:w="2671" w:type="dxa"/>
          </w:tcPr>
          <w:p w:rsidR="001B683C" w:rsidRDefault="00DD6D5F" w:rsidP="00446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Атрибуты для сюжетно- ролевой игры</w:t>
            </w:r>
          </w:p>
        </w:tc>
      </w:tr>
      <w:tr w:rsidR="005F795B" w:rsidTr="00AC0310">
        <w:tc>
          <w:tcPr>
            <w:tcW w:w="959" w:type="dxa"/>
          </w:tcPr>
          <w:p w:rsidR="005F795B" w:rsidRDefault="00806A9E" w:rsidP="00F53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09.09</w:t>
            </w:r>
          </w:p>
        </w:tc>
        <w:tc>
          <w:tcPr>
            <w:tcW w:w="3544" w:type="dxa"/>
          </w:tcPr>
          <w:p w:rsidR="00755FAC" w:rsidRPr="00755FAC" w:rsidRDefault="00755FAC" w:rsidP="00755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FAC">
              <w:rPr>
                <w:rFonts w:ascii="Times New Roman" w:hAnsi="Times New Roman" w:cs="Times New Roman"/>
                <w:sz w:val="24"/>
                <w:szCs w:val="24"/>
              </w:rPr>
              <w:t>«Дорожные знаки», «Для чего нуж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 правила дорожного движения?»</w:t>
            </w:r>
          </w:p>
          <w:p w:rsidR="00755FAC" w:rsidRDefault="00755FAC" w:rsidP="00755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FAC">
              <w:rPr>
                <w:rFonts w:ascii="Times New Roman" w:hAnsi="Times New Roman" w:cs="Times New Roman"/>
                <w:sz w:val="24"/>
                <w:szCs w:val="24"/>
              </w:rPr>
              <w:t>Лепка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  <w:r w:rsidRPr="00755F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55FAC" w:rsidRPr="00755FAC" w:rsidRDefault="00755FAC" w:rsidP="00755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FAC">
              <w:rPr>
                <w:rFonts w:ascii="Times New Roman" w:hAnsi="Times New Roman" w:cs="Times New Roman"/>
                <w:sz w:val="24"/>
                <w:szCs w:val="24"/>
              </w:rPr>
              <w:t>, Рисование «Наш автобус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олубой», Аппликация «светофор».</w:t>
            </w:r>
          </w:p>
          <w:p w:rsidR="006F55A1" w:rsidRDefault="00755FAC" w:rsidP="00755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FAC">
              <w:rPr>
                <w:rFonts w:ascii="Times New Roman" w:hAnsi="Times New Roman" w:cs="Times New Roman"/>
                <w:sz w:val="24"/>
                <w:szCs w:val="24"/>
              </w:rPr>
              <w:t>Сюжетно – ролевая игра «Юный пешеход».</w:t>
            </w:r>
          </w:p>
        </w:tc>
        <w:tc>
          <w:tcPr>
            <w:tcW w:w="3508" w:type="dxa"/>
          </w:tcPr>
          <w:p w:rsidR="005F795B" w:rsidRDefault="00755FAC" w:rsidP="00755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для  родителей</w:t>
            </w:r>
            <w:r w:rsidRPr="00755FAC">
              <w:rPr>
                <w:rFonts w:ascii="Times New Roman" w:hAnsi="Times New Roman" w:cs="Times New Roman"/>
                <w:sz w:val="24"/>
                <w:szCs w:val="24"/>
              </w:rPr>
              <w:t xml:space="preserve"> «Правила дорожного движения»</w:t>
            </w:r>
          </w:p>
        </w:tc>
        <w:tc>
          <w:tcPr>
            <w:tcW w:w="2671" w:type="dxa"/>
          </w:tcPr>
          <w:p w:rsidR="005F795B" w:rsidRDefault="00DD6D5F" w:rsidP="009E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Файлы, папка – оформление книги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Правида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ПДД»</w:t>
            </w:r>
          </w:p>
        </w:tc>
      </w:tr>
      <w:tr w:rsidR="00AC0310" w:rsidTr="009E3AC7">
        <w:trPr>
          <w:trHeight w:val="848"/>
        </w:trPr>
        <w:tc>
          <w:tcPr>
            <w:tcW w:w="959" w:type="dxa"/>
          </w:tcPr>
          <w:p w:rsidR="00AC0310" w:rsidRDefault="00806A9E" w:rsidP="00F53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3544" w:type="dxa"/>
          </w:tcPr>
          <w:p w:rsidR="00755FAC" w:rsidRDefault="00755FAC" w:rsidP="00446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–викторина «Правила ПДД»</w:t>
            </w:r>
          </w:p>
          <w:p w:rsidR="00C51595" w:rsidRDefault="00755FAC" w:rsidP="00446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FAC">
              <w:rPr>
                <w:rFonts w:ascii="Times New Roman" w:hAnsi="Times New Roman" w:cs="Times New Roman"/>
                <w:sz w:val="24"/>
                <w:szCs w:val="24"/>
              </w:rPr>
              <w:t> Подвижные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 «Дорожные знаки и автомобили»</w:t>
            </w:r>
          </w:p>
          <w:p w:rsidR="00755FAC" w:rsidRPr="009E3AC7" w:rsidRDefault="00755FAC" w:rsidP="00446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«Транспорт на наших дорогах»</w:t>
            </w:r>
          </w:p>
        </w:tc>
        <w:tc>
          <w:tcPr>
            <w:tcW w:w="3508" w:type="dxa"/>
          </w:tcPr>
          <w:p w:rsidR="00AC0310" w:rsidRDefault="00755FAC" w:rsidP="00F53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55FAC">
              <w:rPr>
                <w:rFonts w:ascii="Times New Roman" w:hAnsi="Times New Roman" w:cs="Times New Roman"/>
                <w:sz w:val="24"/>
                <w:szCs w:val="24"/>
              </w:rPr>
              <w:t>апки-передвижки, в которых содержится материал о  правилах дорожного движения, необходимый для усвоения, как детьми, так и взрослыми.</w:t>
            </w:r>
          </w:p>
        </w:tc>
        <w:tc>
          <w:tcPr>
            <w:tcW w:w="2671" w:type="dxa"/>
          </w:tcPr>
          <w:p w:rsidR="001B683C" w:rsidRDefault="00DD6D5F" w:rsidP="009E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Ноутбук, проектор</w:t>
            </w:r>
          </w:p>
        </w:tc>
      </w:tr>
    </w:tbl>
    <w:p w:rsidR="00FC29B7" w:rsidRDefault="00FC29B7" w:rsidP="00F53D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795B" w:rsidRDefault="00BF0FF0" w:rsidP="00F53D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F0FF0">
        <w:rPr>
          <w:rFonts w:ascii="Times New Roman" w:hAnsi="Times New Roman" w:cs="Times New Roman"/>
          <w:b/>
          <w:sz w:val="24"/>
          <w:szCs w:val="24"/>
        </w:rPr>
        <w:t>3 этап заключительный:</w:t>
      </w:r>
    </w:p>
    <w:p w:rsidR="00BF0FF0" w:rsidRDefault="00BF0FF0" w:rsidP="00223D3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0FF0">
        <w:rPr>
          <w:rFonts w:ascii="Times New Roman" w:hAnsi="Times New Roman" w:cs="Times New Roman"/>
          <w:sz w:val="24"/>
          <w:szCs w:val="24"/>
        </w:rPr>
        <w:t>выставка детского творчества</w:t>
      </w:r>
    </w:p>
    <w:p w:rsidR="00BD635A" w:rsidRDefault="00BD635A" w:rsidP="00223D3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презентация «</w:t>
      </w:r>
      <w:r w:rsidR="00DD6D5F">
        <w:rPr>
          <w:rFonts w:ascii="Times New Roman" w:hAnsi="Times New Roman" w:cs="Times New Roman"/>
          <w:sz w:val="24"/>
          <w:szCs w:val="24"/>
        </w:rPr>
        <w:t>Азбука безопасности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C56825" w:rsidRDefault="00C56825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825" w:rsidRDefault="00C56825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825" w:rsidRDefault="00FC29B7" w:rsidP="00BF39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6825" w:rsidRDefault="00C56825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825" w:rsidRDefault="00C56825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825" w:rsidRDefault="00C56825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825" w:rsidRDefault="00C56825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825" w:rsidRDefault="00C56825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825" w:rsidRDefault="00C56825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825" w:rsidRDefault="00C56825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825" w:rsidRDefault="00C56825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825" w:rsidRDefault="00C56825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825" w:rsidRDefault="00C56825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635A" w:rsidRDefault="00BD635A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635A" w:rsidRDefault="00BD635A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635A" w:rsidRDefault="00BD635A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635A" w:rsidRDefault="00BD635A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635A" w:rsidRDefault="00BD635A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635A" w:rsidRDefault="00BD635A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635A" w:rsidRDefault="00BD635A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635A" w:rsidRDefault="00BD635A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635A" w:rsidRDefault="00BD635A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635A" w:rsidRDefault="00BD635A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635A" w:rsidRDefault="00BD635A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635A" w:rsidRDefault="00BD635A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635A" w:rsidRDefault="00BD635A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635A" w:rsidRDefault="00BD635A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635A" w:rsidRDefault="00BD635A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635A" w:rsidRDefault="00BD635A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1595" w:rsidRDefault="00C51595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6D5F" w:rsidRDefault="00DD6D5F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825" w:rsidRDefault="00C56825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206E" w:rsidRPr="0049390D" w:rsidRDefault="004468DF" w:rsidP="00C568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9390D">
        <w:rPr>
          <w:rFonts w:ascii="Times New Roman" w:hAnsi="Times New Roman" w:cs="Times New Roman"/>
          <w:b/>
          <w:sz w:val="24"/>
          <w:szCs w:val="24"/>
        </w:rPr>
        <w:t>Список использованной литературы:</w:t>
      </w:r>
    </w:p>
    <w:p w:rsidR="0049390D" w:rsidRPr="0049390D" w:rsidRDefault="0049390D" w:rsidP="004939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390D">
        <w:rPr>
          <w:rFonts w:ascii="Times New Roman" w:hAnsi="Times New Roman" w:cs="Times New Roman"/>
          <w:sz w:val="24"/>
          <w:szCs w:val="24"/>
        </w:rPr>
        <w:lastRenderedPageBreak/>
        <w:t xml:space="preserve">1. Программа воспитания и обучения </w:t>
      </w:r>
      <w:r>
        <w:rPr>
          <w:rFonts w:ascii="Times New Roman" w:hAnsi="Times New Roman" w:cs="Times New Roman"/>
          <w:sz w:val="24"/>
          <w:szCs w:val="24"/>
        </w:rPr>
        <w:t>в детском саду / под ред. М. А.</w:t>
      </w:r>
      <w:r w:rsidRPr="0049390D">
        <w:rPr>
          <w:rFonts w:ascii="Times New Roman" w:hAnsi="Times New Roman" w:cs="Times New Roman"/>
          <w:sz w:val="24"/>
          <w:szCs w:val="24"/>
        </w:rPr>
        <w:t>Васильевой, В. В. Гербовой, Т. С. Комаровой. - 4</w:t>
      </w:r>
      <w:r>
        <w:rPr>
          <w:rFonts w:ascii="Times New Roman" w:hAnsi="Times New Roman" w:cs="Times New Roman"/>
          <w:sz w:val="24"/>
          <w:szCs w:val="24"/>
        </w:rPr>
        <w:t xml:space="preserve">-е изд.,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>
        <w:rPr>
          <w:rFonts w:ascii="Times New Roman" w:hAnsi="Times New Roman" w:cs="Times New Roman"/>
          <w:sz w:val="24"/>
          <w:szCs w:val="24"/>
        </w:rPr>
        <w:t>. и доп. - М.: Мо-заика-Синтез, 2007.</w:t>
      </w:r>
    </w:p>
    <w:p w:rsidR="00DD6D5F" w:rsidRPr="00DD6D5F" w:rsidRDefault="0049390D" w:rsidP="00DD6D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390D">
        <w:rPr>
          <w:rFonts w:ascii="Times New Roman" w:hAnsi="Times New Roman" w:cs="Times New Roman"/>
          <w:sz w:val="24"/>
          <w:szCs w:val="24"/>
        </w:rPr>
        <w:t xml:space="preserve">2. </w:t>
      </w:r>
      <w:r w:rsidR="00DD6D5F" w:rsidRPr="00DD6D5F">
        <w:rPr>
          <w:rFonts w:ascii="Times New Roman" w:hAnsi="Times New Roman" w:cs="Times New Roman"/>
          <w:sz w:val="24"/>
          <w:szCs w:val="24"/>
        </w:rPr>
        <w:t xml:space="preserve">Авдеева Н.Н., </w:t>
      </w:r>
      <w:proofErr w:type="spellStart"/>
      <w:r w:rsidR="00DD6D5F" w:rsidRPr="00DD6D5F">
        <w:rPr>
          <w:rFonts w:ascii="Times New Roman" w:hAnsi="Times New Roman" w:cs="Times New Roman"/>
          <w:sz w:val="24"/>
          <w:szCs w:val="24"/>
        </w:rPr>
        <w:t>Стеркина</w:t>
      </w:r>
      <w:proofErr w:type="spellEnd"/>
      <w:r w:rsidR="00DD6D5F" w:rsidRPr="00DD6D5F">
        <w:rPr>
          <w:rFonts w:ascii="Times New Roman" w:hAnsi="Times New Roman" w:cs="Times New Roman"/>
          <w:sz w:val="24"/>
          <w:szCs w:val="24"/>
        </w:rPr>
        <w:t xml:space="preserve"> Р.Б., Князева О.Л. «Основы </w:t>
      </w:r>
      <w:proofErr w:type="spellStart"/>
      <w:r w:rsidR="00DD6D5F" w:rsidRPr="00DD6D5F">
        <w:rPr>
          <w:rFonts w:ascii="Times New Roman" w:hAnsi="Times New Roman" w:cs="Times New Roman"/>
          <w:sz w:val="24"/>
          <w:szCs w:val="24"/>
        </w:rPr>
        <w:t>безопасностидетей</w:t>
      </w:r>
      <w:proofErr w:type="spellEnd"/>
      <w:r w:rsidR="00DD6D5F" w:rsidRPr="00DD6D5F">
        <w:rPr>
          <w:rFonts w:ascii="Times New Roman" w:hAnsi="Times New Roman" w:cs="Times New Roman"/>
          <w:sz w:val="24"/>
          <w:szCs w:val="24"/>
        </w:rPr>
        <w:t xml:space="preserve"> дошкольного возраста»;</w:t>
      </w:r>
    </w:p>
    <w:p w:rsidR="00B7206E" w:rsidRDefault="00CD2500" w:rsidP="00DD6D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D6D5F" w:rsidRPr="00DD6D5F">
        <w:rPr>
          <w:rFonts w:ascii="Times New Roman" w:hAnsi="Times New Roman" w:cs="Times New Roman"/>
          <w:sz w:val="24"/>
          <w:szCs w:val="24"/>
        </w:rPr>
        <w:t>. Белая К.Ю. «Как обеспе</w:t>
      </w:r>
      <w:r>
        <w:rPr>
          <w:rFonts w:ascii="Times New Roman" w:hAnsi="Times New Roman" w:cs="Times New Roman"/>
          <w:sz w:val="24"/>
          <w:szCs w:val="24"/>
        </w:rPr>
        <w:t>чить безопасность дошкольников»</w:t>
      </w:r>
    </w:p>
    <w:p w:rsidR="00B7206E" w:rsidRDefault="00B7206E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206E" w:rsidRDefault="00B7206E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206E" w:rsidRDefault="00B7206E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206E" w:rsidRDefault="00B7206E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206E" w:rsidRDefault="00B7206E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206E" w:rsidRDefault="00B7206E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38F" w:rsidRDefault="00C5738F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38F" w:rsidRDefault="00C5738F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38F" w:rsidRDefault="00C5738F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38F" w:rsidRDefault="00C5738F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38F" w:rsidRDefault="00C5738F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38F" w:rsidRDefault="00C5738F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38F" w:rsidRDefault="00C5738F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38F" w:rsidRDefault="00C5738F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38F" w:rsidRDefault="00C5738F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38F" w:rsidRDefault="00C5738F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38F" w:rsidRDefault="00C5738F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38F" w:rsidRDefault="00C5738F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38F" w:rsidRDefault="00C5738F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38F" w:rsidRDefault="00C5738F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38F" w:rsidRDefault="00C5738F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38F" w:rsidRDefault="00C5738F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38F" w:rsidRDefault="00C5738F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38F" w:rsidRDefault="00C5738F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38F" w:rsidRDefault="00C5738F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38F" w:rsidRDefault="00C5738F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825" w:rsidRDefault="00C56825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3AC7" w:rsidRDefault="009E3AC7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206E" w:rsidRDefault="00B7206E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1B18" w:rsidRDefault="00251B18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38F" w:rsidRDefault="00C5738F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38F" w:rsidRDefault="00C5738F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38F" w:rsidRDefault="00C5738F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38F" w:rsidRDefault="00223D3C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9605921"/>
            <wp:effectExtent l="19050" t="0" r="2540" b="0"/>
            <wp:docPr id="2" name="Рисунок 1" descr="https://fsd.multiurok.ru/html/2021/02/28/s_603b940f2996e/1646446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1/02/28/s_603b940f2996e/1646446_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605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D3C" w:rsidRDefault="00223D3C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738F" w:rsidRDefault="00223D3C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645910" cy="9398257"/>
            <wp:effectExtent l="19050" t="0" r="2540" b="0"/>
            <wp:docPr id="7" name="Рисунок 7" descr="https://eduportal44.ru/Mega/georg/SiteAssets/SitePages/%D0%93%D1%80%D1%83%D0%BF%D0%BF%D0%B0%20%D0%9F%D0%BE%D1%87%D0%B5%D0%BC%D1%83%D1%87%D0%BA%D0%B8/%D0%9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duportal44.ru/Mega/georg/SiteAssets/SitePages/%D0%93%D1%80%D1%83%D0%BF%D0%BF%D0%B0%20%D0%9F%D0%BE%D1%87%D0%B5%D0%BC%D1%83%D1%87%D0%BA%D0%B8/%D0%9A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8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D3C" w:rsidRDefault="00223D3C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3D3C" w:rsidRDefault="00223D3C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3D3C" w:rsidRDefault="00223D3C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645910" cy="9391769"/>
            <wp:effectExtent l="19050" t="0" r="2540" b="0"/>
            <wp:docPr id="10" name="Рисунок 10" descr="https://136.lipetskddo.ru/files/images/news_2016/s786685_1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136.lipetskddo.ru/files/images/news_2016/s786685_1_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1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D3C" w:rsidRDefault="00223D3C" w:rsidP="00C568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3D3C" w:rsidRPr="00223D3C" w:rsidRDefault="00223D3C" w:rsidP="00223D3C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223D3C">
        <w:t xml:space="preserve"> </w:t>
      </w:r>
      <w:r w:rsidRPr="00223D3C">
        <w:rPr>
          <w:b/>
          <w:bCs/>
          <w:color w:val="000000"/>
          <w:sz w:val="28"/>
          <w:szCs w:val="28"/>
        </w:rPr>
        <w:t>Тема </w:t>
      </w:r>
      <w:r w:rsidRPr="00223D3C">
        <w:rPr>
          <w:color w:val="000000"/>
          <w:sz w:val="28"/>
          <w:szCs w:val="28"/>
        </w:rPr>
        <w:t> </w:t>
      </w:r>
      <w:r w:rsidRPr="00223D3C">
        <w:rPr>
          <w:b/>
          <w:bCs/>
          <w:color w:val="000000"/>
          <w:sz w:val="28"/>
          <w:szCs w:val="28"/>
        </w:rPr>
        <w:t>«Внешность человека может быть обманчива»</w:t>
      </w:r>
    </w:p>
    <w:p w:rsidR="00223D3C" w:rsidRPr="00223D3C" w:rsidRDefault="00223D3C" w:rsidP="00223D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D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</w:p>
    <w:p w:rsidR="00223D3C" w:rsidRPr="00223D3C" w:rsidRDefault="00223D3C" w:rsidP="00223D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D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223D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</w:t>
      </w:r>
      <w:r w:rsidRPr="00223D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23D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объяснять детям, что приятная внешность незнакомого человека не всегда означает его добрые намерения;</w:t>
      </w:r>
    </w:p>
    <w:p w:rsidR="00223D3C" w:rsidRPr="00223D3C" w:rsidRDefault="00223D3C" w:rsidP="00223D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продолжать учить устанавливать собственные представления</w:t>
      </w:r>
      <w:r w:rsidRPr="00223D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23D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том, какие взрослые могут быть опасными;</w:t>
      </w:r>
    </w:p>
    <w:p w:rsidR="00223D3C" w:rsidRPr="00223D3C" w:rsidRDefault="00223D3C" w:rsidP="00223D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D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- </w:t>
      </w:r>
      <w:r w:rsidRPr="00223D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бережное отношение к себе.</w:t>
      </w:r>
    </w:p>
    <w:p w:rsidR="00223D3C" w:rsidRPr="00223D3C" w:rsidRDefault="00223D3C" w:rsidP="00223D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D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223D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 целостную картину мира и расширять кругозор в части представлений о возможных опасностях, способах их избегания.</w:t>
      </w:r>
    </w:p>
    <w:p w:rsidR="00223D3C" w:rsidRPr="00223D3C" w:rsidRDefault="00223D3C" w:rsidP="00223D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23D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223D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</w:t>
      </w:r>
      <w:r w:rsidRPr="00223D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23D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художественные произведения для формирования основ безопасности собственной жизнедеятельности.</w:t>
      </w:r>
    </w:p>
    <w:p w:rsidR="00223D3C" w:rsidRPr="00223D3C" w:rsidRDefault="00223D3C" w:rsidP="00223D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использовать средства продуктивной деятельности детей для расширения  кругозора в образовательной области «Безопасность».</w:t>
      </w:r>
    </w:p>
    <w:p w:rsidR="00223D3C" w:rsidRPr="00223D3C" w:rsidRDefault="00223D3C" w:rsidP="00223D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D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</w:t>
      </w:r>
    </w:p>
    <w:p w:rsidR="00223D3C" w:rsidRPr="00223D3C" w:rsidRDefault="00223D3C" w:rsidP="00223D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D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Развивающая среда:</w:t>
      </w:r>
    </w:p>
    <w:p w:rsidR="00223D3C" w:rsidRPr="00223D3C" w:rsidRDefault="00223D3C" w:rsidP="00223D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D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223D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демонстрационный материал: иллюстрации с изображением сказочных героев: Снежная королева, Золушка в лохмотьях, Карлик Нос, мачеха Белоснежки, чудовище из сказки «Красавица и чудовище», лиса из сказки «Колобок», </w:t>
      </w:r>
      <w:proofErr w:type="spellStart"/>
      <w:r w:rsidRPr="00223D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Карабас-Барабас</w:t>
      </w:r>
      <w:proofErr w:type="spellEnd"/>
      <w:r w:rsidRPr="00223D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Баба Яга, Василиса Прекрасная; черный и белый круг</w:t>
      </w:r>
    </w:p>
    <w:p w:rsidR="00223D3C" w:rsidRPr="00223D3C" w:rsidRDefault="00223D3C" w:rsidP="00223D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раздаточный материал: силуэты сказочных героев для раскрашивания; цветные карандаши или фломастеры.</w:t>
      </w:r>
    </w:p>
    <w:p w:rsidR="00223D3C" w:rsidRPr="00223D3C" w:rsidRDefault="00223D3C" w:rsidP="00223D3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D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Ход НОД:</w:t>
      </w:r>
    </w:p>
    <w:p w:rsidR="00223D3C" w:rsidRPr="00223D3C" w:rsidRDefault="00223D3C" w:rsidP="00223D3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D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Звучит музыка «В гостях у сказки».</w:t>
      </w:r>
    </w:p>
    <w:p w:rsidR="00223D3C" w:rsidRPr="00223D3C" w:rsidRDefault="00223D3C" w:rsidP="00223D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D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223D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Дети, у нас в гостях - герои ваших любимых сказок. Вот и первая героиня. Отгадайте загадку – кто это:</w:t>
      </w:r>
    </w:p>
    <w:p w:rsidR="00223D3C" w:rsidRPr="00223D3C" w:rsidRDefault="00223D3C" w:rsidP="00223D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D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                               Владея снегом, льдом и стужей,</w:t>
      </w:r>
    </w:p>
    <w:p w:rsidR="00223D3C" w:rsidRPr="00223D3C" w:rsidRDefault="00223D3C" w:rsidP="00223D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D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                               Она надменно холодна,</w:t>
      </w:r>
    </w:p>
    <w:p w:rsidR="00223D3C" w:rsidRPr="00223D3C" w:rsidRDefault="00223D3C" w:rsidP="00223D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D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                               И снежной вьюгой злою кружит</w:t>
      </w:r>
    </w:p>
    <w:p w:rsidR="00223D3C" w:rsidRPr="00223D3C" w:rsidRDefault="00223D3C" w:rsidP="00223D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D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                              Зимой у тёплого окна,</w:t>
      </w:r>
    </w:p>
    <w:p w:rsidR="00223D3C" w:rsidRPr="00223D3C" w:rsidRDefault="00223D3C" w:rsidP="00223D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D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                              Холодной льдинки злой осколок</w:t>
      </w:r>
    </w:p>
    <w:p w:rsidR="00223D3C" w:rsidRPr="00223D3C" w:rsidRDefault="00223D3C" w:rsidP="00223D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D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                              Вонзит в сердечко малыша.</w:t>
      </w:r>
    </w:p>
    <w:p w:rsidR="00223D3C" w:rsidRPr="00223D3C" w:rsidRDefault="00223D3C" w:rsidP="00223D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D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                              Её правленья век не долог,</w:t>
      </w:r>
    </w:p>
    <w:p w:rsidR="00223D3C" w:rsidRPr="00223D3C" w:rsidRDefault="00223D3C" w:rsidP="00223D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D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    Когда есть добрая душа (Снежная королева)</w:t>
      </w:r>
    </w:p>
    <w:p w:rsidR="00223D3C" w:rsidRPr="00223D3C" w:rsidRDefault="00223D3C" w:rsidP="00223D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D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223D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Правильно, эта загадка про Снежную королеву (</w:t>
      </w:r>
      <w:r w:rsidRPr="00223D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 выставляет иллюстрацию, на которой изображена Снежная королева). </w:t>
      </w:r>
      <w:r w:rsidRPr="00223D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Опишите внешность Снежной Королевы (</w:t>
      </w:r>
      <w:r w:rsidRPr="00223D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детей: она очень красива, её платье расшито драгоценными камнями и серебряными бусинами, на голове - сияющая корона</w:t>
      </w:r>
      <w:r w:rsidRPr="00223D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Какой у неё характер? (</w:t>
      </w:r>
      <w:r w:rsidRPr="00223D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детей: она холодна, равнодушна к бедам людей, может быть очень злой и жестокой</w:t>
      </w:r>
      <w:r w:rsidRPr="00223D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223D3C" w:rsidRPr="00223D3C" w:rsidRDefault="00223D3C" w:rsidP="00223D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D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223D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Кроме Снежной королевы к нам пожаловали герои других сказок (</w:t>
      </w:r>
      <w:r w:rsidRPr="00223D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выставляет иллюстрации, изображающие Золушку в лохмотьях, Карлика Носа, мачеху Белоснежки, чудовище из сказки «Красавица и чудовище», лису из сказки «Колобок», </w:t>
      </w:r>
      <w:proofErr w:type="spellStart"/>
      <w:r w:rsidRPr="00223D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Карабаса-Барабаса</w:t>
      </w:r>
      <w:proofErr w:type="spellEnd"/>
      <w:r w:rsidRPr="00223D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Бабу Ягу, Василису Прекрасную). </w:t>
      </w:r>
      <w:r w:rsidRPr="00223D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Рассмотрите их. Узнали ли вы сюжеты сказок и их персонажей? (</w:t>
      </w:r>
      <w:r w:rsidRPr="00223D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</w:t>
      </w:r>
      <w:r w:rsidRPr="00223D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Назовите сказочных героев:</w:t>
      </w:r>
    </w:p>
    <w:p w:rsidR="00223D3C" w:rsidRPr="00223D3C" w:rsidRDefault="00223D3C" w:rsidP="00223D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23D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с привлекательной внешностью </w:t>
      </w:r>
      <w:r w:rsidRPr="00223D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(красивых, хорошо одетых – это Снежная королева, мачеха, лиса, Василиса Прекрасная);  </w:t>
      </w:r>
      <w:proofErr w:type="gramEnd"/>
    </w:p>
    <w:p w:rsidR="00223D3C" w:rsidRPr="00223D3C" w:rsidRDefault="00223D3C" w:rsidP="00223D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23D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непривлекательной внешностью (</w:t>
      </w:r>
      <w:r w:rsidRPr="00223D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неопрятно одетых, некрасивых – это  Золушка в лохмотьях, чудовище, Карлик Нос, Карабас </w:t>
      </w:r>
      <w:proofErr w:type="spellStart"/>
      <w:r w:rsidRPr="00223D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Барабас</w:t>
      </w:r>
      <w:proofErr w:type="spellEnd"/>
      <w:r w:rsidRPr="00223D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Баба Яга</w:t>
      </w:r>
      <w:r w:rsidRPr="00223D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proofErr w:type="gramEnd"/>
    </w:p>
    <w:p w:rsidR="00223D3C" w:rsidRPr="00223D3C" w:rsidRDefault="00223D3C" w:rsidP="00223D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 из этих персонажей можно назвать положительными, а кого отрицательными? (</w:t>
      </w:r>
      <w:r w:rsidRPr="00223D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</w:t>
      </w:r>
      <w:r w:rsidRPr="00223D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Пожалуйста, скажите мне, </w:t>
      </w:r>
      <w:proofErr w:type="gramStart"/>
      <w:r w:rsidRPr="00223D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внешность</w:t>
      </w:r>
      <w:proofErr w:type="gramEnd"/>
      <w:r w:rsidRPr="00223D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каких героев соответствует их поступкам, а каких – нет (</w:t>
      </w:r>
      <w:r w:rsidRPr="00223D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</w:t>
      </w:r>
      <w:r w:rsidRPr="00223D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223D3C" w:rsidRPr="00223D3C" w:rsidRDefault="00223D3C" w:rsidP="00223D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D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II. Воспитатель:</w:t>
      </w:r>
      <w:r w:rsidRPr="00223D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Дети, в жизни тоже так бывает. Человек с приятной внешностью и ласковым голосом может оказаться злым, совершить нехороший поступок. Это очень хитрые люди. Ласковыми словами, подарками они стараются завоевать ваше доверие, а в это время могут замышлять что-то недоброе. Поэтому с незнакомыми людьми нужно вести себя осторожно, даже если они вовсе не похожи на преступников. Запомните правила безопасности:</w:t>
      </w:r>
    </w:p>
    <w:p w:rsidR="00223D3C" w:rsidRPr="00223D3C" w:rsidRDefault="00223D3C" w:rsidP="00223D3C">
      <w:pPr>
        <w:shd w:val="clear" w:color="auto" w:fill="FFFFFF"/>
        <w:spacing w:before="120" w:after="120" w:line="240" w:lineRule="auto"/>
        <w:ind w:left="710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4F81BD"/>
          <w:sz w:val="28"/>
          <w:szCs w:val="28"/>
          <w:lang w:eastAsia="ru-RU"/>
        </w:rPr>
      </w:pPr>
      <w:r w:rsidRPr="00223D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Никогда НЕ брать угощение или подарки у чужих людей</w:t>
      </w:r>
    </w:p>
    <w:p w:rsidR="00223D3C" w:rsidRPr="00223D3C" w:rsidRDefault="00223D3C" w:rsidP="00223D3C">
      <w:pPr>
        <w:shd w:val="clear" w:color="auto" w:fill="FFFFFF"/>
        <w:spacing w:before="120" w:after="120" w:line="240" w:lineRule="auto"/>
        <w:ind w:left="710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4F81BD"/>
          <w:sz w:val="28"/>
          <w:szCs w:val="28"/>
          <w:lang w:eastAsia="ru-RU"/>
        </w:rPr>
      </w:pPr>
      <w:r w:rsidRPr="00223D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Никогда НЕ садиться в чужую машину</w:t>
      </w:r>
    </w:p>
    <w:p w:rsidR="00223D3C" w:rsidRPr="00223D3C" w:rsidRDefault="00223D3C" w:rsidP="00223D3C">
      <w:pPr>
        <w:shd w:val="clear" w:color="auto" w:fill="FFFFFF"/>
        <w:spacing w:before="120" w:after="120" w:line="240" w:lineRule="auto"/>
        <w:ind w:left="710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4F81BD"/>
          <w:sz w:val="28"/>
          <w:szCs w:val="28"/>
          <w:lang w:eastAsia="ru-RU"/>
        </w:rPr>
      </w:pPr>
      <w:r w:rsidRPr="00223D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Никогда НЕ рассказывать чужим о своей семье и о себе</w:t>
      </w:r>
    </w:p>
    <w:p w:rsidR="00223D3C" w:rsidRPr="00223D3C" w:rsidRDefault="00223D3C" w:rsidP="00223D3C">
      <w:pPr>
        <w:shd w:val="clear" w:color="auto" w:fill="FFFFFF"/>
        <w:spacing w:before="120" w:after="120" w:line="240" w:lineRule="auto"/>
        <w:ind w:left="710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4F81BD"/>
          <w:sz w:val="28"/>
          <w:szCs w:val="28"/>
          <w:lang w:eastAsia="ru-RU"/>
        </w:rPr>
      </w:pPr>
      <w:r w:rsidRPr="00223D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Никогда НЕ молчать, если происходит что-то подозрительное, если кто-то хочет причинить тебе зло,  но кричать и бежать в людное место.</w:t>
      </w:r>
    </w:p>
    <w:p w:rsidR="00223D3C" w:rsidRPr="00223D3C" w:rsidRDefault="00223D3C" w:rsidP="00223D3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78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23D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Физминутка</w:t>
      </w:r>
      <w:proofErr w:type="spellEnd"/>
    </w:p>
    <w:p w:rsidR="00223D3C" w:rsidRPr="00223D3C" w:rsidRDefault="00223D3C" w:rsidP="00223D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D3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Игра «Запрещённое движение».</w:t>
      </w:r>
    </w:p>
    <w:p w:rsidR="00223D3C" w:rsidRPr="00223D3C" w:rsidRDefault="00223D3C" w:rsidP="00223D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D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Педагог встаёт перед участниками игры. Дети следят за руками педагога и повторяют простые движения. Существует одно условие: запрещается движение рук вниз. Как только руки ведущего опущены вниз - дети должны поднять их вверх. Кто ошибается - выходит из игры.</w:t>
      </w:r>
    </w:p>
    <w:p w:rsidR="00223D3C" w:rsidRPr="00223D3C" w:rsidRDefault="00223D3C" w:rsidP="00223D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D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IV. Воспитатель:</w:t>
      </w:r>
      <w:r w:rsidRPr="00223D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23D3C" w:rsidRPr="00223D3C" w:rsidRDefault="00223D3C" w:rsidP="00223D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Дети, а теперь я предлагаю раскрасить силуэты сказочных героев.</w:t>
      </w:r>
    </w:p>
    <w:p w:rsidR="00223D3C" w:rsidRPr="00223D3C" w:rsidRDefault="00223D3C" w:rsidP="00223D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D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Воспитатель наблюдает за тем, какие цвета используют дети при раскрашивании. Кто подчёркивает не </w:t>
      </w:r>
      <w:proofErr w:type="gramStart"/>
      <w:r w:rsidRPr="00223D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привлекательную</w:t>
      </w:r>
      <w:proofErr w:type="gramEnd"/>
      <w:r w:rsidRPr="00223D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внешности добрых героев, используя тёмные цвета, а кто постарался их украсить. Кто пытается внешность Снежной королевы сделать ещё более красивой, а кто пытается её обезобразить.</w:t>
      </w:r>
    </w:p>
    <w:p w:rsidR="00223D3C" w:rsidRPr="00223D3C" w:rsidRDefault="00223D3C" w:rsidP="00223D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D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223D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Раскрашенных вами сказочных героев мы разместим на доске: на белом круге – положительных персонажей, </w:t>
      </w:r>
      <w:proofErr w:type="gramStart"/>
      <w:r w:rsidRPr="00223D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223D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чёрном - отрицательных</w:t>
      </w:r>
    </w:p>
    <w:p w:rsidR="00223D3C" w:rsidRPr="00223D3C" w:rsidRDefault="00223D3C" w:rsidP="00223D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D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 может предложить детям ответить на следующие вопросы:</w:t>
      </w:r>
    </w:p>
    <w:p w:rsidR="00223D3C" w:rsidRPr="00223D3C" w:rsidRDefault="00223D3C" w:rsidP="00223D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D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Почему использовал именно такие цвета при раскрашивании?</w:t>
      </w:r>
    </w:p>
    <w:p w:rsidR="00223D3C" w:rsidRPr="00223D3C" w:rsidRDefault="00223D3C" w:rsidP="00223D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D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Почему расположил данного героя на  том или ином круге?</w:t>
      </w:r>
    </w:p>
    <w:p w:rsidR="00223D3C" w:rsidRPr="00223D3C" w:rsidRDefault="00223D3C" w:rsidP="00223D3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25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D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 НОД</w:t>
      </w:r>
    </w:p>
    <w:p w:rsidR="00223D3C" w:rsidRPr="00223D3C" w:rsidRDefault="00223D3C" w:rsidP="00223D3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В сказках чудеса помогают бороться с кознями злых героев. В жизни избежать неприятностей, связанных с опасными людьми помогают правила безопасности общения с незнакомыми взрослыми. Назовите их (</w:t>
      </w:r>
      <w:r w:rsidRPr="00223D3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</w:t>
      </w:r>
      <w:r w:rsidRPr="00223D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Эти правила нужно всегда выполнять, даже если вам встретился человек с приятной внешностью!</w:t>
      </w:r>
    </w:p>
    <w:p w:rsidR="00223D3C" w:rsidRPr="00223D3C" w:rsidRDefault="00223D3C" w:rsidP="00C56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38F" w:rsidRPr="00223D3C" w:rsidRDefault="00C5738F" w:rsidP="00C56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7719" w:rsidRPr="00223D3C" w:rsidRDefault="00C97719" w:rsidP="00223D3C">
      <w:pPr>
        <w:rPr>
          <w:rFonts w:ascii="Times New Roman" w:hAnsi="Times New Roman" w:cs="Times New Roman"/>
          <w:sz w:val="28"/>
          <w:szCs w:val="28"/>
        </w:rPr>
      </w:pPr>
    </w:p>
    <w:p w:rsidR="00223D3C" w:rsidRPr="00223D3C" w:rsidRDefault="00223D3C" w:rsidP="00223D3C">
      <w:pPr>
        <w:jc w:val="center"/>
        <w:rPr>
          <w:rFonts w:ascii="Times New Roman" w:hAnsi="Times New Roman" w:cs="Times New Roman"/>
          <w:sz w:val="28"/>
          <w:szCs w:val="28"/>
        </w:rPr>
      </w:pPr>
      <w:r w:rsidRPr="00223D3C">
        <w:rPr>
          <w:rFonts w:ascii="Times New Roman" w:hAnsi="Times New Roman" w:cs="Times New Roman"/>
          <w:sz w:val="28"/>
          <w:szCs w:val="28"/>
        </w:rPr>
        <w:t>Конспект НОД по лепке в подготовительной группе на тему «Транспорт» (</w:t>
      </w:r>
      <w:proofErr w:type="gramStart"/>
      <w:r w:rsidRPr="00223D3C">
        <w:rPr>
          <w:rFonts w:ascii="Times New Roman" w:hAnsi="Times New Roman" w:cs="Times New Roman"/>
          <w:sz w:val="28"/>
          <w:szCs w:val="28"/>
        </w:rPr>
        <w:t>контурная</w:t>
      </w:r>
      <w:proofErr w:type="gramEnd"/>
      <w:r w:rsidRPr="00223D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3D3C"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 w:rsidRPr="00223D3C">
        <w:rPr>
          <w:rFonts w:ascii="Times New Roman" w:hAnsi="Times New Roman" w:cs="Times New Roman"/>
          <w:sz w:val="28"/>
          <w:szCs w:val="28"/>
        </w:rPr>
        <w:t>).</w:t>
      </w:r>
    </w:p>
    <w:p w:rsidR="00223D3C" w:rsidRPr="00223D3C" w:rsidRDefault="00223D3C" w:rsidP="00223D3C">
      <w:pPr>
        <w:rPr>
          <w:rFonts w:ascii="Times New Roman" w:hAnsi="Times New Roman" w:cs="Times New Roman"/>
          <w:sz w:val="28"/>
          <w:szCs w:val="28"/>
        </w:rPr>
      </w:pPr>
      <w:r w:rsidRPr="00223D3C">
        <w:rPr>
          <w:rFonts w:ascii="Times New Roman" w:hAnsi="Times New Roman" w:cs="Times New Roman"/>
          <w:sz w:val="28"/>
          <w:szCs w:val="28"/>
        </w:rPr>
        <w:t>Задачи:</w:t>
      </w:r>
    </w:p>
    <w:p w:rsidR="00223D3C" w:rsidRPr="00223D3C" w:rsidRDefault="00223D3C" w:rsidP="00223D3C">
      <w:pPr>
        <w:rPr>
          <w:rFonts w:ascii="Times New Roman" w:hAnsi="Times New Roman" w:cs="Times New Roman"/>
          <w:sz w:val="28"/>
          <w:szCs w:val="28"/>
        </w:rPr>
      </w:pPr>
      <w:r w:rsidRPr="00223D3C">
        <w:rPr>
          <w:rFonts w:ascii="Times New Roman" w:hAnsi="Times New Roman" w:cs="Times New Roman"/>
          <w:sz w:val="28"/>
          <w:szCs w:val="28"/>
        </w:rPr>
        <w:t>Образовательные  - дети учатся точно передавать форму транспорта.</w:t>
      </w:r>
    </w:p>
    <w:p w:rsidR="00223D3C" w:rsidRPr="00223D3C" w:rsidRDefault="00223D3C" w:rsidP="00223D3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23D3C">
        <w:rPr>
          <w:rFonts w:ascii="Times New Roman" w:hAnsi="Times New Roman" w:cs="Times New Roman"/>
          <w:sz w:val="28"/>
          <w:szCs w:val="28"/>
        </w:rPr>
        <w:t>Развивающие</w:t>
      </w:r>
      <w:proofErr w:type="gramEnd"/>
      <w:r w:rsidRPr="00223D3C">
        <w:rPr>
          <w:rFonts w:ascii="Times New Roman" w:hAnsi="Times New Roman" w:cs="Times New Roman"/>
          <w:sz w:val="28"/>
          <w:szCs w:val="28"/>
        </w:rPr>
        <w:t xml:space="preserve"> – развивается мелкая моторика рук, воображение. Приобретается интерес к работе с пластилином в технике </w:t>
      </w:r>
      <w:proofErr w:type="gramStart"/>
      <w:r w:rsidRPr="00223D3C">
        <w:rPr>
          <w:rFonts w:ascii="Times New Roman" w:hAnsi="Times New Roman" w:cs="Times New Roman"/>
          <w:sz w:val="28"/>
          <w:szCs w:val="28"/>
        </w:rPr>
        <w:t>контурная</w:t>
      </w:r>
      <w:proofErr w:type="gramEnd"/>
      <w:r w:rsidRPr="00223D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3D3C"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 w:rsidRPr="00223D3C">
        <w:rPr>
          <w:rFonts w:ascii="Times New Roman" w:hAnsi="Times New Roman" w:cs="Times New Roman"/>
          <w:sz w:val="28"/>
          <w:szCs w:val="28"/>
        </w:rPr>
        <w:t>.</w:t>
      </w:r>
    </w:p>
    <w:p w:rsidR="00223D3C" w:rsidRPr="00223D3C" w:rsidRDefault="00223D3C" w:rsidP="00223D3C">
      <w:pPr>
        <w:rPr>
          <w:rFonts w:ascii="Times New Roman" w:hAnsi="Times New Roman" w:cs="Times New Roman"/>
          <w:sz w:val="28"/>
          <w:szCs w:val="28"/>
        </w:rPr>
      </w:pPr>
      <w:r w:rsidRPr="00223D3C">
        <w:rPr>
          <w:rFonts w:ascii="Times New Roman" w:hAnsi="Times New Roman" w:cs="Times New Roman"/>
          <w:sz w:val="28"/>
          <w:szCs w:val="28"/>
        </w:rPr>
        <w:t>Воспитательные – воспитывается аккуратность к выполнению работы, усидчивость.</w:t>
      </w:r>
    </w:p>
    <w:p w:rsidR="00223D3C" w:rsidRPr="00223D3C" w:rsidRDefault="00223D3C" w:rsidP="00223D3C">
      <w:pPr>
        <w:rPr>
          <w:rFonts w:ascii="Times New Roman" w:hAnsi="Times New Roman" w:cs="Times New Roman"/>
          <w:sz w:val="28"/>
          <w:szCs w:val="28"/>
        </w:rPr>
      </w:pPr>
      <w:r w:rsidRPr="00223D3C">
        <w:rPr>
          <w:rFonts w:ascii="Times New Roman" w:hAnsi="Times New Roman" w:cs="Times New Roman"/>
          <w:sz w:val="28"/>
          <w:szCs w:val="28"/>
        </w:rPr>
        <w:t>Материал – плотная бумага с нарисованным контуром транспорта, пластилин, стеки, доски для лепки, цветные карандаши.</w:t>
      </w:r>
    </w:p>
    <w:p w:rsidR="00223D3C" w:rsidRPr="00223D3C" w:rsidRDefault="00223D3C" w:rsidP="00223D3C">
      <w:pPr>
        <w:rPr>
          <w:rFonts w:ascii="Times New Roman" w:hAnsi="Times New Roman" w:cs="Times New Roman"/>
          <w:sz w:val="28"/>
          <w:szCs w:val="28"/>
        </w:rPr>
      </w:pPr>
      <w:r w:rsidRPr="00223D3C">
        <w:rPr>
          <w:rFonts w:ascii="Times New Roman" w:hAnsi="Times New Roman" w:cs="Times New Roman"/>
          <w:sz w:val="28"/>
          <w:szCs w:val="28"/>
        </w:rPr>
        <w:t>Предварительная работа.</w:t>
      </w:r>
    </w:p>
    <w:p w:rsidR="00223D3C" w:rsidRPr="00223D3C" w:rsidRDefault="00223D3C" w:rsidP="00223D3C">
      <w:pPr>
        <w:rPr>
          <w:rFonts w:ascii="Times New Roman" w:hAnsi="Times New Roman" w:cs="Times New Roman"/>
          <w:sz w:val="28"/>
          <w:szCs w:val="28"/>
        </w:rPr>
      </w:pPr>
      <w:r w:rsidRPr="00223D3C">
        <w:rPr>
          <w:rFonts w:ascii="Times New Roman" w:hAnsi="Times New Roman" w:cs="Times New Roman"/>
          <w:sz w:val="28"/>
          <w:szCs w:val="28"/>
        </w:rPr>
        <w:t>Работа проводится в рамках тематической недели «Транспорта». В течение недели дети знакомятся с различными видами транспорта – наземный, подземный, водный, воздушный. Проводятся беседы о том, для чего предназначен тот или иной вид транспорта. Дети рассматривают и обсуждают фотографии, картинки с изображением транспорта.</w:t>
      </w:r>
    </w:p>
    <w:p w:rsidR="00223D3C" w:rsidRPr="00223D3C" w:rsidRDefault="00223D3C" w:rsidP="00223D3C">
      <w:pPr>
        <w:rPr>
          <w:rFonts w:ascii="Times New Roman" w:hAnsi="Times New Roman" w:cs="Times New Roman"/>
          <w:sz w:val="28"/>
          <w:szCs w:val="28"/>
        </w:rPr>
      </w:pPr>
      <w:r w:rsidRPr="00223D3C">
        <w:rPr>
          <w:rFonts w:ascii="Times New Roman" w:hAnsi="Times New Roman" w:cs="Times New Roman"/>
          <w:sz w:val="28"/>
          <w:szCs w:val="28"/>
        </w:rPr>
        <w:t>Ход деятельности</w:t>
      </w:r>
    </w:p>
    <w:p w:rsidR="00223D3C" w:rsidRPr="00223D3C" w:rsidRDefault="00223D3C" w:rsidP="00223D3C">
      <w:pPr>
        <w:rPr>
          <w:rFonts w:ascii="Times New Roman" w:hAnsi="Times New Roman" w:cs="Times New Roman"/>
          <w:sz w:val="28"/>
          <w:szCs w:val="28"/>
        </w:rPr>
      </w:pPr>
      <w:r w:rsidRPr="00223D3C">
        <w:rPr>
          <w:rFonts w:ascii="Times New Roman" w:hAnsi="Times New Roman" w:cs="Times New Roman"/>
          <w:sz w:val="28"/>
          <w:szCs w:val="28"/>
        </w:rPr>
        <w:t> </w:t>
      </w:r>
    </w:p>
    <w:p w:rsidR="00223D3C" w:rsidRPr="00223D3C" w:rsidRDefault="00223D3C" w:rsidP="00223D3C">
      <w:pPr>
        <w:rPr>
          <w:rFonts w:ascii="Times New Roman" w:hAnsi="Times New Roman" w:cs="Times New Roman"/>
          <w:sz w:val="28"/>
          <w:szCs w:val="28"/>
        </w:rPr>
      </w:pPr>
      <w:r w:rsidRPr="00223D3C">
        <w:rPr>
          <w:rFonts w:ascii="Times New Roman" w:hAnsi="Times New Roman" w:cs="Times New Roman"/>
          <w:sz w:val="28"/>
          <w:szCs w:val="28"/>
        </w:rPr>
        <w:t>1. Беседа</w:t>
      </w:r>
    </w:p>
    <w:p w:rsidR="00223D3C" w:rsidRPr="00223D3C" w:rsidRDefault="00223D3C" w:rsidP="00223D3C">
      <w:pPr>
        <w:rPr>
          <w:rFonts w:ascii="Times New Roman" w:hAnsi="Times New Roman" w:cs="Times New Roman"/>
          <w:sz w:val="28"/>
          <w:szCs w:val="28"/>
        </w:rPr>
      </w:pPr>
      <w:r w:rsidRPr="00223D3C">
        <w:rPr>
          <w:rFonts w:ascii="Times New Roman" w:hAnsi="Times New Roman" w:cs="Times New Roman"/>
          <w:sz w:val="28"/>
          <w:szCs w:val="28"/>
        </w:rPr>
        <w:t>     Проводится беседа с детьми о том, что нового они узнали на этой неделе о транспорте.</w:t>
      </w:r>
    </w:p>
    <w:p w:rsidR="00223D3C" w:rsidRPr="00223D3C" w:rsidRDefault="00223D3C" w:rsidP="00223D3C">
      <w:pPr>
        <w:rPr>
          <w:rFonts w:ascii="Times New Roman" w:hAnsi="Times New Roman" w:cs="Times New Roman"/>
          <w:sz w:val="28"/>
          <w:szCs w:val="28"/>
        </w:rPr>
      </w:pPr>
      <w:r w:rsidRPr="00223D3C">
        <w:rPr>
          <w:rFonts w:ascii="Times New Roman" w:hAnsi="Times New Roman" w:cs="Times New Roman"/>
          <w:sz w:val="28"/>
          <w:szCs w:val="28"/>
        </w:rPr>
        <w:t> </w:t>
      </w:r>
    </w:p>
    <w:p w:rsidR="00223D3C" w:rsidRPr="00223D3C" w:rsidRDefault="00223D3C" w:rsidP="00223D3C">
      <w:pPr>
        <w:rPr>
          <w:rFonts w:ascii="Times New Roman" w:hAnsi="Times New Roman" w:cs="Times New Roman"/>
          <w:sz w:val="28"/>
          <w:szCs w:val="28"/>
        </w:rPr>
      </w:pPr>
      <w:r w:rsidRPr="00223D3C">
        <w:rPr>
          <w:rFonts w:ascii="Times New Roman" w:hAnsi="Times New Roman" w:cs="Times New Roman"/>
          <w:sz w:val="28"/>
          <w:szCs w:val="28"/>
        </w:rPr>
        <w:t>2. Загадки.</w:t>
      </w:r>
    </w:p>
    <w:p w:rsidR="00223D3C" w:rsidRPr="00223D3C" w:rsidRDefault="00223D3C" w:rsidP="00223D3C">
      <w:pPr>
        <w:rPr>
          <w:rFonts w:ascii="Times New Roman" w:hAnsi="Times New Roman" w:cs="Times New Roman"/>
          <w:sz w:val="28"/>
          <w:szCs w:val="28"/>
        </w:rPr>
      </w:pPr>
      <w:r w:rsidRPr="00223D3C">
        <w:rPr>
          <w:rFonts w:ascii="Times New Roman" w:hAnsi="Times New Roman" w:cs="Times New Roman"/>
          <w:sz w:val="28"/>
          <w:szCs w:val="28"/>
        </w:rPr>
        <w:t>     Воспитатель загадывает загадки о транспорте.</w:t>
      </w:r>
    </w:p>
    <w:p w:rsidR="00223D3C" w:rsidRPr="00223D3C" w:rsidRDefault="00223D3C" w:rsidP="00223D3C">
      <w:pPr>
        <w:rPr>
          <w:rFonts w:ascii="Times New Roman" w:hAnsi="Times New Roman" w:cs="Times New Roman"/>
          <w:sz w:val="28"/>
          <w:szCs w:val="28"/>
        </w:rPr>
      </w:pPr>
      <w:r w:rsidRPr="00223D3C">
        <w:rPr>
          <w:rFonts w:ascii="Times New Roman" w:hAnsi="Times New Roman" w:cs="Times New Roman"/>
          <w:sz w:val="28"/>
          <w:szCs w:val="28"/>
        </w:rPr>
        <w:t>- С теплым воздухом шар, </w:t>
      </w:r>
      <w:r w:rsidRPr="00223D3C">
        <w:rPr>
          <w:rFonts w:ascii="Times New Roman" w:hAnsi="Times New Roman" w:cs="Times New Roman"/>
          <w:sz w:val="28"/>
          <w:szCs w:val="28"/>
        </w:rPr>
        <w:br/>
        <w:t>А под ним корзинка, </w:t>
      </w:r>
      <w:r w:rsidRPr="00223D3C">
        <w:rPr>
          <w:rFonts w:ascii="Times New Roman" w:hAnsi="Times New Roman" w:cs="Times New Roman"/>
          <w:sz w:val="28"/>
          <w:szCs w:val="28"/>
        </w:rPr>
        <w:br/>
        <w:t>Под ногами земля – </w:t>
      </w:r>
      <w:r w:rsidRPr="00223D3C">
        <w:rPr>
          <w:rFonts w:ascii="Times New Roman" w:hAnsi="Times New Roman" w:cs="Times New Roman"/>
          <w:sz w:val="28"/>
          <w:szCs w:val="28"/>
        </w:rPr>
        <w:br/>
        <w:t>Словно на картинке. (Воздушный шар)</w:t>
      </w:r>
    </w:p>
    <w:p w:rsidR="00223D3C" w:rsidRPr="00223D3C" w:rsidRDefault="00223D3C" w:rsidP="00223D3C">
      <w:pPr>
        <w:rPr>
          <w:rFonts w:ascii="Times New Roman" w:hAnsi="Times New Roman" w:cs="Times New Roman"/>
          <w:sz w:val="28"/>
          <w:szCs w:val="28"/>
        </w:rPr>
      </w:pPr>
      <w:r w:rsidRPr="00223D3C">
        <w:rPr>
          <w:rFonts w:ascii="Times New Roman" w:hAnsi="Times New Roman" w:cs="Times New Roman"/>
          <w:sz w:val="28"/>
          <w:szCs w:val="28"/>
        </w:rPr>
        <w:t> </w:t>
      </w:r>
    </w:p>
    <w:p w:rsidR="00223D3C" w:rsidRPr="00223D3C" w:rsidRDefault="00223D3C" w:rsidP="00223D3C">
      <w:pPr>
        <w:rPr>
          <w:rFonts w:ascii="Times New Roman" w:hAnsi="Times New Roman" w:cs="Times New Roman"/>
          <w:sz w:val="28"/>
          <w:szCs w:val="28"/>
        </w:rPr>
      </w:pPr>
      <w:r w:rsidRPr="00223D3C">
        <w:rPr>
          <w:rFonts w:ascii="Times New Roman" w:hAnsi="Times New Roman" w:cs="Times New Roman"/>
          <w:sz w:val="28"/>
          <w:szCs w:val="28"/>
        </w:rPr>
        <w:t>- Ни пера, ни крыла, а быстрее орла,</w:t>
      </w:r>
    </w:p>
    <w:p w:rsidR="00223D3C" w:rsidRPr="00223D3C" w:rsidRDefault="00223D3C" w:rsidP="00223D3C">
      <w:pPr>
        <w:rPr>
          <w:rFonts w:ascii="Times New Roman" w:hAnsi="Times New Roman" w:cs="Times New Roman"/>
          <w:sz w:val="28"/>
          <w:szCs w:val="28"/>
        </w:rPr>
      </w:pPr>
      <w:r w:rsidRPr="00223D3C">
        <w:rPr>
          <w:rFonts w:ascii="Times New Roman" w:hAnsi="Times New Roman" w:cs="Times New Roman"/>
          <w:sz w:val="28"/>
          <w:szCs w:val="28"/>
        </w:rPr>
        <w:lastRenderedPageBreak/>
        <w:t>Только выпустит хвост-</w:t>
      </w:r>
    </w:p>
    <w:p w:rsidR="00223D3C" w:rsidRPr="00223D3C" w:rsidRDefault="00223D3C" w:rsidP="00223D3C">
      <w:pPr>
        <w:rPr>
          <w:rFonts w:ascii="Times New Roman" w:hAnsi="Times New Roman" w:cs="Times New Roman"/>
          <w:sz w:val="28"/>
          <w:szCs w:val="28"/>
        </w:rPr>
      </w:pPr>
      <w:r w:rsidRPr="00223D3C">
        <w:rPr>
          <w:rFonts w:ascii="Times New Roman" w:hAnsi="Times New Roman" w:cs="Times New Roman"/>
          <w:sz w:val="28"/>
          <w:szCs w:val="28"/>
        </w:rPr>
        <w:t>Понесется до звезд.  (Ракета)</w:t>
      </w:r>
    </w:p>
    <w:p w:rsidR="00223D3C" w:rsidRPr="00223D3C" w:rsidRDefault="00223D3C" w:rsidP="00223D3C">
      <w:pPr>
        <w:rPr>
          <w:rFonts w:ascii="Times New Roman" w:hAnsi="Times New Roman" w:cs="Times New Roman"/>
          <w:sz w:val="28"/>
          <w:szCs w:val="28"/>
        </w:rPr>
      </w:pPr>
      <w:r w:rsidRPr="00223D3C">
        <w:rPr>
          <w:rFonts w:ascii="Times New Roman" w:hAnsi="Times New Roman" w:cs="Times New Roman"/>
          <w:sz w:val="28"/>
          <w:szCs w:val="28"/>
        </w:rPr>
        <w:t>- С длинной шеей, мощный ковш.</w:t>
      </w:r>
      <w:r w:rsidRPr="00223D3C">
        <w:rPr>
          <w:rFonts w:ascii="Times New Roman" w:hAnsi="Times New Roman" w:cs="Times New Roman"/>
          <w:sz w:val="28"/>
          <w:szCs w:val="28"/>
        </w:rPr>
        <w:br/>
        <w:t>И на что же он похож?</w:t>
      </w:r>
      <w:r w:rsidRPr="00223D3C">
        <w:rPr>
          <w:rFonts w:ascii="Times New Roman" w:hAnsi="Times New Roman" w:cs="Times New Roman"/>
          <w:sz w:val="28"/>
          <w:szCs w:val="28"/>
        </w:rPr>
        <w:br/>
        <w:t>Землю роет тем ковшом,</w:t>
      </w:r>
      <w:r w:rsidRPr="00223D3C">
        <w:rPr>
          <w:rFonts w:ascii="Times New Roman" w:hAnsi="Times New Roman" w:cs="Times New Roman"/>
          <w:sz w:val="28"/>
          <w:szCs w:val="28"/>
        </w:rPr>
        <w:br/>
        <w:t>Даже очень хорошо. (Экскаватор)</w:t>
      </w:r>
    </w:p>
    <w:p w:rsidR="00223D3C" w:rsidRPr="00223D3C" w:rsidRDefault="00223D3C" w:rsidP="00223D3C">
      <w:pPr>
        <w:rPr>
          <w:rFonts w:ascii="Times New Roman" w:hAnsi="Times New Roman" w:cs="Times New Roman"/>
          <w:sz w:val="28"/>
          <w:szCs w:val="28"/>
        </w:rPr>
      </w:pPr>
      <w:r w:rsidRPr="00223D3C">
        <w:rPr>
          <w:rFonts w:ascii="Times New Roman" w:hAnsi="Times New Roman" w:cs="Times New Roman"/>
          <w:sz w:val="28"/>
          <w:szCs w:val="28"/>
        </w:rPr>
        <w:t xml:space="preserve">- Не </w:t>
      </w:r>
      <w:proofErr w:type="spellStart"/>
      <w:r w:rsidRPr="00223D3C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223D3C">
        <w:rPr>
          <w:rFonts w:ascii="Times New Roman" w:hAnsi="Times New Roman" w:cs="Times New Roman"/>
          <w:sz w:val="28"/>
          <w:szCs w:val="28"/>
        </w:rPr>
        <w:t>, а с пропеллером-</w:t>
      </w:r>
    </w:p>
    <w:p w:rsidR="00223D3C" w:rsidRPr="00223D3C" w:rsidRDefault="00223D3C" w:rsidP="00223D3C">
      <w:pPr>
        <w:rPr>
          <w:rFonts w:ascii="Times New Roman" w:hAnsi="Times New Roman" w:cs="Times New Roman"/>
          <w:sz w:val="28"/>
          <w:szCs w:val="28"/>
        </w:rPr>
      </w:pPr>
      <w:r w:rsidRPr="00223D3C">
        <w:rPr>
          <w:rFonts w:ascii="Times New Roman" w:hAnsi="Times New Roman" w:cs="Times New Roman"/>
          <w:sz w:val="28"/>
          <w:szCs w:val="28"/>
        </w:rPr>
        <w:t>Не стрекоза, а с крыльями –</w:t>
      </w:r>
    </w:p>
    <w:p w:rsidR="00223D3C" w:rsidRPr="00223D3C" w:rsidRDefault="00223D3C" w:rsidP="00223D3C">
      <w:pPr>
        <w:rPr>
          <w:rFonts w:ascii="Times New Roman" w:hAnsi="Times New Roman" w:cs="Times New Roman"/>
          <w:sz w:val="28"/>
          <w:szCs w:val="28"/>
        </w:rPr>
      </w:pPr>
      <w:r w:rsidRPr="00223D3C">
        <w:rPr>
          <w:rFonts w:ascii="Times New Roman" w:hAnsi="Times New Roman" w:cs="Times New Roman"/>
          <w:sz w:val="28"/>
          <w:szCs w:val="28"/>
        </w:rPr>
        <w:t>Не муха, а летает. (Вертолёт)</w:t>
      </w:r>
    </w:p>
    <w:p w:rsidR="00223D3C" w:rsidRPr="00223D3C" w:rsidRDefault="00223D3C" w:rsidP="00223D3C">
      <w:pPr>
        <w:rPr>
          <w:rFonts w:ascii="Times New Roman" w:hAnsi="Times New Roman" w:cs="Times New Roman"/>
          <w:sz w:val="28"/>
          <w:szCs w:val="28"/>
        </w:rPr>
      </w:pPr>
      <w:r w:rsidRPr="00223D3C">
        <w:rPr>
          <w:rFonts w:ascii="Times New Roman" w:hAnsi="Times New Roman" w:cs="Times New Roman"/>
          <w:sz w:val="28"/>
          <w:szCs w:val="28"/>
        </w:rPr>
        <w:t>- Печь плывёт по морю в лодке,</w:t>
      </w:r>
    </w:p>
    <w:p w:rsidR="00223D3C" w:rsidRPr="00223D3C" w:rsidRDefault="00223D3C" w:rsidP="00223D3C">
      <w:pPr>
        <w:rPr>
          <w:rFonts w:ascii="Times New Roman" w:hAnsi="Times New Roman" w:cs="Times New Roman"/>
          <w:sz w:val="28"/>
          <w:szCs w:val="28"/>
        </w:rPr>
      </w:pPr>
      <w:r w:rsidRPr="00223D3C">
        <w:rPr>
          <w:rFonts w:ascii="Times New Roman" w:hAnsi="Times New Roman" w:cs="Times New Roman"/>
          <w:sz w:val="28"/>
          <w:szCs w:val="28"/>
        </w:rPr>
        <w:t>Распугала всю селёдку.</w:t>
      </w:r>
    </w:p>
    <w:p w:rsidR="00223D3C" w:rsidRPr="00223D3C" w:rsidRDefault="00223D3C" w:rsidP="00223D3C">
      <w:pPr>
        <w:rPr>
          <w:rFonts w:ascii="Times New Roman" w:hAnsi="Times New Roman" w:cs="Times New Roman"/>
          <w:sz w:val="28"/>
          <w:szCs w:val="28"/>
        </w:rPr>
      </w:pPr>
      <w:r w:rsidRPr="00223D3C">
        <w:rPr>
          <w:rFonts w:ascii="Times New Roman" w:hAnsi="Times New Roman" w:cs="Times New Roman"/>
          <w:sz w:val="28"/>
          <w:szCs w:val="28"/>
        </w:rPr>
        <w:t>Из трубы дымок идёт,</w:t>
      </w:r>
    </w:p>
    <w:p w:rsidR="00223D3C" w:rsidRPr="00223D3C" w:rsidRDefault="00223D3C" w:rsidP="00223D3C">
      <w:pPr>
        <w:rPr>
          <w:rFonts w:ascii="Times New Roman" w:hAnsi="Times New Roman" w:cs="Times New Roman"/>
          <w:sz w:val="28"/>
          <w:szCs w:val="28"/>
        </w:rPr>
      </w:pPr>
      <w:r w:rsidRPr="00223D3C">
        <w:rPr>
          <w:rFonts w:ascii="Times New Roman" w:hAnsi="Times New Roman" w:cs="Times New Roman"/>
          <w:sz w:val="28"/>
          <w:szCs w:val="28"/>
        </w:rPr>
        <w:t>То не печь – то…(Пароход)</w:t>
      </w:r>
    </w:p>
    <w:p w:rsidR="00223D3C" w:rsidRPr="00223D3C" w:rsidRDefault="00223D3C" w:rsidP="00223D3C">
      <w:pPr>
        <w:rPr>
          <w:rFonts w:ascii="Times New Roman" w:hAnsi="Times New Roman" w:cs="Times New Roman"/>
          <w:sz w:val="28"/>
          <w:szCs w:val="28"/>
        </w:rPr>
      </w:pPr>
      <w:r w:rsidRPr="00223D3C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223D3C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</w:p>
    <w:p w:rsidR="00223D3C" w:rsidRPr="00223D3C" w:rsidRDefault="00223D3C" w:rsidP="00223D3C">
      <w:pPr>
        <w:rPr>
          <w:rFonts w:ascii="Times New Roman" w:hAnsi="Times New Roman" w:cs="Times New Roman"/>
          <w:sz w:val="28"/>
          <w:szCs w:val="28"/>
        </w:rPr>
      </w:pPr>
      <w:r w:rsidRPr="00223D3C">
        <w:rPr>
          <w:rFonts w:ascii="Times New Roman" w:hAnsi="Times New Roman" w:cs="Times New Roman"/>
          <w:sz w:val="28"/>
          <w:szCs w:val="28"/>
        </w:rPr>
        <w:t>Транспорт.</w:t>
      </w:r>
    </w:p>
    <w:p w:rsidR="00223D3C" w:rsidRPr="00223D3C" w:rsidRDefault="00223D3C" w:rsidP="00223D3C">
      <w:pPr>
        <w:rPr>
          <w:rFonts w:ascii="Times New Roman" w:hAnsi="Times New Roman" w:cs="Times New Roman"/>
          <w:sz w:val="28"/>
          <w:szCs w:val="28"/>
        </w:rPr>
      </w:pPr>
      <w:r w:rsidRPr="00223D3C">
        <w:rPr>
          <w:rFonts w:ascii="Times New Roman" w:hAnsi="Times New Roman" w:cs="Times New Roman"/>
          <w:sz w:val="28"/>
          <w:szCs w:val="28"/>
        </w:rPr>
        <w:t>На лошадке ехали, (Прыжки с ноги на ногу.)</w:t>
      </w:r>
      <w:r w:rsidRPr="00223D3C">
        <w:rPr>
          <w:rFonts w:ascii="Times New Roman" w:hAnsi="Times New Roman" w:cs="Times New Roman"/>
          <w:sz w:val="28"/>
          <w:szCs w:val="28"/>
        </w:rPr>
        <w:br/>
        <w:t>До угла доехали.</w:t>
      </w:r>
      <w:r w:rsidRPr="00223D3C">
        <w:rPr>
          <w:rFonts w:ascii="Times New Roman" w:hAnsi="Times New Roman" w:cs="Times New Roman"/>
          <w:sz w:val="28"/>
          <w:szCs w:val="28"/>
        </w:rPr>
        <w:br/>
        <w:t>Сели на машину, (Бег на месте.)</w:t>
      </w:r>
      <w:r w:rsidRPr="00223D3C">
        <w:rPr>
          <w:rFonts w:ascii="Times New Roman" w:hAnsi="Times New Roman" w:cs="Times New Roman"/>
          <w:sz w:val="28"/>
          <w:szCs w:val="28"/>
        </w:rPr>
        <w:br/>
        <w:t>Налили бензину.</w:t>
      </w:r>
      <w:r w:rsidRPr="00223D3C">
        <w:rPr>
          <w:rFonts w:ascii="Times New Roman" w:hAnsi="Times New Roman" w:cs="Times New Roman"/>
          <w:sz w:val="28"/>
          <w:szCs w:val="28"/>
        </w:rPr>
        <w:br/>
        <w:t>На машине ехали, (Руки крутят руль)</w:t>
      </w:r>
      <w:r w:rsidRPr="00223D3C">
        <w:rPr>
          <w:rFonts w:ascii="Times New Roman" w:hAnsi="Times New Roman" w:cs="Times New Roman"/>
          <w:sz w:val="28"/>
          <w:szCs w:val="28"/>
        </w:rPr>
        <w:br/>
        <w:t>До реки доехали. (Приседания.)</w:t>
      </w:r>
      <w:r w:rsidRPr="00223D3C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223D3C">
        <w:rPr>
          <w:rFonts w:ascii="Times New Roman" w:hAnsi="Times New Roman" w:cs="Times New Roman"/>
          <w:sz w:val="28"/>
          <w:szCs w:val="28"/>
        </w:rPr>
        <w:t>Трр</w:t>
      </w:r>
      <w:proofErr w:type="spellEnd"/>
      <w:r w:rsidRPr="00223D3C">
        <w:rPr>
          <w:rFonts w:ascii="Times New Roman" w:hAnsi="Times New Roman" w:cs="Times New Roman"/>
          <w:sz w:val="28"/>
          <w:szCs w:val="28"/>
        </w:rPr>
        <w:t>! Стоп! Разворот. (Поворот кругом.)</w:t>
      </w:r>
      <w:r w:rsidRPr="00223D3C">
        <w:rPr>
          <w:rFonts w:ascii="Times New Roman" w:hAnsi="Times New Roman" w:cs="Times New Roman"/>
          <w:sz w:val="28"/>
          <w:szCs w:val="28"/>
        </w:rPr>
        <w:br/>
        <w:t>На реке — пароход. (Хлопаем в ладоши.)</w:t>
      </w:r>
      <w:r w:rsidRPr="00223D3C">
        <w:rPr>
          <w:rFonts w:ascii="Times New Roman" w:hAnsi="Times New Roman" w:cs="Times New Roman"/>
          <w:sz w:val="28"/>
          <w:szCs w:val="28"/>
        </w:rPr>
        <w:br/>
        <w:t>Пароходом ехали,</w:t>
      </w:r>
      <w:r w:rsidRPr="00223D3C">
        <w:rPr>
          <w:rFonts w:ascii="Times New Roman" w:hAnsi="Times New Roman" w:cs="Times New Roman"/>
          <w:sz w:val="28"/>
          <w:szCs w:val="28"/>
        </w:rPr>
        <w:br/>
        <w:t>До горы доехали. (Руки над головой домиком.)</w:t>
      </w:r>
      <w:r w:rsidRPr="00223D3C">
        <w:rPr>
          <w:rFonts w:ascii="Times New Roman" w:hAnsi="Times New Roman" w:cs="Times New Roman"/>
          <w:sz w:val="28"/>
          <w:szCs w:val="28"/>
        </w:rPr>
        <w:br/>
        <w:t>Пароход не везет,</w:t>
      </w:r>
      <w:r w:rsidRPr="00223D3C">
        <w:rPr>
          <w:rFonts w:ascii="Times New Roman" w:hAnsi="Times New Roman" w:cs="Times New Roman"/>
          <w:sz w:val="28"/>
          <w:szCs w:val="28"/>
        </w:rPr>
        <w:br/>
        <w:t>Надо сесть на самолет.</w:t>
      </w:r>
      <w:r w:rsidRPr="00223D3C">
        <w:rPr>
          <w:rFonts w:ascii="Times New Roman" w:hAnsi="Times New Roman" w:cs="Times New Roman"/>
          <w:sz w:val="28"/>
          <w:szCs w:val="28"/>
        </w:rPr>
        <w:br/>
        <w:t>Самолет летит, (Руки в стороны, «полетели».)</w:t>
      </w:r>
      <w:r w:rsidRPr="00223D3C">
        <w:rPr>
          <w:rFonts w:ascii="Times New Roman" w:hAnsi="Times New Roman" w:cs="Times New Roman"/>
          <w:sz w:val="28"/>
          <w:szCs w:val="28"/>
        </w:rPr>
        <w:br/>
        <w:t xml:space="preserve">В нем мотор гудит: </w:t>
      </w:r>
      <w:proofErr w:type="gramStart"/>
      <w:r w:rsidRPr="00223D3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23D3C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223D3C">
        <w:rPr>
          <w:rFonts w:ascii="Times New Roman" w:hAnsi="Times New Roman" w:cs="Times New Roman"/>
          <w:sz w:val="28"/>
          <w:szCs w:val="28"/>
        </w:rPr>
        <w:t>-у-Ф</w:t>
      </w:r>
      <w:proofErr w:type="spellEnd"/>
      <w:r w:rsidRPr="00223D3C">
        <w:rPr>
          <w:rFonts w:ascii="Times New Roman" w:hAnsi="Times New Roman" w:cs="Times New Roman"/>
          <w:sz w:val="28"/>
          <w:szCs w:val="28"/>
        </w:rPr>
        <w:t>.</w:t>
      </w:r>
    </w:p>
    <w:p w:rsidR="00223D3C" w:rsidRPr="00223D3C" w:rsidRDefault="00223D3C" w:rsidP="00223D3C">
      <w:pPr>
        <w:rPr>
          <w:rFonts w:ascii="Times New Roman" w:hAnsi="Times New Roman" w:cs="Times New Roman"/>
          <w:sz w:val="28"/>
          <w:szCs w:val="28"/>
        </w:rPr>
      </w:pPr>
      <w:r w:rsidRPr="00223D3C">
        <w:rPr>
          <w:rFonts w:ascii="Times New Roman" w:hAnsi="Times New Roman" w:cs="Times New Roman"/>
          <w:sz w:val="28"/>
          <w:szCs w:val="28"/>
        </w:rPr>
        <w:t>4. Продуктивная деятельность.</w:t>
      </w:r>
    </w:p>
    <w:p w:rsidR="00223D3C" w:rsidRPr="00223D3C" w:rsidRDefault="00223D3C" w:rsidP="00223D3C">
      <w:pPr>
        <w:rPr>
          <w:rFonts w:ascii="Times New Roman" w:hAnsi="Times New Roman" w:cs="Times New Roman"/>
          <w:sz w:val="28"/>
          <w:szCs w:val="28"/>
        </w:rPr>
      </w:pPr>
      <w:r w:rsidRPr="00223D3C">
        <w:rPr>
          <w:rFonts w:ascii="Times New Roman" w:hAnsi="Times New Roman" w:cs="Times New Roman"/>
          <w:sz w:val="28"/>
          <w:szCs w:val="28"/>
        </w:rPr>
        <w:t xml:space="preserve">     Далее, воспитатель предлагает детям приступить к лепке. Воспитатель показывает варианты работы с пластилином. Рассказывает </w:t>
      </w:r>
      <w:proofErr w:type="gramStart"/>
      <w:r w:rsidRPr="00223D3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223D3C">
        <w:rPr>
          <w:rFonts w:ascii="Times New Roman" w:hAnsi="Times New Roman" w:cs="Times New Roman"/>
          <w:sz w:val="28"/>
          <w:szCs w:val="28"/>
        </w:rPr>
        <w:t xml:space="preserve"> контурной </w:t>
      </w:r>
      <w:proofErr w:type="spellStart"/>
      <w:r w:rsidRPr="00223D3C">
        <w:rPr>
          <w:rFonts w:ascii="Times New Roman" w:hAnsi="Times New Roman" w:cs="Times New Roman"/>
          <w:sz w:val="28"/>
          <w:szCs w:val="28"/>
        </w:rPr>
        <w:t>пластилинографии</w:t>
      </w:r>
      <w:proofErr w:type="spellEnd"/>
      <w:r w:rsidRPr="00223D3C">
        <w:rPr>
          <w:rFonts w:ascii="Times New Roman" w:hAnsi="Times New Roman" w:cs="Times New Roman"/>
          <w:sz w:val="28"/>
          <w:szCs w:val="28"/>
        </w:rPr>
        <w:t xml:space="preserve"> (рисуем пластилином). Дети выполняют работу. В конце деятельности дети </w:t>
      </w:r>
      <w:r w:rsidRPr="00223D3C">
        <w:rPr>
          <w:rFonts w:ascii="Times New Roman" w:hAnsi="Times New Roman" w:cs="Times New Roman"/>
          <w:sz w:val="28"/>
          <w:szCs w:val="28"/>
        </w:rPr>
        <w:lastRenderedPageBreak/>
        <w:t>раскрашивают цветными карандашами внутренние части транспорта, фон (по желанию).</w:t>
      </w:r>
    </w:p>
    <w:p w:rsidR="00223D3C" w:rsidRPr="00223D3C" w:rsidRDefault="00223D3C" w:rsidP="00223D3C">
      <w:pPr>
        <w:rPr>
          <w:rFonts w:ascii="Times New Roman" w:hAnsi="Times New Roman" w:cs="Times New Roman"/>
          <w:sz w:val="28"/>
          <w:szCs w:val="28"/>
        </w:rPr>
      </w:pPr>
      <w:r w:rsidRPr="00223D3C">
        <w:rPr>
          <w:rFonts w:ascii="Times New Roman" w:hAnsi="Times New Roman" w:cs="Times New Roman"/>
          <w:sz w:val="28"/>
          <w:szCs w:val="28"/>
        </w:rPr>
        <w:t>5. Заключительная часть.</w:t>
      </w:r>
    </w:p>
    <w:p w:rsidR="00223D3C" w:rsidRPr="00223D3C" w:rsidRDefault="00223D3C" w:rsidP="00223D3C">
      <w:pPr>
        <w:rPr>
          <w:rFonts w:ascii="Times New Roman" w:hAnsi="Times New Roman" w:cs="Times New Roman"/>
          <w:sz w:val="28"/>
          <w:szCs w:val="28"/>
        </w:rPr>
      </w:pPr>
      <w:r w:rsidRPr="00223D3C">
        <w:rPr>
          <w:rFonts w:ascii="Times New Roman" w:hAnsi="Times New Roman" w:cs="Times New Roman"/>
          <w:sz w:val="28"/>
          <w:szCs w:val="28"/>
        </w:rPr>
        <w:t>     Выставка работ. Дети обсуждают то, что получилось, делятся впечатлениями.</w:t>
      </w:r>
    </w:p>
    <w:p w:rsidR="00C97719" w:rsidRPr="00223D3C" w:rsidRDefault="00C97719" w:rsidP="00C56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7719" w:rsidRPr="00223D3C" w:rsidRDefault="00C97719" w:rsidP="00C56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7719" w:rsidRPr="00223D3C" w:rsidRDefault="00C97719" w:rsidP="00C56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7719" w:rsidRPr="00223D3C" w:rsidRDefault="00C97719" w:rsidP="00C56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7719" w:rsidRPr="00223D3C" w:rsidRDefault="00C97719" w:rsidP="00C56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7719" w:rsidRPr="00223D3C" w:rsidRDefault="00C97719" w:rsidP="00C56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38F" w:rsidRDefault="00C5738F" w:rsidP="00C56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23D3C" w:rsidRDefault="00223D3C" w:rsidP="00C56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D3C" w:rsidRDefault="00223D3C" w:rsidP="00C56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D3C" w:rsidRDefault="00223D3C" w:rsidP="00C56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D3C" w:rsidRDefault="00223D3C" w:rsidP="00C56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D3C" w:rsidRDefault="00223D3C" w:rsidP="00C56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D3C" w:rsidRDefault="00223D3C" w:rsidP="00C56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D3C" w:rsidRDefault="00223D3C" w:rsidP="00C56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D3C" w:rsidRDefault="00223D3C" w:rsidP="00C56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D3C" w:rsidRDefault="00223D3C" w:rsidP="00C56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D3C" w:rsidRDefault="00223D3C" w:rsidP="00C56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D3C" w:rsidRDefault="00223D3C" w:rsidP="00C56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D3C" w:rsidRDefault="00223D3C" w:rsidP="00C56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D3C" w:rsidRDefault="00223D3C" w:rsidP="00C56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D3C" w:rsidRDefault="00223D3C" w:rsidP="00C56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D3C" w:rsidRDefault="00223D3C" w:rsidP="00C56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D3C" w:rsidRDefault="00223D3C" w:rsidP="00C56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D3C" w:rsidRDefault="00223D3C" w:rsidP="00C56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D3C" w:rsidRDefault="00223D3C" w:rsidP="00C56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D3C" w:rsidRDefault="00223D3C" w:rsidP="00C56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D3C" w:rsidRDefault="00223D3C" w:rsidP="00C56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D3C" w:rsidRDefault="00223D3C" w:rsidP="00C56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D3C" w:rsidRDefault="00223D3C" w:rsidP="00C56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D3C" w:rsidRDefault="00223D3C" w:rsidP="00C56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D3C" w:rsidRDefault="00223D3C" w:rsidP="00C56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D3C" w:rsidRDefault="00223D3C" w:rsidP="00C56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D3C" w:rsidRDefault="00223D3C" w:rsidP="00C56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D3C" w:rsidRDefault="00223D3C" w:rsidP="00C56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D3C" w:rsidRDefault="00223D3C" w:rsidP="00C56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D3C" w:rsidRDefault="00223D3C" w:rsidP="00C56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D3C" w:rsidRDefault="00223D3C" w:rsidP="00C56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D3C" w:rsidRDefault="00223D3C" w:rsidP="00C56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D3C" w:rsidRDefault="00223D3C" w:rsidP="00C56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D3C" w:rsidRDefault="00223D3C" w:rsidP="00C56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D3C" w:rsidRDefault="00223D3C" w:rsidP="00C56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D3C" w:rsidRDefault="00223D3C" w:rsidP="00C56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3D3C" w:rsidRPr="00223D3C" w:rsidRDefault="00223D3C" w:rsidP="00223D3C">
      <w:pPr>
        <w:shd w:val="clear" w:color="auto" w:fill="FFFFFF"/>
        <w:spacing w:after="0" w:line="240" w:lineRule="auto"/>
        <w:ind w:right="1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Беседа</w:t>
      </w:r>
    </w:p>
    <w:p w:rsidR="00223D3C" w:rsidRPr="00223D3C" w:rsidRDefault="00223D3C" w:rsidP="00223D3C">
      <w:pPr>
        <w:shd w:val="clear" w:color="auto" w:fill="FFFFFF"/>
        <w:spacing w:after="0" w:line="240" w:lineRule="auto"/>
        <w:ind w:right="6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223D3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«Если ты потерялся на улице?»</w:t>
      </w:r>
    </w:p>
    <w:p w:rsidR="00223D3C" w:rsidRPr="00223D3C" w:rsidRDefault="00223D3C" w:rsidP="00223D3C">
      <w:pPr>
        <w:shd w:val="clear" w:color="auto" w:fill="FFFFFF"/>
        <w:spacing w:after="0" w:line="240" w:lineRule="auto"/>
        <w:ind w:right="12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23D3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        </w:t>
      </w:r>
      <w:r w:rsidRPr="00223D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Закрепить        с        детьми        основные        правила        поведения        в        ситуации</w:t>
      </w:r>
    </w:p>
    <w:p w:rsidR="00223D3C" w:rsidRPr="00223D3C" w:rsidRDefault="00223D3C" w:rsidP="00223D3C">
      <w:pPr>
        <w:shd w:val="clear" w:color="auto" w:fill="FFFFFF"/>
        <w:spacing w:after="0" w:line="240" w:lineRule="auto"/>
        <w:ind w:left="10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«Если ты потерялся на улице?».</w:t>
      </w:r>
    </w:p>
    <w:p w:rsidR="00223D3C" w:rsidRPr="00223D3C" w:rsidRDefault="00223D3C" w:rsidP="00223D3C">
      <w:pPr>
        <w:shd w:val="clear" w:color="auto" w:fill="FFFFFF"/>
        <w:spacing w:after="0" w:line="240" w:lineRule="auto"/>
        <w:ind w:left="104" w:right="11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должны усвоить, что если они потерялись на улице, то обращаться за помощью можно не к любому взрослому, а только, например, к милиционеру, продавцу, женщине с ребенком.</w:t>
      </w:r>
    </w:p>
    <w:p w:rsidR="00223D3C" w:rsidRPr="00223D3C" w:rsidRDefault="00223D3C" w:rsidP="00223D3C">
      <w:pPr>
        <w:shd w:val="clear" w:color="auto" w:fill="FFFFFF"/>
        <w:spacing w:after="0" w:line="240" w:lineRule="auto"/>
        <w:ind w:left="10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23D3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Материал</w:t>
      </w:r>
      <w:r w:rsidRPr="00223D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плоскостные фигуры девочки и мальчика – героев рассказа</w:t>
      </w:r>
    </w:p>
    <w:p w:rsidR="00223D3C" w:rsidRPr="00223D3C" w:rsidRDefault="00223D3C" w:rsidP="00223D3C">
      <w:pPr>
        <w:shd w:val="clear" w:color="auto" w:fill="FFFFFF"/>
        <w:spacing w:after="0" w:line="240" w:lineRule="auto"/>
        <w:ind w:left="104" w:right="11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«Белая грустная собака» из книги А.Волкова «Звонят! Откройте дверь?». Картинки к игре «Посмотри – подумай – объясни», схемы правил поведения, картины «Улицы города».</w:t>
      </w:r>
    </w:p>
    <w:p w:rsidR="00223D3C" w:rsidRPr="00223D3C" w:rsidRDefault="00223D3C" w:rsidP="00223D3C">
      <w:pPr>
        <w:shd w:val="clear" w:color="auto" w:fill="FFFFFF"/>
        <w:spacing w:after="0" w:line="240" w:lineRule="auto"/>
        <w:ind w:left="17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23D3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занятия:</w:t>
      </w:r>
    </w:p>
    <w:p w:rsidR="00223D3C" w:rsidRPr="00223D3C" w:rsidRDefault="00223D3C" w:rsidP="00223D3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604"/>
        <w:rPr>
          <w:rFonts w:ascii="Times New Roman" w:eastAsia="Times New Roman" w:hAnsi="Times New Roman" w:cs="Times New Roman"/>
          <w:color w:val="000000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Прибегает старенькая бабушка.</w:t>
      </w:r>
    </w:p>
    <w:p w:rsidR="00223D3C" w:rsidRPr="00223D3C" w:rsidRDefault="00223D3C" w:rsidP="00223D3C">
      <w:pPr>
        <w:numPr>
          <w:ilvl w:val="0"/>
          <w:numId w:val="7"/>
        </w:numPr>
        <w:shd w:val="clear" w:color="auto" w:fill="FFFFFF"/>
        <w:spacing w:before="30" w:after="30" w:line="240" w:lineRule="auto"/>
        <w:ind w:left="104" w:right="118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Ой, ребята, вы мою Анечку видели? На минутку оставила её возле магазина, вернулась, а её нет.</w:t>
      </w:r>
    </w:p>
    <w:p w:rsidR="00223D3C" w:rsidRPr="00223D3C" w:rsidRDefault="00223D3C" w:rsidP="00223D3C">
      <w:pPr>
        <w:shd w:val="clear" w:color="auto" w:fill="FFFFFF"/>
        <w:spacing w:after="0" w:line="240" w:lineRule="auto"/>
        <w:ind w:left="10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23D3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 </w:t>
      </w:r>
      <w:r w:rsidRPr="00223D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Нет, мы не видели Анечку.</w:t>
      </w:r>
    </w:p>
    <w:p w:rsidR="00223D3C" w:rsidRPr="00223D3C" w:rsidRDefault="00223D3C" w:rsidP="00223D3C">
      <w:pPr>
        <w:shd w:val="clear" w:color="auto" w:fill="FFFFFF"/>
        <w:spacing w:after="0" w:line="240" w:lineRule="auto"/>
        <w:ind w:left="10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Бабушка: Куда же она подевалась? - (охает бабушка.)</w:t>
      </w:r>
    </w:p>
    <w:p w:rsidR="00223D3C" w:rsidRPr="00223D3C" w:rsidRDefault="00223D3C" w:rsidP="00223D3C">
      <w:pPr>
        <w:numPr>
          <w:ilvl w:val="0"/>
          <w:numId w:val="8"/>
        </w:numPr>
        <w:shd w:val="clear" w:color="auto" w:fill="FFFFFF"/>
        <w:spacing w:before="30" w:after="30" w:line="240" w:lineRule="auto"/>
        <w:ind w:left="46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Помогите, пожалуйста, ее найти!</w:t>
      </w:r>
    </w:p>
    <w:p w:rsidR="00223D3C" w:rsidRPr="00223D3C" w:rsidRDefault="00223D3C" w:rsidP="00223D3C">
      <w:pPr>
        <w:shd w:val="clear" w:color="auto" w:fill="FFFFFF"/>
        <w:spacing w:after="0" w:line="240" w:lineRule="auto"/>
        <w:ind w:left="104" w:right="11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23D3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 </w:t>
      </w:r>
      <w:r w:rsidRPr="00223D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 переживай так бабушка, мы твою внученьку обязательно найдем. </w:t>
      </w:r>
      <w:proofErr w:type="gramStart"/>
      <w:r w:rsidRPr="00223D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Правда</w:t>
      </w:r>
      <w:proofErr w:type="gramEnd"/>
      <w:r w:rsidRPr="00223D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же ребята? (да).</w:t>
      </w:r>
    </w:p>
    <w:p w:rsidR="00223D3C" w:rsidRPr="00223D3C" w:rsidRDefault="00223D3C" w:rsidP="00223D3C">
      <w:pPr>
        <w:numPr>
          <w:ilvl w:val="0"/>
          <w:numId w:val="9"/>
        </w:numPr>
        <w:shd w:val="clear" w:color="auto" w:fill="FFFFFF"/>
        <w:spacing w:before="30" w:after="30" w:line="240" w:lineRule="auto"/>
        <w:ind w:left="46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Отправимся к тому магазину, где бабушка оставила свою внучку.</w:t>
      </w:r>
    </w:p>
    <w:p w:rsidR="00223D3C" w:rsidRPr="00223D3C" w:rsidRDefault="00223D3C" w:rsidP="00223D3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64"/>
        <w:rPr>
          <w:rFonts w:ascii="Times New Roman" w:eastAsia="Times New Roman" w:hAnsi="Times New Roman" w:cs="Times New Roman"/>
          <w:color w:val="000000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Выставляется картина «Магазин».</w:t>
      </w:r>
    </w:p>
    <w:p w:rsidR="00223D3C" w:rsidRPr="00223D3C" w:rsidRDefault="00223D3C" w:rsidP="00223D3C">
      <w:pPr>
        <w:shd w:val="clear" w:color="auto" w:fill="FFFFFF"/>
        <w:spacing w:after="0" w:line="240" w:lineRule="auto"/>
        <w:ind w:left="104"/>
        <w:rPr>
          <w:rFonts w:ascii="Times New Roman" w:eastAsia="Times New Roman" w:hAnsi="Times New Roman" w:cs="Times New Roman"/>
          <w:color w:val="000000"/>
          <w:lang w:eastAsia="ru-RU"/>
        </w:rPr>
      </w:pPr>
      <w:r w:rsidRPr="00223D3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 </w:t>
      </w:r>
      <w:r w:rsidRPr="00223D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Ребята, скажите, кто-нибудь из вас терялся? (ответы детей).</w:t>
      </w:r>
    </w:p>
    <w:p w:rsidR="00223D3C" w:rsidRPr="00223D3C" w:rsidRDefault="00223D3C" w:rsidP="00223D3C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462"/>
        <w:rPr>
          <w:rFonts w:ascii="Times New Roman" w:eastAsia="Times New Roman" w:hAnsi="Times New Roman" w:cs="Times New Roman"/>
          <w:color w:val="000000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вы при этом чувствовали?</w:t>
      </w:r>
    </w:p>
    <w:p w:rsidR="00223D3C" w:rsidRPr="00223D3C" w:rsidRDefault="00223D3C" w:rsidP="00223D3C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462"/>
        <w:rPr>
          <w:rFonts w:ascii="Times New Roman" w:eastAsia="Times New Roman" w:hAnsi="Times New Roman" w:cs="Times New Roman"/>
          <w:color w:val="000000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выходили из этого положения?</w:t>
      </w:r>
    </w:p>
    <w:p w:rsidR="00223D3C" w:rsidRPr="00223D3C" w:rsidRDefault="00223D3C" w:rsidP="00223D3C">
      <w:pPr>
        <w:shd w:val="clear" w:color="auto" w:fill="FFFFFF"/>
        <w:spacing w:after="0" w:line="240" w:lineRule="auto"/>
        <w:ind w:left="104" w:right="1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из детей никогда не попадал в такую ситуацию, то воспитатель предлагает детям представить и рассказать свои действия.</w:t>
      </w:r>
    </w:p>
    <w:p w:rsidR="00223D3C" w:rsidRPr="00223D3C" w:rsidRDefault="00223D3C" w:rsidP="00223D3C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462"/>
        <w:rPr>
          <w:rFonts w:ascii="Times New Roman" w:eastAsia="Times New Roman" w:hAnsi="Times New Roman" w:cs="Times New Roman"/>
          <w:color w:val="000000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бы вы потерялись?</w:t>
      </w:r>
    </w:p>
    <w:p w:rsidR="00223D3C" w:rsidRPr="00223D3C" w:rsidRDefault="00223D3C" w:rsidP="00223D3C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462"/>
        <w:rPr>
          <w:rFonts w:ascii="Times New Roman" w:eastAsia="Times New Roman" w:hAnsi="Times New Roman" w:cs="Times New Roman"/>
          <w:color w:val="000000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 оказались вдали от своего дома?</w:t>
      </w:r>
    </w:p>
    <w:p w:rsidR="00223D3C" w:rsidRPr="00223D3C" w:rsidRDefault="00223D3C" w:rsidP="00223D3C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462"/>
        <w:rPr>
          <w:rFonts w:ascii="Times New Roman" w:eastAsia="Times New Roman" w:hAnsi="Times New Roman" w:cs="Times New Roman"/>
          <w:color w:val="000000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необходимо делать в первую очередь? (Ответы детей).</w:t>
      </w:r>
    </w:p>
    <w:p w:rsidR="00223D3C" w:rsidRPr="00223D3C" w:rsidRDefault="00223D3C" w:rsidP="00223D3C">
      <w:pPr>
        <w:shd w:val="clear" w:color="auto" w:fill="FFFFFF"/>
        <w:spacing w:after="0" w:line="240" w:lineRule="auto"/>
        <w:ind w:left="104" w:right="1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23D3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 </w:t>
      </w:r>
      <w:r w:rsidRPr="00223D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Прежде </w:t>
      </w:r>
      <w:proofErr w:type="gramStart"/>
      <w:r w:rsidRPr="00223D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всего</w:t>
      </w:r>
      <w:proofErr w:type="gramEnd"/>
      <w:r w:rsidRPr="00223D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 нужно пугаться и плакать. Вокруг тебя всегда есть люди.</w:t>
      </w:r>
    </w:p>
    <w:p w:rsidR="00223D3C" w:rsidRPr="00223D3C" w:rsidRDefault="00223D3C" w:rsidP="00223D3C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462"/>
        <w:rPr>
          <w:rFonts w:ascii="Times New Roman" w:eastAsia="Times New Roman" w:hAnsi="Times New Roman" w:cs="Times New Roman"/>
          <w:color w:val="000000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вы думаете, к кому можно обратиться за помощью? (Ответы).</w:t>
      </w:r>
    </w:p>
    <w:p w:rsidR="00223D3C" w:rsidRPr="00223D3C" w:rsidRDefault="00223D3C" w:rsidP="00223D3C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104" w:right="106" w:firstLine="90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Лучше всего подойти к милиционеру. Но если его по близости нет, то можно подойти к тетям, бабушкам, которые гуляют во дворе с детьми. Но, чтобы люди смогли вам помочь, недостаточно назвать свое имя. Необходимо четко знать свою фамилию, наизусть выучить свой домашний адрес: улицу, номер дома, квартиры. И очень хорошо, если вы знаете свой номер телефона (Повторение с детьми – домашний адрес, телефон).</w:t>
      </w:r>
    </w:p>
    <w:p w:rsidR="00223D3C" w:rsidRPr="00223D3C" w:rsidRDefault="00223D3C" w:rsidP="00223D3C">
      <w:pPr>
        <w:shd w:val="clear" w:color="auto" w:fill="FFFFFF"/>
        <w:spacing w:after="0" w:line="240" w:lineRule="auto"/>
        <w:ind w:left="104" w:right="130" w:firstLine="7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 . Предложить детям лабиринт « Какая дорожка маму к деткам? Раскрась эту дорожку».</w:t>
      </w:r>
    </w:p>
    <w:p w:rsidR="00223D3C" w:rsidRPr="00223D3C" w:rsidRDefault="00223D3C" w:rsidP="00223D3C">
      <w:pPr>
        <w:shd w:val="clear" w:color="auto" w:fill="FFFFFF"/>
        <w:spacing w:after="0" w:line="240" w:lineRule="auto"/>
        <w:ind w:left="104" w:right="11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23D3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Воспитатель: </w:t>
      </w:r>
      <w:r w:rsidRPr="00223D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Молодцы, ребята, все справились с заданием. Помогли маме найти своих деток.</w:t>
      </w:r>
    </w:p>
    <w:p w:rsidR="00223D3C" w:rsidRPr="00223D3C" w:rsidRDefault="00223D3C" w:rsidP="00223D3C">
      <w:pPr>
        <w:shd w:val="clear" w:color="auto" w:fill="FFFFFF"/>
        <w:spacing w:after="0" w:line="240" w:lineRule="auto"/>
        <w:ind w:left="17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4. </w:t>
      </w:r>
      <w:r w:rsidRPr="00223D3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 </w:t>
      </w:r>
      <w:r w:rsidRPr="00223D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Ой! Ребята, посмотрите, милиционер ведет нашу Анечку.</w:t>
      </w:r>
    </w:p>
    <w:p w:rsidR="00223D3C" w:rsidRPr="00223D3C" w:rsidRDefault="00223D3C" w:rsidP="00223D3C">
      <w:pPr>
        <w:shd w:val="clear" w:color="auto" w:fill="FFFFFF"/>
        <w:spacing w:after="0" w:line="240" w:lineRule="auto"/>
        <w:ind w:left="174"/>
        <w:rPr>
          <w:rFonts w:ascii="Times New Roman" w:eastAsia="Times New Roman" w:hAnsi="Times New Roman" w:cs="Times New Roman"/>
          <w:color w:val="000000"/>
          <w:lang w:eastAsia="ru-RU"/>
        </w:rPr>
      </w:pPr>
      <w:r w:rsidRPr="00223D3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 </w:t>
      </w:r>
      <w:r w:rsidRPr="00223D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Анечка, ты зачем ушла от магазина?</w:t>
      </w:r>
    </w:p>
    <w:p w:rsidR="00223D3C" w:rsidRPr="00223D3C" w:rsidRDefault="00223D3C" w:rsidP="00223D3C">
      <w:pPr>
        <w:shd w:val="clear" w:color="auto" w:fill="FFFFFF"/>
        <w:spacing w:after="0" w:line="240" w:lineRule="auto"/>
        <w:ind w:left="104" w:right="1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Аня: Я хотела собачку погладить – белую, грустную, а она убежала. И я пошла её </w:t>
      </w:r>
      <w:proofErr w:type="gramStart"/>
      <w:r w:rsidRPr="00223D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искать</w:t>
      </w:r>
      <w:proofErr w:type="gramEnd"/>
      <w:r w:rsidRPr="00223D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223D3C" w:rsidRPr="00223D3C" w:rsidRDefault="00223D3C" w:rsidP="00223D3C">
      <w:pPr>
        <w:shd w:val="clear" w:color="auto" w:fill="FFFFFF"/>
        <w:spacing w:after="0" w:line="240" w:lineRule="auto"/>
        <w:ind w:left="10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23D3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 </w:t>
      </w:r>
      <w:r w:rsidRPr="00223D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Нельзя уходить от того места, где тебя оставила бабушка.</w:t>
      </w:r>
    </w:p>
    <w:p w:rsidR="00223D3C" w:rsidRPr="00223D3C" w:rsidRDefault="00223D3C" w:rsidP="00223D3C">
      <w:pPr>
        <w:shd w:val="clear" w:color="auto" w:fill="FFFFFF"/>
        <w:spacing w:after="0" w:line="480" w:lineRule="auto"/>
        <w:ind w:left="1924" w:right="5150"/>
        <w:rPr>
          <w:rFonts w:ascii="Times New Roman" w:eastAsia="Times New Roman" w:hAnsi="Times New Roman" w:cs="Times New Roman"/>
          <w:color w:val="000000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городу, по улице</w:t>
      </w:r>
      <w:proofErr w:type="gramStart"/>
      <w:r w:rsidRPr="00223D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</w:t>
      </w:r>
      <w:proofErr w:type="gramEnd"/>
      <w:r w:rsidRPr="00223D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 ходят просто так:</w:t>
      </w:r>
    </w:p>
    <w:p w:rsidR="00223D3C" w:rsidRPr="00223D3C" w:rsidRDefault="00223D3C" w:rsidP="00223D3C">
      <w:pPr>
        <w:shd w:val="clear" w:color="auto" w:fill="FFFFFF"/>
        <w:spacing w:after="0" w:line="480" w:lineRule="auto"/>
        <w:ind w:left="1924" w:right="4552"/>
        <w:rPr>
          <w:rFonts w:ascii="Times New Roman" w:eastAsia="Times New Roman" w:hAnsi="Times New Roman" w:cs="Times New Roman"/>
          <w:color w:val="000000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Когда не знаешь правила, Легко попасть впросак.</w:t>
      </w:r>
    </w:p>
    <w:p w:rsidR="00223D3C" w:rsidRPr="00223D3C" w:rsidRDefault="00223D3C" w:rsidP="00223D3C">
      <w:pPr>
        <w:shd w:val="clear" w:color="auto" w:fill="FFFFFF"/>
        <w:spacing w:after="0" w:line="480" w:lineRule="auto"/>
        <w:ind w:left="1924" w:right="3964"/>
        <w:rPr>
          <w:rFonts w:ascii="Times New Roman" w:eastAsia="Times New Roman" w:hAnsi="Times New Roman" w:cs="Times New Roman"/>
          <w:color w:val="000000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время будь внимательным</w:t>
      </w:r>
      <w:proofErr w:type="gramStart"/>
      <w:r w:rsidRPr="00223D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</w:t>
      </w:r>
      <w:proofErr w:type="gramEnd"/>
      <w:r w:rsidRPr="00223D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помни наперед:</w:t>
      </w:r>
    </w:p>
    <w:p w:rsidR="00223D3C" w:rsidRPr="00223D3C" w:rsidRDefault="00223D3C" w:rsidP="00223D3C">
      <w:pPr>
        <w:shd w:val="clear" w:color="auto" w:fill="FFFFFF"/>
        <w:spacing w:after="0" w:line="480" w:lineRule="auto"/>
        <w:ind w:left="1924" w:right="4934"/>
        <w:rPr>
          <w:rFonts w:ascii="Times New Roman" w:eastAsia="Times New Roman" w:hAnsi="Times New Roman" w:cs="Times New Roman"/>
          <w:color w:val="000000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 мамы или бабушки</w:t>
      </w:r>
      <w:proofErr w:type="gramStart"/>
      <w:r w:rsidRPr="00223D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</w:t>
      </w:r>
      <w:proofErr w:type="gramEnd"/>
      <w:r w:rsidRPr="00223D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шагу наутек!</w:t>
      </w:r>
    </w:p>
    <w:p w:rsidR="00223D3C" w:rsidRPr="00223D3C" w:rsidRDefault="00223D3C" w:rsidP="00223D3C">
      <w:pPr>
        <w:shd w:val="clear" w:color="auto" w:fill="FFFFFF"/>
        <w:spacing w:after="0" w:line="240" w:lineRule="auto"/>
        <w:ind w:left="10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Аня: Я все поняла, и больше никогда не буду убегать.</w:t>
      </w:r>
    </w:p>
    <w:p w:rsidR="00223D3C" w:rsidRPr="00223D3C" w:rsidRDefault="00223D3C" w:rsidP="00223D3C">
      <w:pPr>
        <w:shd w:val="clear" w:color="auto" w:fill="FFFFFF"/>
        <w:spacing w:after="0" w:line="240" w:lineRule="auto"/>
        <w:ind w:left="174"/>
        <w:rPr>
          <w:rFonts w:ascii="Times New Roman" w:eastAsia="Times New Roman" w:hAnsi="Times New Roman" w:cs="Times New Roman"/>
          <w:color w:val="000000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Итог занятия.</w:t>
      </w:r>
    </w:p>
    <w:p w:rsidR="00223D3C" w:rsidRPr="00223D3C" w:rsidRDefault="00223D3C" w:rsidP="00223D3C">
      <w:pPr>
        <w:shd w:val="clear" w:color="auto" w:fill="FFFFFF"/>
        <w:spacing w:after="0" w:line="240" w:lineRule="auto"/>
        <w:ind w:left="104" w:right="11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Воспитатель. Дети, давайте повторим и запомним главные правила поведения «Что делать, если ты потерялся?» (При повторении каждого правила выставляются схемы.)</w:t>
      </w:r>
    </w:p>
    <w:p w:rsidR="00223D3C" w:rsidRPr="00223D3C" w:rsidRDefault="00223D3C" w:rsidP="00223D3C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464"/>
        <w:rPr>
          <w:rFonts w:ascii="Times New Roman" w:eastAsia="Times New Roman" w:hAnsi="Times New Roman" w:cs="Times New Roman"/>
          <w:color w:val="000000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Никогда не отходи далеко от взрослых.</w:t>
      </w:r>
    </w:p>
    <w:p w:rsidR="00223D3C" w:rsidRPr="00223D3C" w:rsidRDefault="00223D3C" w:rsidP="00223D3C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464"/>
        <w:rPr>
          <w:rFonts w:ascii="Times New Roman" w:eastAsia="Times New Roman" w:hAnsi="Times New Roman" w:cs="Times New Roman"/>
          <w:color w:val="000000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ты потерялся, не пугайся и не плачь.</w:t>
      </w:r>
    </w:p>
    <w:p w:rsidR="00223D3C" w:rsidRPr="00223D3C" w:rsidRDefault="00223D3C" w:rsidP="00223D3C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464"/>
        <w:rPr>
          <w:rFonts w:ascii="Times New Roman" w:eastAsia="Times New Roman" w:hAnsi="Times New Roman" w:cs="Times New Roman"/>
          <w:color w:val="000000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Подойди к милиционеру или женщине с ребенком.</w:t>
      </w:r>
    </w:p>
    <w:p w:rsidR="00223D3C" w:rsidRPr="00223D3C" w:rsidRDefault="00223D3C" w:rsidP="00223D3C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464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223D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Знай</w:t>
      </w:r>
      <w:proofErr w:type="gramEnd"/>
      <w:r w:rsidRPr="00223D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свое имя, фамилию, адрес, телефон (это тебе очень поможет).</w:t>
      </w:r>
    </w:p>
    <w:p w:rsidR="00223D3C" w:rsidRPr="00223D3C" w:rsidRDefault="00223D3C" w:rsidP="00223D3C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464"/>
        <w:rPr>
          <w:rFonts w:ascii="Times New Roman" w:eastAsia="Times New Roman" w:hAnsi="Times New Roman" w:cs="Times New Roman"/>
          <w:color w:val="000000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самое главное – не уходи с того места, где тебя оставили!</w:t>
      </w:r>
    </w:p>
    <w:p w:rsidR="00223D3C" w:rsidRPr="00223D3C" w:rsidRDefault="00223D3C" w:rsidP="00C568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20A7" w:rsidRDefault="001820A7" w:rsidP="00591C7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23D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23D3C" w:rsidRDefault="00223D3C" w:rsidP="00591C7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23D3C" w:rsidRDefault="00223D3C" w:rsidP="00591C7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23D3C" w:rsidRDefault="00223D3C" w:rsidP="00591C7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23D3C" w:rsidRDefault="00223D3C" w:rsidP="00591C7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23D3C" w:rsidRDefault="00223D3C" w:rsidP="00591C7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23D3C" w:rsidRDefault="00223D3C" w:rsidP="00591C7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23D3C" w:rsidRDefault="00223D3C" w:rsidP="00591C7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23D3C" w:rsidRDefault="00223D3C" w:rsidP="00223D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23D3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Конспект занят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ия по рисованию « Транспорт на наших улицах </w:t>
      </w:r>
      <w:r w:rsidRPr="00223D3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:rsidR="00223D3C" w:rsidRDefault="00223D3C" w:rsidP="00223D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23D3C" w:rsidRPr="00223D3C" w:rsidRDefault="00223D3C" w:rsidP="00223D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</w:t>
      </w:r>
      <w:r w:rsidRPr="00223D3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4F4F4"/>
          <w:lang w:eastAsia="ru-RU"/>
        </w:rPr>
        <w:t>Программные задачи: </w:t>
      </w:r>
      <w:r w:rsidRPr="00223D3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Формировать умение изображать различные виды транспорта, их форму, строение, пропорции</w:t>
      </w:r>
      <w:proofErr w:type="gramStart"/>
      <w:r w:rsidRPr="00223D3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,</w:t>
      </w:r>
      <w:proofErr w:type="gramEnd"/>
      <w:r w:rsidRPr="00223D3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закреплять умение </w:t>
      </w:r>
      <w:r w:rsidRPr="00223D3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рисовать крупно</w:t>
      </w:r>
      <w:r w:rsidRPr="00223D3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</w:t>
      </w:r>
      <w:r w:rsidRPr="00223D3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развивать умение дополнять рисунок характерными деталями, доводить замысел до конца, оценивать свою работу ,воспитывать доброжелательное, уважительное отношение друг к другу, взаимоуважение; воспитывать самостоятельность, аккуратность в работе.</w:t>
      </w:r>
    </w:p>
    <w:p w:rsidR="00223D3C" w:rsidRPr="00223D3C" w:rsidRDefault="00223D3C" w:rsidP="00223D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Предварительная работа: беседы: «На чем </w:t>
      </w:r>
      <w:r w:rsidRPr="00223D3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люди ездят</w:t>
      </w:r>
      <w:r w:rsidRPr="00223D3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?», «Какой бывает транспорт?». Чтение и рассматривание детских энциклопедий  «Автомобили»</w:t>
      </w:r>
      <w:proofErr w:type="gramStart"/>
      <w:r w:rsidRPr="00223D3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,</w:t>
      </w:r>
      <w:proofErr w:type="gramEnd"/>
      <w:r w:rsidRPr="00223D3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«Транспорт», чтение художественных произведений Н. Носов «Автомобиль».</w:t>
      </w:r>
    </w:p>
    <w:p w:rsidR="00223D3C" w:rsidRPr="00223D3C" w:rsidRDefault="00223D3C" w:rsidP="00223D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Материалы и оборудование: Картинки с изображением разнообразных транспортных средств, альбомные листы, простые графитовые и цветные карандаши на каждого ребенка.</w:t>
      </w:r>
    </w:p>
    <w:p w:rsidR="00223D3C" w:rsidRPr="00223D3C" w:rsidRDefault="00223D3C" w:rsidP="00223D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223D3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Ход деятельности</w:t>
      </w:r>
    </w:p>
    <w:p w:rsidR="00223D3C" w:rsidRPr="00223D3C" w:rsidRDefault="00223D3C" w:rsidP="00223D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1. Вводная часть (мотивационный, </w:t>
      </w:r>
      <w:r w:rsidRPr="00223D3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подготовительный этап</w:t>
      </w:r>
      <w:r w:rsidRPr="00223D3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):</w:t>
      </w:r>
    </w:p>
    <w:p w:rsidR="00223D3C" w:rsidRPr="00223D3C" w:rsidRDefault="00223D3C" w:rsidP="00223D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Воспитатель: Ребята, многие из вас вместе с родителями путешествовали, ездили отдыхать в отпуск, в гости к родственникам. (Ответы детей)</w:t>
      </w:r>
    </w:p>
    <w:p w:rsidR="00223D3C" w:rsidRPr="00223D3C" w:rsidRDefault="00223D3C" w:rsidP="00223D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Воспитатель: Ребята, послушайте загадку, с помощью которой вы сможете узнать, о чем мы сегодня будем разговаривать на нашем занятии.</w:t>
      </w:r>
    </w:p>
    <w:p w:rsidR="00223D3C" w:rsidRPr="00223D3C" w:rsidRDefault="00223D3C" w:rsidP="00223D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Есть и водный, и воздушный,</w:t>
      </w:r>
    </w:p>
    <w:p w:rsidR="00223D3C" w:rsidRPr="00223D3C" w:rsidRDefault="00223D3C" w:rsidP="00223D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Тот, что движется по суше,</w:t>
      </w:r>
    </w:p>
    <w:p w:rsidR="00223D3C" w:rsidRPr="00223D3C" w:rsidRDefault="00223D3C" w:rsidP="00223D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Грузы возит и людей.</w:t>
      </w:r>
    </w:p>
    <w:p w:rsidR="00223D3C" w:rsidRPr="00223D3C" w:rsidRDefault="00223D3C" w:rsidP="00223D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Что это? Скажи скорей! (Транспорт)</w:t>
      </w:r>
    </w:p>
    <w:p w:rsidR="00223D3C" w:rsidRPr="00223D3C" w:rsidRDefault="00223D3C" w:rsidP="00223D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2. Основная часть (содержательный, деятельный этап):</w:t>
      </w:r>
    </w:p>
    <w:p w:rsidR="00223D3C" w:rsidRPr="00223D3C" w:rsidRDefault="00223D3C" w:rsidP="00223D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Воспитатель: Правильно ребята, это транспорт. Давайте вспомним, какой бывает транспорт? На чем мы ездим по земле? (Ответы детей)</w:t>
      </w:r>
    </w:p>
    <w:p w:rsidR="00223D3C" w:rsidRPr="00223D3C" w:rsidRDefault="00223D3C" w:rsidP="00223D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Воспитатель: Такой транспорт называется – наземный. А на чем мы плаваем? (Ответы детей)</w:t>
      </w:r>
    </w:p>
    <w:p w:rsidR="00223D3C" w:rsidRPr="00223D3C" w:rsidRDefault="00223D3C" w:rsidP="00223D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Воспитатель: Такой вид транспорта называется - водный. А на чем мы можем полететь по воздуху? (Ответы детей)</w:t>
      </w:r>
    </w:p>
    <w:p w:rsidR="00223D3C" w:rsidRPr="00223D3C" w:rsidRDefault="00223D3C" w:rsidP="00223D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Воспитатель: Такой транспорт называется воздушный. Теперь мы знаем, что есть наземный, водный и воздушный транспорт, т. е. </w:t>
      </w:r>
      <w:proofErr w:type="gramStart"/>
      <w:r w:rsidRPr="00223D3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мы</w:t>
      </w:r>
      <w:proofErr w:type="gramEnd"/>
      <w:r w:rsidRPr="00223D3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 можем поехать на машине по дороге, поплыть на пароходе по воде, полететь на самолете по воздуху. Ребята, как вы думаете, на чем лучше всего отправляться в путешествие, на каком виде транспорта?</w:t>
      </w:r>
    </w:p>
    <w:p w:rsidR="00223D3C" w:rsidRPr="00223D3C" w:rsidRDefault="00223D3C" w:rsidP="00223D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Воспитатель: Ребята, попробуем отгадать загадку:</w:t>
      </w:r>
    </w:p>
    <w:p w:rsidR="00223D3C" w:rsidRPr="00223D3C" w:rsidRDefault="00223D3C" w:rsidP="00223D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Не летает, не жужжит,</w:t>
      </w:r>
    </w:p>
    <w:p w:rsidR="00223D3C" w:rsidRPr="00223D3C" w:rsidRDefault="00223D3C" w:rsidP="00223D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Жук по улице бежит.</w:t>
      </w:r>
    </w:p>
    <w:p w:rsidR="00223D3C" w:rsidRPr="00223D3C" w:rsidRDefault="00223D3C" w:rsidP="00223D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И горят в глазах жука</w:t>
      </w:r>
    </w:p>
    <w:p w:rsidR="00223D3C" w:rsidRPr="00223D3C" w:rsidRDefault="00223D3C" w:rsidP="00223D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Два блестящих огонька. (Машина)</w:t>
      </w:r>
    </w:p>
    <w:p w:rsidR="00223D3C" w:rsidRPr="00223D3C" w:rsidRDefault="00223D3C" w:rsidP="00223D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Воспитатель: Правильно ребята, это машина. Машина – верный друг и помощник человека. Плохо пришлось бы человеку без машины. Для чего нужна человеку машина? (ответы детей)</w:t>
      </w:r>
    </w:p>
    <w:p w:rsidR="00223D3C" w:rsidRPr="00223D3C" w:rsidRDefault="00223D3C" w:rsidP="00223D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Воспитатель: Я вижу, вы любите путешествовать и кататься на машинах</w:t>
      </w:r>
      <w:proofErr w:type="gramStart"/>
      <w:r w:rsidRPr="00223D3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.</w:t>
      </w:r>
      <w:proofErr w:type="gramEnd"/>
      <w:r w:rsidRPr="00223D3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(</w:t>
      </w:r>
      <w:proofErr w:type="gramStart"/>
      <w:r w:rsidRPr="00223D3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д</w:t>
      </w:r>
      <w:proofErr w:type="gramEnd"/>
      <w:r w:rsidRPr="00223D3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а)</w:t>
      </w:r>
    </w:p>
    <w:p w:rsidR="00223D3C" w:rsidRPr="00223D3C" w:rsidRDefault="00223D3C" w:rsidP="00223D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Воспитатель: Ребята, давайте с вами рассмотрим транспорт. Из чего сделаны машины? (ответы детей)</w:t>
      </w:r>
    </w:p>
    <w:p w:rsidR="00223D3C" w:rsidRPr="00223D3C" w:rsidRDefault="00223D3C" w:rsidP="00223D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Воспитатель: Сколько колес у машины? (ответы детей)</w:t>
      </w:r>
    </w:p>
    <w:p w:rsidR="00223D3C" w:rsidRPr="00223D3C" w:rsidRDefault="00223D3C" w:rsidP="00223D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Воспитатель: Какой формы колеса? (ответы детей)</w:t>
      </w:r>
    </w:p>
    <w:p w:rsidR="00223D3C" w:rsidRPr="00223D3C" w:rsidRDefault="00223D3C" w:rsidP="00223D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lastRenderedPageBreak/>
        <w:t>Воспитатель: А из каких частей состоит самолет? (Из кабины, крыльев, хвоста и корпуса)</w:t>
      </w:r>
    </w:p>
    <w:p w:rsidR="00223D3C" w:rsidRPr="00223D3C" w:rsidRDefault="00223D3C" w:rsidP="00223D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Воспитатель: Ребята, кто управляет самолетом? (Пилот)</w:t>
      </w:r>
    </w:p>
    <w:p w:rsidR="00223D3C" w:rsidRPr="00223D3C" w:rsidRDefault="00223D3C" w:rsidP="00223D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Воспитатель: Ребята, вы хотите попробовать сделать такие интересные машины? (да)</w:t>
      </w:r>
    </w:p>
    <w:p w:rsidR="00223D3C" w:rsidRPr="00223D3C" w:rsidRDefault="00223D3C" w:rsidP="00223D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Воспитатель: Ребята, давайте с вами немножко разомнемся:</w:t>
      </w:r>
    </w:p>
    <w:p w:rsidR="00223D3C" w:rsidRPr="00223D3C" w:rsidRDefault="00223D3C" w:rsidP="00223D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Физкультминутка «Самолет»</w:t>
      </w:r>
    </w:p>
    <w:p w:rsidR="00223D3C" w:rsidRPr="00223D3C" w:rsidRDefault="00223D3C" w:rsidP="00223D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Руки ставим мы вразлет: (руки в стороны.)</w:t>
      </w:r>
    </w:p>
    <w:p w:rsidR="00223D3C" w:rsidRPr="00223D3C" w:rsidRDefault="00223D3C" w:rsidP="00223D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Появился самолет (полетели как самолеты.)</w:t>
      </w:r>
    </w:p>
    <w:p w:rsidR="00223D3C" w:rsidRPr="00223D3C" w:rsidRDefault="00223D3C" w:rsidP="00223D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Мах крылом туда-сюда, (наклоны </w:t>
      </w:r>
      <w:proofErr w:type="spellStart"/>
      <w:r w:rsidRPr="00223D3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влево-вправо</w:t>
      </w:r>
      <w:proofErr w:type="spellEnd"/>
      <w:r w:rsidRPr="00223D3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.)</w:t>
      </w:r>
    </w:p>
    <w:p w:rsidR="00223D3C" w:rsidRPr="00223D3C" w:rsidRDefault="00223D3C" w:rsidP="00223D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Делай «раз» и делай «два» (повороты </w:t>
      </w:r>
      <w:proofErr w:type="spellStart"/>
      <w:r w:rsidRPr="00223D3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влево-вправо</w:t>
      </w:r>
      <w:proofErr w:type="spellEnd"/>
      <w:r w:rsidRPr="00223D3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.)</w:t>
      </w:r>
    </w:p>
    <w:p w:rsidR="00223D3C" w:rsidRPr="00223D3C" w:rsidRDefault="00223D3C" w:rsidP="00223D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Раз и два, раз и два! (хлопаем в ладоши.)</w:t>
      </w:r>
    </w:p>
    <w:p w:rsidR="00223D3C" w:rsidRPr="00223D3C" w:rsidRDefault="00223D3C" w:rsidP="00223D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Руки в стороны держите, (руки в стороны.)</w:t>
      </w:r>
    </w:p>
    <w:p w:rsidR="00223D3C" w:rsidRPr="00223D3C" w:rsidRDefault="00223D3C" w:rsidP="00223D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 xml:space="preserve">Друг на друга посмотрите (повороты </w:t>
      </w:r>
      <w:proofErr w:type="spellStart"/>
      <w:r w:rsidRPr="00223D3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влево-вправо</w:t>
      </w:r>
      <w:proofErr w:type="spellEnd"/>
      <w:r w:rsidRPr="00223D3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.)</w:t>
      </w:r>
    </w:p>
    <w:p w:rsidR="00223D3C" w:rsidRPr="00223D3C" w:rsidRDefault="00223D3C" w:rsidP="00223D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Раз и два, раз и два! (прыжки на месте)</w:t>
      </w:r>
    </w:p>
    <w:p w:rsidR="00223D3C" w:rsidRPr="00223D3C" w:rsidRDefault="00223D3C" w:rsidP="00223D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Опустили руки вниз, (опустили руки)</w:t>
      </w:r>
    </w:p>
    <w:p w:rsidR="00223D3C" w:rsidRPr="00223D3C" w:rsidRDefault="00223D3C" w:rsidP="00223D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И на место все садись! (сели на места)</w:t>
      </w:r>
    </w:p>
    <w:p w:rsidR="00223D3C" w:rsidRPr="00223D3C" w:rsidRDefault="00223D3C" w:rsidP="00223D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Воспитатель: А сейчас, мы с вами отправимся в мастерскую, и будем изображать различные виды транспорта.</w:t>
      </w:r>
    </w:p>
    <w:p w:rsidR="00223D3C" w:rsidRPr="00223D3C" w:rsidRDefault="00223D3C" w:rsidP="00223D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 C чего всегда нужно начинать </w:t>
      </w:r>
      <w:r w:rsidRPr="00223D3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рисовать в центре</w:t>
      </w:r>
      <w:r w:rsidRPr="00223D3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223D3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(середине) листа, объект должен быть не слишком мелким, но и не слишком большим, на весь лист, вокруг него должно оставаться свободное место для изображения каких – либо дополнительных предметов, элементов, чтобы получилась единая тематическая композиция.</w:t>
      </w:r>
    </w:p>
    <w:p w:rsidR="00223D3C" w:rsidRPr="00223D3C" w:rsidRDefault="00223D3C" w:rsidP="00223D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Самостоятельная работа детей.</w:t>
      </w:r>
    </w:p>
    <w:p w:rsidR="00223D3C" w:rsidRPr="00223D3C" w:rsidRDefault="00223D3C" w:rsidP="00223D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3. Заключительная часть (рефлексивный этап):</w:t>
      </w:r>
    </w:p>
    <w:p w:rsidR="00223D3C" w:rsidRPr="00223D3C" w:rsidRDefault="00223D3C" w:rsidP="00223D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Воспитатель: Ребята, предлагаю рассмотреть ваши рисунки. Все они очень хороши. Как вы думаете, какой рисунок получился удачный (высказывания 2-3 детей с помощью воспитателя).</w:t>
      </w:r>
    </w:p>
    <w:p w:rsidR="00223D3C" w:rsidRPr="00223D3C" w:rsidRDefault="00223D3C" w:rsidP="00223D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Воспитатель: Вам самим понравились ваши рисунки? (Ответы детей)</w:t>
      </w:r>
    </w:p>
    <w:p w:rsidR="00223D3C" w:rsidRPr="00223D3C" w:rsidRDefault="00223D3C" w:rsidP="00223D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lang w:eastAsia="ru-RU"/>
        </w:rPr>
      </w:pPr>
      <w:r w:rsidRPr="00223D3C">
        <w:rPr>
          <w:rFonts w:ascii="Times New Roman" w:eastAsia="Times New Roman" w:hAnsi="Times New Roman" w:cs="Times New Roman"/>
          <w:color w:val="000000" w:themeColor="text1"/>
          <w:sz w:val="28"/>
          <w:lang w:eastAsia="ru-RU"/>
        </w:rPr>
        <w:t>Воспитатель: И мне очень понравились. Вы все сегодня очень постарались.</w:t>
      </w:r>
    </w:p>
    <w:p w:rsidR="00223D3C" w:rsidRPr="00223D3C" w:rsidRDefault="00223D3C" w:rsidP="00591C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23D3C" w:rsidRPr="00223D3C" w:rsidSect="006B4A56">
      <w:pgSz w:w="11906" w:h="16838"/>
      <w:pgMar w:top="720" w:right="720" w:bottom="720" w:left="720" w:header="708" w:footer="708" w:gutter="0"/>
      <w:pgBorders w:offsetFrom="page">
        <w:top w:val="confettiStreamers" w:sz="6" w:space="24" w:color="auto"/>
        <w:left w:val="confettiStreamers" w:sz="6" w:space="24" w:color="auto"/>
        <w:bottom w:val="confettiStreamers" w:sz="6" w:space="24" w:color="auto"/>
        <w:right w:val="confettiStreamers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56BBE"/>
    <w:multiLevelType w:val="multilevel"/>
    <w:tmpl w:val="6A72F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5A3136"/>
    <w:multiLevelType w:val="multilevel"/>
    <w:tmpl w:val="21229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B86165"/>
    <w:multiLevelType w:val="hybridMultilevel"/>
    <w:tmpl w:val="662E8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8D6BA7"/>
    <w:multiLevelType w:val="multilevel"/>
    <w:tmpl w:val="710A1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8151DA"/>
    <w:multiLevelType w:val="multilevel"/>
    <w:tmpl w:val="BD747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0A04D1"/>
    <w:multiLevelType w:val="hybridMultilevel"/>
    <w:tmpl w:val="EBFE37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09624D"/>
    <w:multiLevelType w:val="multilevel"/>
    <w:tmpl w:val="EE8C0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0F289B"/>
    <w:multiLevelType w:val="multilevel"/>
    <w:tmpl w:val="E6F613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7C0AD3"/>
    <w:multiLevelType w:val="multilevel"/>
    <w:tmpl w:val="EC32E6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0F046F"/>
    <w:multiLevelType w:val="multilevel"/>
    <w:tmpl w:val="971CA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880E8A"/>
    <w:multiLevelType w:val="multilevel"/>
    <w:tmpl w:val="E81C35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CD4585F"/>
    <w:multiLevelType w:val="multilevel"/>
    <w:tmpl w:val="03DA26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9EE72B9"/>
    <w:multiLevelType w:val="multilevel"/>
    <w:tmpl w:val="0C463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58601F"/>
    <w:multiLevelType w:val="multilevel"/>
    <w:tmpl w:val="80E8E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E6E7DE6"/>
    <w:multiLevelType w:val="multilevel"/>
    <w:tmpl w:val="4620A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F4C34A6"/>
    <w:multiLevelType w:val="multilevel"/>
    <w:tmpl w:val="DEDE7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083BDC"/>
    <w:multiLevelType w:val="multilevel"/>
    <w:tmpl w:val="44E8E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5013050"/>
    <w:multiLevelType w:val="multilevel"/>
    <w:tmpl w:val="65249F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C3D2073"/>
    <w:multiLevelType w:val="multilevel"/>
    <w:tmpl w:val="05F620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F3F133F"/>
    <w:multiLevelType w:val="multilevel"/>
    <w:tmpl w:val="387A0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07A4F79"/>
    <w:multiLevelType w:val="multilevel"/>
    <w:tmpl w:val="45727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7FB37F4"/>
    <w:multiLevelType w:val="multilevel"/>
    <w:tmpl w:val="862EF8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8"/>
  </w:num>
  <w:num w:numId="5">
    <w:abstractNumId w:val="17"/>
  </w:num>
  <w:num w:numId="6">
    <w:abstractNumId w:val="20"/>
  </w:num>
  <w:num w:numId="7">
    <w:abstractNumId w:val="6"/>
  </w:num>
  <w:num w:numId="8">
    <w:abstractNumId w:val="12"/>
  </w:num>
  <w:num w:numId="9">
    <w:abstractNumId w:val="0"/>
  </w:num>
  <w:num w:numId="10">
    <w:abstractNumId w:val="21"/>
  </w:num>
  <w:num w:numId="11">
    <w:abstractNumId w:val="1"/>
  </w:num>
  <w:num w:numId="12">
    <w:abstractNumId w:val="16"/>
  </w:num>
  <w:num w:numId="13">
    <w:abstractNumId w:val="14"/>
  </w:num>
  <w:num w:numId="14">
    <w:abstractNumId w:val="13"/>
  </w:num>
  <w:num w:numId="15">
    <w:abstractNumId w:val="3"/>
  </w:num>
  <w:num w:numId="16">
    <w:abstractNumId w:val="9"/>
  </w:num>
  <w:num w:numId="17">
    <w:abstractNumId w:val="15"/>
  </w:num>
  <w:num w:numId="18">
    <w:abstractNumId w:val="19"/>
  </w:num>
  <w:num w:numId="19">
    <w:abstractNumId w:val="8"/>
  </w:num>
  <w:num w:numId="20">
    <w:abstractNumId w:val="11"/>
  </w:num>
  <w:num w:numId="21">
    <w:abstractNumId w:val="10"/>
  </w:num>
  <w:num w:numId="22">
    <w:abstractNumId w:val="7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2FF3"/>
    <w:rsid w:val="00037F58"/>
    <w:rsid w:val="00040090"/>
    <w:rsid w:val="000C6518"/>
    <w:rsid w:val="00127188"/>
    <w:rsid w:val="001347BD"/>
    <w:rsid w:val="001820A7"/>
    <w:rsid w:val="001B683C"/>
    <w:rsid w:val="00223D3C"/>
    <w:rsid w:val="00251B18"/>
    <w:rsid w:val="00254ACF"/>
    <w:rsid w:val="002A53FA"/>
    <w:rsid w:val="00393464"/>
    <w:rsid w:val="003C1E3D"/>
    <w:rsid w:val="00403086"/>
    <w:rsid w:val="00423223"/>
    <w:rsid w:val="00441184"/>
    <w:rsid w:val="00445FB5"/>
    <w:rsid w:val="004468DF"/>
    <w:rsid w:val="0049390D"/>
    <w:rsid w:val="004A1E9D"/>
    <w:rsid w:val="004B0C60"/>
    <w:rsid w:val="004C1E0E"/>
    <w:rsid w:val="004E29A0"/>
    <w:rsid w:val="00530CC5"/>
    <w:rsid w:val="00591C70"/>
    <w:rsid w:val="005F795B"/>
    <w:rsid w:val="00634047"/>
    <w:rsid w:val="00635F15"/>
    <w:rsid w:val="00643141"/>
    <w:rsid w:val="006B4A56"/>
    <w:rsid w:val="006F55A1"/>
    <w:rsid w:val="00755FAC"/>
    <w:rsid w:val="007939CF"/>
    <w:rsid w:val="00806A9E"/>
    <w:rsid w:val="00861F1E"/>
    <w:rsid w:val="008626FD"/>
    <w:rsid w:val="008F3A75"/>
    <w:rsid w:val="00906625"/>
    <w:rsid w:val="009470D7"/>
    <w:rsid w:val="00964794"/>
    <w:rsid w:val="00982C04"/>
    <w:rsid w:val="009A3F1D"/>
    <w:rsid w:val="009E3AC7"/>
    <w:rsid w:val="00AC0310"/>
    <w:rsid w:val="00AC2F95"/>
    <w:rsid w:val="00B42671"/>
    <w:rsid w:val="00B7206E"/>
    <w:rsid w:val="00BD635A"/>
    <w:rsid w:val="00BE065A"/>
    <w:rsid w:val="00BF0FF0"/>
    <w:rsid w:val="00BF3941"/>
    <w:rsid w:val="00C51595"/>
    <w:rsid w:val="00C56825"/>
    <w:rsid w:val="00C5738F"/>
    <w:rsid w:val="00C97719"/>
    <w:rsid w:val="00CC7B49"/>
    <w:rsid w:val="00CD2500"/>
    <w:rsid w:val="00D341B3"/>
    <w:rsid w:val="00D76A4C"/>
    <w:rsid w:val="00DB09FA"/>
    <w:rsid w:val="00DD24EC"/>
    <w:rsid w:val="00DD6D5F"/>
    <w:rsid w:val="00E14DC9"/>
    <w:rsid w:val="00E776AB"/>
    <w:rsid w:val="00EF2FF3"/>
    <w:rsid w:val="00F16370"/>
    <w:rsid w:val="00F21303"/>
    <w:rsid w:val="00F53DAA"/>
    <w:rsid w:val="00FC29B7"/>
    <w:rsid w:val="00FE1B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6AB"/>
  </w:style>
  <w:style w:type="paragraph" w:styleId="4">
    <w:name w:val="heading 4"/>
    <w:basedOn w:val="a"/>
    <w:link w:val="40"/>
    <w:uiPriority w:val="9"/>
    <w:qFormat/>
    <w:rsid w:val="00223D3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0C60"/>
    <w:pPr>
      <w:ind w:left="720"/>
      <w:contextualSpacing/>
    </w:pPr>
  </w:style>
  <w:style w:type="table" w:styleId="a4">
    <w:name w:val="Table Grid"/>
    <w:basedOn w:val="a1"/>
    <w:uiPriority w:val="59"/>
    <w:rsid w:val="005F79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E14DC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41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1184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182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820A7"/>
  </w:style>
  <w:style w:type="character" w:customStyle="1" w:styleId="c0">
    <w:name w:val="c0"/>
    <w:basedOn w:val="a0"/>
    <w:rsid w:val="001820A7"/>
  </w:style>
  <w:style w:type="character" w:customStyle="1" w:styleId="40">
    <w:name w:val="Заголовок 4 Знак"/>
    <w:basedOn w:val="a0"/>
    <w:link w:val="4"/>
    <w:uiPriority w:val="9"/>
    <w:rsid w:val="00223D3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5">
    <w:name w:val="c5"/>
    <w:basedOn w:val="a"/>
    <w:rsid w:val="00223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23D3C"/>
  </w:style>
  <w:style w:type="character" w:customStyle="1" w:styleId="c6">
    <w:name w:val="c6"/>
    <w:basedOn w:val="a0"/>
    <w:rsid w:val="00223D3C"/>
  </w:style>
  <w:style w:type="paragraph" w:customStyle="1" w:styleId="c11">
    <w:name w:val="c11"/>
    <w:basedOn w:val="a"/>
    <w:rsid w:val="00223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223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223D3C"/>
    <w:rPr>
      <w:b/>
      <w:bCs/>
    </w:rPr>
  </w:style>
  <w:style w:type="character" w:styleId="aa">
    <w:name w:val="Emphasis"/>
    <w:basedOn w:val="a0"/>
    <w:uiPriority w:val="20"/>
    <w:qFormat/>
    <w:rsid w:val="00223D3C"/>
    <w:rPr>
      <w:i/>
      <w:iCs/>
    </w:rPr>
  </w:style>
  <w:style w:type="paragraph" w:customStyle="1" w:styleId="c39">
    <w:name w:val="c39"/>
    <w:basedOn w:val="a"/>
    <w:rsid w:val="00223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23D3C"/>
  </w:style>
  <w:style w:type="paragraph" w:customStyle="1" w:styleId="c4">
    <w:name w:val="c4"/>
    <w:basedOn w:val="a"/>
    <w:rsid w:val="00223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223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223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223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223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223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223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223D3C"/>
  </w:style>
  <w:style w:type="paragraph" w:customStyle="1" w:styleId="c32">
    <w:name w:val="c32"/>
    <w:basedOn w:val="a"/>
    <w:rsid w:val="00223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223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223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223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223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223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223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223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223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223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223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223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223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223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223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223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62188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0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145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6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52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5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32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631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51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768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8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4894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143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5632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0528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318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960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8430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5750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4666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229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1907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27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2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93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079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700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3002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381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8244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3988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2286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364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393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4036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700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268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4781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86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91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42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47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197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739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068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900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1637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3947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820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3444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4217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3658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479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3291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9886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67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0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1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39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2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21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9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5938E-E660-491A-8C42-62F37E0C3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17</Pages>
  <Words>3063</Words>
  <Characters>17460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2023-01-10T19:49:00Z</dcterms:created>
  <dcterms:modified xsi:type="dcterms:W3CDTF">2023-01-10T19:49:00Z</dcterms:modified>
</cp:coreProperties>
</file>