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73" w:rsidRPr="00E84684" w:rsidRDefault="003D6573" w:rsidP="00E84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684">
        <w:rPr>
          <w:rFonts w:ascii="Times New Roman" w:hAnsi="Times New Roman" w:cs="Times New Roman"/>
          <w:b/>
          <w:sz w:val="28"/>
          <w:szCs w:val="28"/>
        </w:rPr>
        <w:t>Сценарий праздника «9 мая — День Великой Победы»</w:t>
      </w:r>
    </w:p>
    <w:p w:rsidR="003D6573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Под музыку входят дети.  «Мой ласковый и нежный зверь» Садятся.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ребята, скоро</w:t>
      </w:r>
      <w:r w:rsidRPr="003D6573">
        <w:rPr>
          <w:rFonts w:ascii="Times New Roman" w:hAnsi="Times New Roman" w:cs="Times New Roman"/>
          <w:sz w:val="28"/>
          <w:szCs w:val="28"/>
        </w:rPr>
        <w:t xml:space="preserve"> наша страна будет отмечать знаменательный день в нашей жизни – Велики</w:t>
      </w:r>
      <w:r w:rsidR="008A5097">
        <w:rPr>
          <w:rFonts w:ascii="Times New Roman" w:hAnsi="Times New Roman" w:cs="Times New Roman"/>
          <w:sz w:val="28"/>
          <w:szCs w:val="28"/>
        </w:rPr>
        <w:t xml:space="preserve">й праздник 9 мая - День Победы. </w:t>
      </w:r>
      <w:r w:rsidRPr="003D6573">
        <w:rPr>
          <w:rFonts w:ascii="Times New Roman" w:hAnsi="Times New Roman" w:cs="Times New Roman"/>
          <w:sz w:val="28"/>
          <w:szCs w:val="28"/>
        </w:rPr>
        <w:t>Мы родились и выросли в мирное время. Мы никогда не слышали воя сирен, извещающих о военной тревоге, не видели разрушенных бомбами домов, не знаем, что такое скудный военный паек. Об окопах и траншеях мы можем судить только по кинофильмам да рассказам фронтовиков. Для нас война - история.</w:t>
      </w:r>
    </w:p>
    <w:p w:rsidR="003D6573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встречаем день Победы,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Он идёт в цветах, знамёнах.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Всех героев мы сегодня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Называем поимённо.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мы: совсем не просто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Он пришёл к нам – День Победы.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Этот день завоевали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Наши папы, наши деды. </w:t>
      </w:r>
    </w:p>
    <w:p w:rsid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И поэтому сегодня Ордена они надели. 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Мы, идя на праздник с ними, 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Песню звонкую запели. 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Эту песню посвящаем 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Нашим папам, нашим дедам. 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>Нашей Родине люби</w:t>
      </w:r>
      <w:r>
        <w:rPr>
          <w:rFonts w:ascii="Times New Roman" w:hAnsi="Times New Roman" w:cs="Times New Roman"/>
          <w:sz w:val="28"/>
          <w:szCs w:val="28"/>
        </w:rPr>
        <w:t xml:space="preserve">мой 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Слава, слава в День Победы!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D6573">
        <w:rPr>
          <w:rFonts w:ascii="Times New Roman" w:hAnsi="Times New Roman" w:cs="Times New Roman"/>
          <w:sz w:val="28"/>
          <w:szCs w:val="28"/>
        </w:rPr>
        <w:t>Славной победе нашего народа в Великой Отечественной войне, мы посвящаем сегодняшнюю встречу. Со славной даты 9 мая 1945 года прошло уже много времени, но мы знаем и помним имя победителя - народ, многие сыны и дочери которого отдали свои жизни за великую землю свою. (показывает на выставку портретов)</w:t>
      </w:r>
    </w:p>
    <w:p w:rsidR="003D6573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Погибшим –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Быть бессменно на посту,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Им жить в названиях улиц и в былинах.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Их подвигов святую красоту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Отобразят художники в картинах.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Живым –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Героев чтить, не забывать,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Их имена хранить в бессмертных списках, 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 xml:space="preserve">Об их отваге всем напоминать </w:t>
      </w:r>
    </w:p>
    <w:p w:rsidR="008A5097" w:rsidRP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sz w:val="28"/>
          <w:szCs w:val="28"/>
        </w:rPr>
        <w:t>И класть цветы к подножьям обелисков!</w:t>
      </w:r>
    </w:p>
    <w:p w:rsidR="008A5097" w:rsidRDefault="008A5097" w:rsidP="008A50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573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lastRenderedPageBreak/>
        <w:t>Радио объявляет войну.</w:t>
      </w:r>
    </w:p>
    <w:p w:rsidR="003D6573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Фоном звучит песня «Священная война».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3D6573">
        <w:rPr>
          <w:rFonts w:ascii="Times New Roman" w:hAnsi="Times New Roman" w:cs="Times New Roman"/>
          <w:sz w:val="28"/>
          <w:szCs w:val="28"/>
        </w:rPr>
        <w:t xml:space="preserve"> Четыре долгих года, 1418 дней и ночей шла на нашей земле самая страшная кровопролитная война.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>Наш народ разгромил фашизм и спас от него народы всего мира. Победа пришла весной 9 мая 1945 года. И с того дня каждый год 9 мая наш народ отмечает праздник Победы.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>Мужчины уходили на фронт, а женщины продолжали работать день и ночь на фабриках и заводах: шили шинели, вязали рукавицы и тёплые носки, пекли хлеб.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>А ещё они писали письма солдатам, в которых рассказывали о доме, о том, как ждут победы и возвращения своих мужей, сыновей, братьев.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 xml:space="preserve">В перерывах между боями, они пели песни. </w:t>
      </w:r>
    </w:p>
    <w:p w:rsidR="003D6573" w:rsidRPr="008A5097" w:rsidRDefault="008A5097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Песня «Весна идет»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3D657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D6573">
        <w:rPr>
          <w:rFonts w:ascii="Times New Roman" w:hAnsi="Times New Roman" w:cs="Times New Roman"/>
          <w:sz w:val="28"/>
          <w:szCs w:val="28"/>
        </w:rPr>
        <w:t>о время войны считалось, что к тем, кто очень ждал и верил, обязательно верн</w:t>
      </w:r>
      <w:r w:rsidR="008A5097">
        <w:rPr>
          <w:rFonts w:ascii="Times New Roman" w:hAnsi="Times New Roman" w:cs="Times New Roman"/>
          <w:sz w:val="28"/>
          <w:szCs w:val="28"/>
        </w:rPr>
        <w:t>утся с фронта родные и близкие.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D6573">
        <w:rPr>
          <w:rFonts w:ascii="Times New Roman" w:hAnsi="Times New Roman" w:cs="Times New Roman"/>
          <w:sz w:val="28"/>
          <w:szCs w:val="28"/>
        </w:rPr>
        <w:t xml:space="preserve"> Но мы никогда не забудем героев: сколько бы лет ни прошло, потомки всегда будут бережно хранить память о своих дедах и отцах и благодарить их за то, что они отстояли мир во имя нашей светлой жизни! Мы будем на них равняться и станем такими же хорошими защитниками отечества.</w:t>
      </w:r>
    </w:p>
    <w:p w:rsidR="003D6573" w:rsidRPr="008A5097" w:rsidRDefault="008A5097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Песня «Катюша»</w:t>
      </w:r>
    </w:p>
    <w:p w:rsidR="003D6573" w:rsidRPr="003D6573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6573">
        <w:rPr>
          <w:rFonts w:ascii="Times New Roman" w:hAnsi="Times New Roman" w:cs="Times New Roman"/>
          <w:sz w:val="28"/>
          <w:szCs w:val="28"/>
        </w:rPr>
        <w:t>Давайте вспомним всех павших героев и склоним свои головы перед их подвигом! Почтим память погибших в той страшной войне минутой молчания.</w:t>
      </w:r>
    </w:p>
    <w:p w:rsidR="008A5097" w:rsidRPr="008A5097" w:rsidRDefault="008A5097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Минута молчания.</w:t>
      </w:r>
    </w:p>
    <w:p w:rsidR="008A5097" w:rsidRDefault="003D6573" w:rsidP="008A50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8A509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D6573">
        <w:rPr>
          <w:rFonts w:ascii="Times New Roman" w:hAnsi="Times New Roman" w:cs="Times New Roman"/>
          <w:sz w:val="28"/>
          <w:szCs w:val="28"/>
        </w:rPr>
        <w:t xml:space="preserve"> Пусть у нас всегда будет голубое небо над головой, пусть будут слышны детские голоса и смех, пусть никогда не будет войны, а наша Россия стан</w:t>
      </w:r>
      <w:r w:rsidR="008A5097">
        <w:rPr>
          <w:rFonts w:ascii="Times New Roman" w:hAnsi="Times New Roman" w:cs="Times New Roman"/>
          <w:sz w:val="28"/>
          <w:szCs w:val="28"/>
        </w:rPr>
        <w:t>ет самой процветающей на свете.</w:t>
      </w:r>
    </w:p>
    <w:p w:rsidR="008A5097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A5097">
        <w:rPr>
          <w:rFonts w:ascii="Times New Roman" w:hAnsi="Times New Roman" w:cs="Times New Roman"/>
          <w:b/>
          <w:sz w:val="28"/>
          <w:szCs w:val="28"/>
        </w:rPr>
        <w:t xml:space="preserve">Песня «Моя Россия» </w:t>
      </w:r>
    </w:p>
    <w:bookmarkEnd w:id="0"/>
    <w:p w:rsidR="00CC016D" w:rsidRPr="008A5097" w:rsidRDefault="003D6573" w:rsidP="008A5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5097">
        <w:rPr>
          <w:rFonts w:ascii="Times New Roman" w:hAnsi="Times New Roman" w:cs="Times New Roman"/>
          <w:b/>
          <w:sz w:val="28"/>
          <w:szCs w:val="28"/>
        </w:rPr>
        <w:t>Звучит песня «День победы». Дети выходят из зала.</w:t>
      </w:r>
    </w:p>
    <w:sectPr w:rsidR="00CC016D" w:rsidRPr="008A5097" w:rsidSect="0099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D62"/>
    <w:rsid w:val="003D6573"/>
    <w:rsid w:val="00694D62"/>
    <w:rsid w:val="008A5097"/>
    <w:rsid w:val="009952C0"/>
    <w:rsid w:val="00CC016D"/>
    <w:rsid w:val="00E8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4</cp:revision>
  <dcterms:created xsi:type="dcterms:W3CDTF">2021-04-16T04:18:00Z</dcterms:created>
  <dcterms:modified xsi:type="dcterms:W3CDTF">2022-09-16T02:57:00Z</dcterms:modified>
</cp:coreProperties>
</file>