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638744" w14:textId="77777777" w:rsidR="00FF402E" w:rsidRPr="00F524EB" w:rsidRDefault="00F524EB" w:rsidP="007F1D04">
      <w:pPr>
        <w:jc w:val="center"/>
        <w:rPr>
          <w:rFonts w:ascii="Times New Roman" w:hAnsi="Times New Roman" w:cs="Times New Roman"/>
        </w:rPr>
      </w:pPr>
      <w:r w:rsidRPr="00F524EB">
        <w:rPr>
          <w:rFonts w:ascii="Times New Roman" w:hAnsi="Times New Roman" w:cs="Times New Roman"/>
        </w:rPr>
        <w:t xml:space="preserve"> </w:t>
      </w:r>
      <w:r w:rsidR="007F1D04" w:rsidRPr="00F524EB">
        <w:rPr>
          <w:rFonts w:ascii="Times New Roman" w:hAnsi="Times New Roman" w:cs="Times New Roman"/>
        </w:rPr>
        <w:t xml:space="preserve">Информация о персональном составе педагогических </w:t>
      </w:r>
      <w:proofErr w:type="gramStart"/>
      <w:r w:rsidR="007F1D04" w:rsidRPr="00F524EB">
        <w:rPr>
          <w:rFonts w:ascii="Times New Roman" w:hAnsi="Times New Roman" w:cs="Times New Roman"/>
        </w:rPr>
        <w:t>работников  МБДОУ</w:t>
      </w:r>
      <w:proofErr w:type="gramEnd"/>
      <w:r w:rsidR="007F1D04" w:rsidRPr="00F524EB">
        <w:rPr>
          <w:rFonts w:ascii="Times New Roman" w:hAnsi="Times New Roman" w:cs="Times New Roman"/>
        </w:rPr>
        <w:t xml:space="preserve"> д/с №28</w:t>
      </w: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1772"/>
        <w:gridCol w:w="1484"/>
        <w:gridCol w:w="1842"/>
        <w:gridCol w:w="2268"/>
        <w:gridCol w:w="709"/>
        <w:gridCol w:w="709"/>
        <w:gridCol w:w="850"/>
        <w:gridCol w:w="1701"/>
        <w:gridCol w:w="993"/>
        <w:gridCol w:w="1559"/>
        <w:gridCol w:w="992"/>
      </w:tblGrid>
      <w:tr w:rsidR="007F1D04" w:rsidRPr="00F524EB" w14:paraId="4F23F3E1" w14:textId="77777777" w:rsidTr="003B08C9">
        <w:trPr>
          <w:cantSplit/>
          <w:trHeight w:val="4778"/>
        </w:trPr>
        <w:tc>
          <w:tcPr>
            <w:tcW w:w="1772" w:type="dxa"/>
          </w:tcPr>
          <w:p w14:paraId="3048FD1E" w14:textId="77777777" w:rsidR="007F1D04" w:rsidRPr="00F524EB" w:rsidRDefault="007F1D04" w:rsidP="007F1D04">
            <w:pPr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Ф.И.О. педагогического работника</w:t>
            </w:r>
          </w:p>
        </w:tc>
        <w:tc>
          <w:tcPr>
            <w:tcW w:w="1484" w:type="dxa"/>
          </w:tcPr>
          <w:p w14:paraId="7B233153" w14:textId="77777777" w:rsidR="007F1D04" w:rsidRPr="00F524EB" w:rsidRDefault="007F1D04" w:rsidP="007F1D04">
            <w:pPr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 xml:space="preserve">Занимаемая </w:t>
            </w:r>
            <w:proofErr w:type="gramStart"/>
            <w:r w:rsidRPr="00F524EB">
              <w:rPr>
                <w:rFonts w:ascii="Times New Roman" w:hAnsi="Times New Roman" w:cs="Times New Roman"/>
              </w:rPr>
              <w:t>должность( должности</w:t>
            </w:r>
            <w:proofErr w:type="gramEnd"/>
            <w:r w:rsidRPr="00F524E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  <w:textDirection w:val="btLr"/>
          </w:tcPr>
          <w:p w14:paraId="10283DA8" w14:textId="77777777" w:rsidR="007F1D04" w:rsidRPr="00F524EB" w:rsidRDefault="007F1D04" w:rsidP="001E543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Преподаваемые учебные предметы, курсы, дисциплины(модули)</w:t>
            </w:r>
          </w:p>
        </w:tc>
        <w:tc>
          <w:tcPr>
            <w:tcW w:w="2268" w:type="dxa"/>
          </w:tcPr>
          <w:p w14:paraId="72D21D49" w14:textId="77777777" w:rsidR="007F1D04" w:rsidRPr="00F524EB" w:rsidRDefault="007F1D04" w:rsidP="007F1D0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524EB">
              <w:rPr>
                <w:rFonts w:ascii="Times New Roman" w:hAnsi="Times New Roman" w:cs="Times New Roman"/>
              </w:rPr>
              <w:t>Уровень( уровни</w:t>
            </w:r>
            <w:proofErr w:type="gramEnd"/>
            <w:r w:rsidRPr="00F524EB">
              <w:rPr>
                <w:rFonts w:ascii="Times New Roman" w:hAnsi="Times New Roman" w:cs="Times New Roman"/>
              </w:rPr>
              <w:t>)</w:t>
            </w:r>
          </w:p>
          <w:p w14:paraId="01BA6FC3" w14:textId="77777777" w:rsidR="007F1D04" w:rsidRPr="00F524EB" w:rsidRDefault="007F1D04" w:rsidP="007F1D04">
            <w:pPr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 xml:space="preserve">Профессионального образования, наименование направления </w:t>
            </w:r>
            <w:r w:rsidR="00AD27FC" w:rsidRPr="00F524EB">
              <w:rPr>
                <w:rFonts w:ascii="Times New Roman" w:hAnsi="Times New Roman" w:cs="Times New Roman"/>
              </w:rPr>
              <w:t xml:space="preserve">подготовки и </w:t>
            </w:r>
            <w:proofErr w:type="gramStart"/>
            <w:r w:rsidR="00AD27FC" w:rsidRPr="00F524EB">
              <w:rPr>
                <w:rFonts w:ascii="Times New Roman" w:hAnsi="Times New Roman" w:cs="Times New Roman"/>
              </w:rPr>
              <w:t>( или</w:t>
            </w:r>
            <w:proofErr w:type="gramEnd"/>
            <w:r w:rsidR="00AD27FC" w:rsidRPr="00F524EB">
              <w:rPr>
                <w:rFonts w:ascii="Times New Roman" w:hAnsi="Times New Roman" w:cs="Times New Roman"/>
              </w:rPr>
              <w:t>) специальность, в том числе, и квалификация</w:t>
            </w:r>
          </w:p>
        </w:tc>
        <w:tc>
          <w:tcPr>
            <w:tcW w:w="709" w:type="dxa"/>
            <w:textDirection w:val="btLr"/>
          </w:tcPr>
          <w:p w14:paraId="685E313A" w14:textId="77777777" w:rsidR="007F1D04" w:rsidRPr="00F524EB" w:rsidRDefault="007F1D04" w:rsidP="007F1D0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Ученая степень</w:t>
            </w:r>
          </w:p>
          <w:p w14:paraId="0093706B" w14:textId="77777777" w:rsidR="007F1D04" w:rsidRPr="00F524EB" w:rsidRDefault="007F1D04" w:rsidP="007F1D0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 xml:space="preserve"> при наличии</w:t>
            </w:r>
          </w:p>
        </w:tc>
        <w:tc>
          <w:tcPr>
            <w:tcW w:w="709" w:type="dxa"/>
            <w:textDirection w:val="btLr"/>
          </w:tcPr>
          <w:p w14:paraId="334C6408" w14:textId="77777777" w:rsidR="007F1D04" w:rsidRPr="00F524EB" w:rsidRDefault="007F1D04" w:rsidP="007F1D0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 xml:space="preserve">Учебное </w:t>
            </w:r>
            <w:proofErr w:type="gramStart"/>
            <w:r w:rsidRPr="00F524EB">
              <w:rPr>
                <w:rFonts w:ascii="Times New Roman" w:hAnsi="Times New Roman" w:cs="Times New Roman"/>
              </w:rPr>
              <w:t>звание( при</w:t>
            </w:r>
            <w:proofErr w:type="gramEnd"/>
            <w:r w:rsidRPr="00F524EB">
              <w:rPr>
                <w:rFonts w:ascii="Times New Roman" w:hAnsi="Times New Roman" w:cs="Times New Roman"/>
              </w:rPr>
              <w:t xml:space="preserve"> наличии)</w:t>
            </w:r>
          </w:p>
        </w:tc>
        <w:tc>
          <w:tcPr>
            <w:tcW w:w="850" w:type="dxa"/>
            <w:textDirection w:val="btLr"/>
          </w:tcPr>
          <w:p w14:paraId="14A6525D" w14:textId="77777777" w:rsidR="007F1D04" w:rsidRPr="00F524EB" w:rsidRDefault="007F1D04" w:rsidP="00D40A1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 xml:space="preserve">Квалификационная категория </w:t>
            </w:r>
            <w:proofErr w:type="gramStart"/>
            <w:r w:rsidRPr="00F524EB">
              <w:rPr>
                <w:rFonts w:ascii="Times New Roman" w:hAnsi="Times New Roman" w:cs="Times New Roman"/>
              </w:rPr>
              <w:t>( при</w:t>
            </w:r>
            <w:proofErr w:type="gramEnd"/>
            <w:r w:rsidRPr="00F524EB">
              <w:rPr>
                <w:rFonts w:ascii="Times New Roman" w:hAnsi="Times New Roman" w:cs="Times New Roman"/>
              </w:rPr>
              <w:t xml:space="preserve"> наличии)</w:t>
            </w:r>
          </w:p>
        </w:tc>
        <w:tc>
          <w:tcPr>
            <w:tcW w:w="1701" w:type="dxa"/>
          </w:tcPr>
          <w:p w14:paraId="4BB27564" w14:textId="77777777" w:rsidR="007F1D04" w:rsidRPr="00F524EB" w:rsidRDefault="007F1D04" w:rsidP="007F1D04">
            <w:pPr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 xml:space="preserve">Сведенья о повышении </w:t>
            </w:r>
            <w:proofErr w:type="gramStart"/>
            <w:r w:rsidRPr="00F524EB">
              <w:rPr>
                <w:rFonts w:ascii="Times New Roman" w:hAnsi="Times New Roman" w:cs="Times New Roman"/>
              </w:rPr>
              <w:t>квалификации( за</w:t>
            </w:r>
            <w:proofErr w:type="gramEnd"/>
            <w:r w:rsidRPr="00F524EB">
              <w:rPr>
                <w:rFonts w:ascii="Times New Roman" w:hAnsi="Times New Roman" w:cs="Times New Roman"/>
              </w:rPr>
              <w:t xml:space="preserve"> последние 3 года)</w:t>
            </w:r>
          </w:p>
        </w:tc>
        <w:tc>
          <w:tcPr>
            <w:tcW w:w="993" w:type="dxa"/>
            <w:textDirection w:val="btLr"/>
          </w:tcPr>
          <w:p w14:paraId="184E56FC" w14:textId="77777777" w:rsidR="007F1D04" w:rsidRPr="00F524EB" w:rsidRDefault="007F1D04" w:rsidP="00D40A1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 xml:space="preserve">Сведения о профессиональной переподготовке </w:t>
            </w:r>
            <w:proofErr w:type="gramStart"/>
            <w:r w:rsidRPr="00F524EB">
              <w:rPr>
                <w:rFonts w:ascii="Times New Roman" w:hAnsi="Times New Roman" w:cs="Times New Roman"/>
              </w:rPr>
              <w:t>( при</w:t>
            </w:r>
            <w:proofErr w:type="gramEnd"/>
            <w:r w:rsidRPr="00F524EB">
              <w:rPr>
                <w:rFonts w:ascii="Times New Roman" w:hAnsi="Times New Roman" w:cs="Times New Roman"/>
              </w:rPr>
              <w:t xml:space="preserve"> наличии</w:t>
            </w:r>
            <w:r w:rsidR="00CF7A14" w:rsidRPr="00F524E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extDirection w:val="btLr"/>
          </w:tcPr>
          <w:p w14:paraId="106BAEA8" w14:textId="77777777" w:rsidR="007F1D04" w:rsidRPr="00F524EB" w:rsidRDefault="001E5439" w:rsidP="001E5439">
            <w:pPr>
              <w:ind w:left="113" w:right="113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 xml:space="preserve">Сведения о продолжительности опыта </w:t>
            </w:r>
            <w:r w:rsidR="00D40A19" w:rsidRPr="00F524EB">
              <w:rPr>
                <w:rFonts w:ascii="Times New Roman" w:hAnsi="Times New Roman" w:cs="Times New Roman"/>
              </w:rPr>
              <w:t>(</w:t>
            </w:r>
            <w:r w:rsidRPr="00F524EB">
              <w:rPr>
                <w:rFonts w:ascii="Times New Roman" w:hAnsi="Times New Roman" w:cs="Times New Roman"/>
              </w:rPr>
              <w:t>лет</w:t>
            </w:r>
            <w:r w:rsidR="00D40A19" w:rsidRPr="00F524EB">
              <w:rPr>
                <w:rFonts w:ascii="Times New Roman" w:hAnsi="Times New Roman" w:cs="Times New Roman"/>
              </w:rPr>
              <w:t xml:space="preserve">) </w:t>
            </w:r>
            <w:r w:rsidRPr="00F524EB">
              <w:rPr>
                <w:rFonts w:ascii="Times New Roman" w:hAnsi="Times New Roman" w:cs="Times New Roman"/>
              </w:rPr>
              <w:t xml:space="preserve">работы в профессиональной сфере, соответствующей образовательной деятельности по реализации учебных предметов, курсов, дисциплин </w:t>
            </w:r>
            <w:proofErr w:type="gramStart"/>
            <w:r w:rsidRPr="00F524EB">
              <w:rPr>
                <w:rFonts w:ascii="Times New Roman" w:hAnsi="Times New Roman" w:cs="Times New Roman"/>
              </w:rPr>
              <w:t>( модулей</w:t>
            </w:r>
            <w:proofErr w:type="gramEnd"/>
            <w:r w:rsidRPr="00F524E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extDirection w:val="btLr"/>
          </w:tcPr>
          <w:p w14:paraId="0E1823D9" w14:textId="77777777" w:rsidR="007F1D04" w:rsidRPr="00F524EB" w:rsidRDefault="00D40A19" w:rsidP="00D40A1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Наименование общеобразовательной программы в реализации которых участвует педагогический работник</w:t>
            </w:r>
          </w:p>
        </w:tc>
      </w:tr>
      <w:tr w:rsidR="007F1D04" w:rsidRPr="00F524EB" w14:paraId="36C808EB" w14:textId="77777777" w:rsidTr="003B08C9">
        <w:trPr>
          <w:cantSplit/>
          <w:trHeight w:val="1134"/>
        </w:trPr>
        <w:tc>
          <w:tcPr>
            <w:tcW w:w="1772" w:type="dxa"/>
          </w:tcPr>
          <w:p w14:paraId="314FD37C" w14:textId="77777777" w:rsidR="007F1D04" w:rsidRPr="00F524EB" w:rsidRDefault="00B151D4" w:rsidP="007F1D0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524EB">
              <w:rPr>
                <w:rFonts w:ascii="Times New Roman" w:hAnsi="Times New Roman" w:cs="Times New Roman"/>
              </w:rPr>
              <w:t>Прозорова</w:t>
            </w:r>
            <w:proofErr w:type="spellEnd"/>
            <w:r w:rsidRPr="00F524EB">
              <w:rPr>
                <w:rFonts w:ascii="Times New Roman" w:hAnsi="Times New Roman" w:cs="Times New Roman"/>
              </w:rPr>
              <w:t xml:space="preserve"> Светлана Юрьевна</w:t>
            </w:r>
          </w:p>
        </w:tc>
        <w:tc>
          <w:tcPr>
            <w:tcW w:w="1484" w:type="dxa"/>
          </w:tcPr>
          <w:p w14:paraId="5E71003B" w14:textId="77777777" w:rsidR="007F1D04" w:rsidRPr="00F524EB" w:rsidRDefault="00B151D4" w:rsidP="007F1D04">
            <w:pPr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 xml:space="preserve">Старший </w:t>
            </w:r>
            <w:proofErr w:type="spellStart"/>
            <w:proofErr w:type="gramStart"/>
            <w:r w:rsidRPr="00F524EB">
              <w:rPr>
                <w:rFonts w:ascii="Times New Roman" w:hAnsi="Times New Roman" w:cs="Times New Roman"/>
              </w:rPr>
              <w:t>воспитатель,педагог</w:t>
            </w:r>
            <w:proofErr w:type="spellEnd"/>
            <w:proofErr w:type="gramEnd"/>
            <w:r w:rsidRPr="00F524EB">
              <w:rPr>
                <w:rFonts w:ascii="Times New Roman" w:hAnsi="Times New Roman" w:cs="Times New Roman"/>
              </w:rPr>
              <w:t xml:space="preserve"> - психолог</w:t>
            </w:r>
          </w:p>
        </w:tc>
        <w:tc>
          <w:tcPr>
            <w:tcW w:w="1842" w:type="dxa"/>
          </w:tcPr>
          <w:p w14:paraId="3022BC83" w14:textId="77777777" w:rsidR="007F1D04" w:rsidRPr="00F524EB" w:rsidRDefault="00B151D4" w:rsidP="007F1D04">
            <w:pPr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2268" w:type="dxa"/>
          </w:tcPr>
          <w:p w14:paraId="3FA6C8B4" w14:textId="77777777" w:rsidR="00B151D4" w:rsidRPr="00F524EB" w:rsidRDefault="00B151D4" w:rsidP="00B151D4">
            <w:pPr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Высшее</w:t>
            </w:r>
            <w:r w:rsidR="00D40A19" w:rsidRPr="00F524EB">
              <w:rPr>
                <w:rFonts w:ascii="Times New Roman" w:hAnsi="Times New Roman" w:cs="Times New Roman"/>
              </w:rPr>
              <w:t xml:space="preserve"> образование</w:t>
            </w:r>
          </w:p>
          <w:p w14:paraId="7C6E766E" w14:textId="77777777" w:rsidR="00B151D4" w:rsidRPr="00F524EB" w:rsidRDefault="00B151D4" w:rsidP="00B151D4">
            <w:pPr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eastAsia="Times New Roman" w:hAnsi="Times New Roman" w:cs="Times New Roman"/>
                <w:lang w:eastAsia="ru-RU"/>
              </w:rPr>
              <w:t>Специальность «Дошкольная педагогика и психология», квалификация «Преподаватель дошкольной педагогики и психологии»</w:t>
            </w:r>
          </w:p>
          <w:p w14:paraId="34C26062" w14:textId="77777777" w:rsidR="007F1D04" w:rsidRPr="00F524EB" w:rsidRDefault="00B151D4" w:rsidP="0001053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524EB">
              <w:rPr>
                <w:rFonts w:ascii="Times New Roman" w:eastAsia="Times New Roman" w:hAnsi="Times New Roman" w:cs="Times New Roman"/>
                <w:lang w:eastAsia="ru-RU"/>
              </w:rPr>
              <w:t>« Детский</w:t>
            </w:r>
            <w:proofErr w:type="gramEnd"/>
            <w:r w:rsidRPr="00F524EB">
              <w:rPr>
                <w:rFonts w:ascii="Times New Roman" w:eastAsia="Times New Roman" w:hAnsi="Times New Roman" w:cs="Times New Roman"/>
                <w:lang w:eastAsia="ru-RU"/>
              </w:rPr>
              <w:t xml:space="preserve"> практический психолог»</w:t>
            </w:r>
          </w:p>
          <w:p w14:paraId="1FF86459" w14:textId="77777777" w:rsidR="00010533" w:rsidRPr="00F524EB" w:rsidRDefault="00010533" w:rsidP="00010533">
            <w:pPr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ШГПУ 1997г.</w:t>
            </w:r>
          </w:p>
          <w:p w14:paraId="172E6E85" w14:textId="77777777" w:rsidR="00010533" w:rsidRPr="00F524EB" w:rsidRDefault="00010533" w:rsidP="00B151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B52A307" w14:textId="77777777" w:rsidR="007F1D04" w:rsidRPr="00F524EB" w:rsidRDefault="007F1D04" w:rsidP="007F1D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C454505" w14:textId="77777777" w:rsidR="007F1D04" w:rsidRPr="00F524EB" w:rsidRDefault="007F1D04" w:rsidP="007F1D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extDirection w:val="btLr"/>
          </w:tcPr>
          <w:p w14:paraId="6875A5DC" w14:textId="77777777" w:rsidR="007F1D04" w:rsidRPr="00F524EB" w:rsidRDefault="00B151D4" w:rsidP="00D40A1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701" w:type="dxa"/>
          </w:tcPr>
          <w:p w14:paraId="0468C8FC" w14:textId="77777777" w:rsidR="001E5439" w:rsidRPr="00F524EB" w:rsidRDefault="001E5439" w:rsidP="00B151D4">
            <w:pPr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 xml:space="preserve"> Программа: </w:t>
            </w:r>
            <w:proofErr w:type="gramStart"/>
            <w:r w:rsidRPr="00F524EB">
              <w:rPr>
                <w:rFonts w:ascii="Times New Roman" w:hAnsi="Times New Roman" w:cs="Times New Roman"/>
              </w:rPr>
              <w:t>« Эффективное</w:t>
            </w:r>
            <w:proofErr w:type="gramEnd"/>
            <w:r w:rsidRPr="00F524EB">
              <w:rPr>
                <w:rFonts w:ascii="Times New Roman" w:hAnsi="Times New Roman" w:cs="Times New Roman"/>
              </w:rPr>
              <w:t xml:space="preserve"> управление реализацией ФООП ДО»</w:t>
            </w:r>
          </w:p>
          <w:p w14:paraId="42F319C7" w14:textId="77777777" w:rsidR="00B151D4" w:rsidRPr="00F524EB" w:rsidRDefault="001E5439" w:rsidP="00B151D4">
            <w:pPr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 xml:space="preserve"> ГАУД ПО ИО </w:t>
            </w:r>
            <w:proofErr w:type="gramStart"/>
            <w:r w:rsidRPr="00F524EB">
              <w:rPr>
                <w:rFonts w:ascii="Times New Roman" w:hAnsi="Times New Roman" w:cs="Times New Roman"/>
              </w:rPr>
              <w:t>« Университет</w:t>
            </w:r>
            <w:proofErr w:type="gramEnd"/>
            <w:r w:rsidRPr="00F524EB">
              <w:rPr>
                <w:rFonts w:ascii="Times New Roman" w:hAnsi="Times New Roman" w:cs="Times New Roman"/>
              </w:rPr>
              <w:t xml:space="preserve"> непрерывного образования и инноваций» </w:t>
            </w:r>
            <w:r w:rsidR="00B151D4" w:rsidRPr="00F524EB">
              <w:rPr>
                <w:rFonts w:ascii="Times New Roman" w:hAnsi="Times New Roman" w:cs="Times New Roman"/>
              </w:rPr>
              <w:t>сентябрь 2023г.</w:t>
            </w:r>
          </w:p>
          <w:p w14:paraId="0330C3E9" w14:textId="77777777" w:rsidR="007F1D04" w:rsidRPr="00F524EB" w:rsidRDefault="007F1D04" w:rsidP="007F1D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0D8623E" w14:textId="77777777" w:rsidR="007F1D04" w:rsidRPr="00F524EB" w:rsidRDefault="001E5439" w:rsidP="007F1D04">
            <w:pPr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083D9888" w14:textId="6E92C39C" w:rsidR="007F1D04" w:rsidRPr="00F524EB" w:rsidRDefault="00D40A19" w:rsidP="007F1D04">
            <w:pPr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3</w:t>
            </w:r>
            <w:r w:rsidR="003B08C9">
              <w:rPr>
                <w:rFonts w:ascii="Times New Roman" w:hAnsi="Times New Roman" w:cs="Times New Roman"/>
              </w:rPr>
              <w:t>7</w:t>
            </w:r>
            <w:r w:rsidR="00010533" w:rsidRPr="00F524EB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992" w:type="dxa"/>
            <w:textDirection w:val="btLr"/>
          </w:tcPr>
          <w:p w14:paraId="3E113FC4" w14:textId="77777777" w:rsidR="007F1D04" w:rsidRPr="00F524EB" w:rsidRDefault="00010533" w:rsidP="00D40A1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Образовательная программа д</w:t>
            </w:r>
            <w:r w:rsidR="00D40A19" w:rsidRPr="00F524EB">
              <w:rPr>
                <w:rFonts w:ascii="Times New Roman" w:hAnsi="Times New Roman" w:cs="Times New Roman"/>
              </w:rPr>
              <w:t>ошкольно</w:t>
            </w:r>
            <w:r w:rsidRPr="00F524EB">
              <w:rPr>
                <w:rFonts w:ascii="Times New Roman" w:hAnsi="Times New Roman" w:cs="Times New Roman"/>
              </w:rPr>
              <w:t>го</w:t>
            </w:r>
            <w:r w:rsidR="00D40A19" w:rsidRPr="00F524EB">
              <w:rPr>
                <w:rFonts w:ascii="Times New Roman" w:hAnsi="Times New Roman" w:cs="Times New Roman"/>
              </w:rPr>
              <w:t xml:space="preserve"> образовани</w:t>
            </w:r>
            <w:r w:rsidRPr="00F524EB">
              <w:rPr>
                <w:rFonts w:ascii="Times New Roman" w:hAnsi="Times New Roman" w:cs="Times New Roman"/>
              </w:rPr>
              <w:t>я</w:t>
            </w:r>
          </w:p>
        </w:tc>
      </w:tr>
      <w:tr w:rsidR="00D40A19" w:rsidRPr="00F524EB" w14:paraId="46CE5339" w14:textId="77777777" w:rsidTr="003B08C9">
        <w:trPr>
          <w:cantSplit/>
          <w:trHeight w:val="1134"/>
        </w:trPr>
        <w:tc>
          <w:tcPr>
            <w:tcW w:w="1772" w:type="dxa"/>
          </w:tcPr>
          <w:p w14:paraId="330AECB3" w14:textId="77777777" w:rsidR="008D1C5D" w:rsidRPr="00F524EB" w:rsidRDefault="00D40A19" w:rsidP="00D40A19">
            <w:pPr>
              <w:rPr>
                <w:rFonts w:ascii="Times New Roman" w:hAnsi="Times New Roman" w:cs="Times New Roman"/>
              </w:rPr>
            </w:pPr>
            <w:proofErr w:type="spellStart"/>
            <w:r w:rsidRPr="00F524EB">
              <w:rPr>
                <w:rFonts w:ascii="Times New Roman" w:hAnsi="Times New Roman" w:cs="Times New Roman"/>
              </w:rPr>
              <w:lastRenderedPageBreak/>
              <w:t>Поваркова</w:t>
            </w:r>
            <w:proofErr w:type="spellEnd"/>
            <w:r w:rsidRPr="00F524EB">
              <w:rPr>
                <w:rFonts w:ascii="Times New Roman" w:hAnsi="Times New Roman" w:cs="Times New Roman"/>
              </w:rPr>
              <w:t xml:space="preserve"> </w:t>
            </w:r>
          </w:p>
          <w:p w14:paraId="452753E3" w14:textId="77777777" w:rsidR="00D40A19" w:rsidRPr="00F524EB" w:rsidRDefault="00D40A19" w:rsidP="00D40A19">
            <w:pPr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Алена Игоревна</w:t>
            </w:r>
          </w:p>
        </w:tc>
        <w:tc>
          <w:tcPr>
            <w:tcW w:w="1484" w:type="dxa"/>
          </w:tcPr>
          <w:p w14:paraId="10CA0289" w14:textId="77777777" w:rsidR="00D40A19" w:rsidRPr="00F524EB" w:rsidRDefault="00D40A19" w:rsidP="00D40A19">
            <w:pPr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  <w:tc>
          <w:tcPr>
            <w:tcW w:w="1842" w:type="dxa"/>
          </w:tcPr>
          <w:p w14:paraId="30CFF7CB" w14:textId="77777777" w:rsidR="00D40A19" w:rsidRPr="00F524EB" w:rsidRDefault="00D40A19" w:rsidP="00D40A19">
            <w:pPr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2268" w:type="dxa"/>
          </w:tcPr>
          <w:p w14:paraId="3561FF2A" w14:textId="77777777" w:rsidR="00D40A19" w:rsidRPr="00F524EB" w:rsidRDefault="00D40A19" w:rsidP="00D40A19">
            <w:pPr>
              <w:rPr>
                <w:rFonts w:ascii="Times New Roman" w:hAnsi="Times New Roman" w:cs="Times New Roman"/>
              </w:rPr>
            </w:pPr>
            <w:proofErr w:type="gramStart"/>
            <w:r w:rsidRPr="00F524EB">
              <w:rPr>
                <w:rFonts w:ascii="Times New Roman" w:hAnsi="Times New Roman" w:cs="Times New Roman"/>
              </w:rPr>
              <w:t>Среднее  профессиональное</w:t>
            </w:r>
            <w:proofErr w:type="gramEnd"/>
            <w:r w:rsidRPr="00F524EB">
              <w:rPr>
                <w:rFonts w:ascii="Times New Roman" w:hAnsi="Times New Roman" w:cs="Times New Roman"/>
              </w:rPr>
              <w:t xml:space="preserve"> образование.</w:t>
            </w:r>
          </w:p>
          <w:p w14:paraId="0B86AEA0" w14:textId="77777777" w:rsidR="00D40A19" w:rsidRPr="00F524EB" w:rsidRDefault="00D40A19" w:rsidP="00D40A1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524EB">
              <w:rPr>
                <w:rFonts w:ascii="Times New Roman" w:eastAsia="Times New Roman" w:hAnsi="Times New Roman" w:cs="Times New Roman"/>
                <w:lang w:eastAsia="ru-RU"/>
              </w:rPr>
              <w:t xml:space="preserve"> Квалификация: «Учитель музыки, музыкальный руководитель» </w:t>
            </w:r>
          </w:p>
          <w:p w14:paraId="48E5E4B9" w14:textId="77777777" w:rsidR="00D40A19" w:rsidRPr="00F524EB" w:rsidRDefault="00D40A19" w:rsidP="00D40A1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524EB">
              <w:rPr>
                <w:rFonts w:ascii="Times New Roman" w:eastAsia="Times New Roman" w:hAnsi="Times New Roman" w:cs="Times New Roman"/>
                <w:lang w:eastAsia="ru-RU"/>
              </w:rPr>
              <w:t xml:space="preserve">Специальность: </w:t>
            </w:r>
            <w:proofErr w:type="gramStart"/>
            <w:r w:rsidRPr="00F524EB">
              <w:rPr>
                <w:rFonts w:ascii="Times New Roman" w:eastAsia="Times New Roman" w:hAnsi="Times New Roman" w:cs="Times New Roman"/>
                <w:lang w:eastAsia="ru-RU"/>
              </w:rPr>
              <w:t>« музыкальное</w:t>
            </w:r>
            <w:proofErr w:type="gramEnd"/>
            <w:r w:rsidRPr="00F524EB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образование»</w:t>
            </w:r>
          </w:p>
          <w:p w14:paraId="36847AAE" w14:textId="77777777" w:rsidR="00010533" w:rsidRPr="00F524EB" w:rsidRDefault="00010533" w:rsidP="00010533">
            <w:pPr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ОГБПОУ</w:t>
            </w:r>
          </w:p>
          <w:p w14:paraId="13632727" w14:textId="77777777" w:rsidR="00010533" w:rsidRPr="00F524EB" w:rsidRDefault="00010533" w:rsidP="0001053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524EB">
              <w:rPr>
                <w:rFonts w:ascii="Times New Roman" w:hAnsi="Times New Roman" w:cs="Times New Roman"/>
              </w:rPr>
              <w:t>«Кинешемский педагогический колледж» г. Кинешма</w:t>
            </w:r>
          </w:p>
          <w:p w14:paraId="5DE1B0A6" w14:textId="77777777" w:rsidR="00D40A19" w:rsidRPr="00F524EB" w:rsidRDefault="00D40A19" w:rsidP="00D40A19">
            <w:pPr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eastAsia="Times New Roman" w:hAnsi="Times New Roman" w:cs="Times New Roman"/>
                <w:lang w:eastAsia="ru-RU"/>
              </w:rPr>
              <w:t>29 июня 2018г.</w:t>
            </w:r>
          </w:p>
        </w:tc>
        <w:tc>
          <w:tcPr>
            <w:tcW w:w="709" w:type="dxa"/>
          </w:tcPr>
          <w:p w14:paraId="3642B3F6" w14:textId="77777777" w:rsidR="00D40A19" w:rsidRPr="00F524EB" w:rsidRDefault="00D40A19" w:rsidP="00D40A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7FEAE2C" w14:textId="77777777" w:rsidR="00D40A19" w:rsidRPr="00F524EB" w:rsidRDefault="00D40A19" w:rsidP="00D40A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extDirection w:val="btLr"/>
          </w:tcPr>
          <w:p w14:paraId="406CA49A" w14:textId="77777777" w:rsidR="00D40A19" w:rsidRPr="00F524EB" w:rsidRDefault="00D40A19" w:rsidP="00D40A1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701" w:type="dxa"/>
          </w:tcPr>
          <w:p w14:paraId="22F380E3" w14:textId="77777777" w:rsidR="00D40A19" w:rsidRPr="00F524EB" w:rsidRDefault="00010533" w:rsidP="00D40A19">
            <w:pPr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Программа: «Музыкальное развитие детей в соответствии с ФГОС ДО»</w:t>
            </w:r>
          </w:p>
          <w:p w14:paraId="72A44F3E" w14:textId="77777777" w:rsidR="00010533" w:rsidRPr="00F524EB" w:rsidRDefault="00010533" w:rsidP="00D40A19">
            <w:pPr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ООО «Центр повышения квалификации и переподготовки Луч знаний»</w:t>
            </w:r>
          </w:p>
          <w:p w14:paraId="2480E201" w14:textId="77777777" w:rsidR="00010533" w:rsidRPr="00F524EB" w:rsidRDefault="00010533" w:rsidP="00D40A19">
            <w:pPr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17.03. 2024г.</w:t>
            </w:r>
          </w:p>
        </w:tc>
        <w:tc>
          <w:tcPr>
            <w:tcW w:w="993" w:type="dxa"/>
          </w:tcPr>
          <w:p w14:paraId="7F6B0A2A" w14:textId="77777777" w:rsidR="00D40A19" w:rsidRPr="00F524EB" w:rsidRDefault="00D40A19" w:rsidP="00D40A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871EA3D" w14:textId="055BC39D" w:rsidR="00D40A19" w:rsidRPr="00F524EB" w:rsidRDefault="003B08C9" w:rsidP="00D40A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010533" w:rsidRPr="00F524EB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992" w:type="dxa"/>
            <w:textDirection w:val="btLr"/>
          </w:tcPr>
          <w:p w14:paraId="5533FF19" w14:textId="77777777" w:rsidR="00D40A19" w:rsidRPr="00F524EB" w:rsidRDefault="00010533" w:rsidP="0001053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Образовательная программа дошкольного образования</w:t>
            </w:r>
          </w:p>
        </w:tc>
      </w:tr>
      <w:tr w:rsidR="008D1C5D" w:rsidRPr="00F524EB" w14:paraId="48014B20" w14:textId="77777777" w:rsidTr="003B08C9">
        <w:trPr>
          <w:cantSplit/>
          <w:trHeight w:val="2637"/>
        </w:trPr>
        <w:tc>
          <w:tcPr>
            <w:tcW w:w="1772" w:type="dxa"/>
          </w:tcPr>
          <w:p w14:paraId="745B962F" w14:textId="77777777" w:rsidR="008D1C5D" w:rsidRPr="00F524EB" w:rsidRDefault="008D1C5D" w:rsidP="008D1C5D">
            <w:pPr>
              <w:rPr>
                <w:rFonts w:ascii="Times New Roman" w:hAnsi="Times New Roman" w:cs="Times New Roman"/>
              </w:rPr>
            </w:pPr>
            <w:proofErr w:type="spellStart"/>
            <w:r w:rsidRPr="00F524EB">
              <w:rPr>
                <w:rFonts w:ascii="Times New Roman" w:hAnsi="Times New Roman" w:cs="Times New Roman"/>
              </w:rPr>
              <w:lastRenderedPageBreak/>
              <w:t>Сомка</w:t>
            </w:r>
            <w:proofErr w:type="spellEnd"/>
          </w:p>
          <w:p w14:paraId="789D792A" w14:textId="77777777" w:rsidR="008D1C5D" w:rsidRPr="00F524EB" w:rsidRDefault="008D1C5D" w:rsidP="008D1C5D">
            <w:pPr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Наталья Владимировна</w:t>
            </w:r>
          </w:p>
        </w:tc>
        <w:tc>
          <w:tcPr>
            <w:tcW w:w="1484" w:type="dxa"/>
          </w:tcPr>
          <w:p w14:paraId="4C3E3645" w14:textId="77777777" w:rsidR="008D1C5D" w:rsidRPr="00F524EB" w:rsidRDefault="008D1C5D" w:rsidP="008D1C5D">
            <w:pPr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842" w:type="dxa"/>
          </w:tcPr>
          <w:p w14:paraId="09B4D235" w14:textId="77777777" w:rsidR="008D1C5D" w:rsidRPr="00F524EB" w:rsidRDefault="008D1C5D" w:rsidP="008D1C5D">
            <w:pPr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2268" w:type="dxa"/>
          </w:tcPr>
          <w:p w14:paraId="78F0E642" w14:textId="77777777" w:rsidR="008D1C5D" w:rsidRPr="00F524EB" w:rsidRDefault="008D1C5D" w:rsidP="008D1C5D">
            <w:pPr>
              <w:rPr>
                <w:rFonts w:ascii="Times New Roman" w:hAnsi="Times New Roman" w:cs="Times New Roman"/>
              </w:rPr>
            </w:pPr>
            <w:proofErr w:type="gramStart"/>
            <w:r w:rsidRPr="00F524EB">
              <w:rPr>
                <w:rFonts w:ascii="Times New Roman" w:hAnsi="Times New Roman" w:cs="Times New Roman"/>
              </w:rPr>
              <w:t>Среднее  профессиональное</w:t>
            </w:r>
            <w:proofErr w:type="gramEnd"/>
          </w:p>
          <w:p w14:paraId="4CBE7C38" w14:textId="77777777" w:rsidR="008D1C5D" w:rsidRPr="00F524EB" w:rsidRDefault="008D1C5D" w:rsidP="008D1C5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524EB">
              <w:rPr>
                <w:rFonts w:ascii="Times New Roman" w:eastAsia="Times New Roman" w:hAnsi="Times New Roman" w:cs="Times New Roman"/>
                <w:lang w:eastAsia="ru-RU"/>
              </w:rPr>
              <w:t>Специальность:</w:t>
            </w:r>
          </w:p>
          <w:p w14:paraId="42B04F21" w14:textId="77777777" w:rsidR="008D1C5D" w:rsidRPr="00F524EB" w:rsidRDefault="008D1C5D" w:rsidP="008D1C5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524EB">
              <w:rPr>
                <w:rFonts w:ascii="Times New Roman" w:eastAsia="Times New Roman" w:hAnsi="Times New Roman" w:cs="Times New Roman"/>
                <w:lang w:eastAsia="ru-RU"/>
              </w:rPr>
              <w:t>«Воспитание в дошкольных учреждениях», квалификация: «Воспитатель в дошкольных учреждениях».</w:t>
            </w:r>
          </w:p>
          <w:p w14:paraId="00D87637" w14:textId="77777777" w:rsidR="008D1C5D" w:rsidRPr="00F524EB" w:rsidRDefault="008D1C5D" w:rsidP="008D1C5D">
            <w:pPr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eastAsia="Times New Roman" w:hAnsi="Times New Roman" w:cs="Times New Roman"/>
                <w:lang w:eastAsia="ru-RU"/>
              </w:rPr>
              <w:t>КПК 2000г.</w:t>
            </w:r>
          </w:p>
        </w:tc>
        <w:tc>
          <w:tcPr>
            <w:tcW w:w="709" w:type="dxa"/>
          </w:tcPr>
          <w:p w14:paraId="0B3BCB90" w14:textId="77777777" w:rsidR="008D1C5D" w:rsidRPr="00F524EB" w:rsidRDefault="008D1C5D" w:rsidP="008D1C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FFD13E8" w14:textId="77777777" w:rsidR="008D1C5D" w:rsidRPr="00F524EB" w:rsidRDefault="008D1C5D" w:rsidP="008D1C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extDirection w:val="btLr"/>
          </w:tcPr>
          <w:p w14:paraId="7AF159EC" w14:textId="77777777" w:rsidR="008D1C5D" w:rsidRPr="00F524EB" w:rsidRDefault="008D1C5D" w:rsidP="008D1C5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701" w:type="dxa"/>
          </w:tcPr>
          <w:p w14:paraId="1813A27E" w14:textId="77777777" w:rsidR="008D1C5D" w:rsidRPr="00F524EB" w:rsidRDefault="008D1C5D" w:rsidP="008D1C5D">
            <w:pPr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 xml:space="preserve">Программа: « Методические рекомендации </w:t>
            </w:r>
            <w:proofErr w:type="spellStart"/>
            <w:r w:rsidRPr="00F524EB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F524EB">
              <w:rPr>
                <w:rFonts w:ascii="Times New Roman" w:hAnsi="Times New Roman" w:cs="Times New Roman"/>
              </w:rPr>
              <w:t xml:space="preserve"> России по реализации новой Федеральной образовательной программы ДО ( ФОП ДО) и баз</w:t>
            </w:r>
            <w:r w:rsidR="00CF7A14" w:rsidRPr="00F524EB">
              <w:rPr>
                <w:rFonts w:ascii="Times New Roman" w:hAnsi="Times New Roman" w:cs="Times New Roman"/>
              </w:rPr>
              <w:t>о</w:t>
            </w:r>
            <w:r w:rsidRPr="00F524EB">
              <w:rPr>
                <w:rFonts w:ascii="Times New Roman" w:hAnsi="Times New Roman" w:cs="Times New Roman"/>
              </w:rPr>
              <w:t>вые компетенции педагога дошкольного образования в специфике её успешного введения в 2023году»</w:t>
            </w:r>
          </w:p>
          <w:p w14:paraId="444D7F49" w14:textId="77777777" w:rsidR="008D1C5D" w:rsidRPr="00F524EB" w:rsidRDefault="008D1C5D" w:rsidP="008D1C5D">
            <w:pPr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ООО «Межреспубликанский институт повышения квалификации и переподготовки кадров при Президиум</w:t>
            </w:r>
            <w:r w:rsidR="00CF7A14" w:rsidRPr="00F524EB">
              <w:rPr>
                <w:rFonts w:ascii="Times New Roman" w:hAnsi="Times New Roman" w:cs="Times New Roman"/>
              </w:rPr>
              <w:t>е ФРО»</w:t>
            </w:r>
          </w:p>
          <w:p w14:paraId="6C18E03E" w14:textId="77777777" w:rsidR="00CF7A14" w:rsidRPr="00F524EB" w:rsidRDefault="00CF7A14" w:rsidP="008D1C5D">
            <w:pPr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04.03. 2024г.</w:t>
            </w:r>
          </w:p>
        </w:tc>
        <w:tc>
          <w:tcPr>
            <w:tcW w:w="993" w:type="dxa"/>
          </w:tcPr>
          <w:p w14:paraId="115FAABB" w14:textId="77777777" w:rsidR="008D1C5D" w:rsidRPr="00F524EB" w:rsidRDefault="008D1C5D" w:rsidP="008D1C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E257352" w14:textId="46A6DA42" w:rsidR="008D1C5D" w:rsidRPr="00F524EB" w:rsidRDefault="00CF7A14" w:rsidP="008D1C5D">
            <w:pPr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2</w:t>
            </w:r>
            <w:r w:rsidR="003B08C9">
              <w:rPr>
                <w:rFonts w:ascii="Times New Roman" w:hAnsi="Times New Roman" w:cs="Times New Roman"/>
              </w:rPr>
              <w:t>5</w:t>
            </w:r>
            <w:r w:rsidRPr="00F524EB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992" w:type="dxa"/>
            <w:textDirection w:val="btLr"/>
          </w:tcPr>
          <w:p w14:paraId="1DC5CAC9" w14:textId="77777777" w:rsidR="008D1C5D" w:rsidRPr="00F524EB" w:rsidRDefault="008D1C5D" w:rsidP="008D1C5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Образовательная программа дошкольного образования</w:t>
            </w:r>
          </w:p>
        </w:tc>
      </w:tr>
      <w:tr w:rsidR="00C9739E" w:rsidRPr="00F524EB" w14:paraId="1E159200" w14:textId="77777777" w:rsidTr="003B08C9">
        <w:trPr>
          <w:cantSplit/>
          <w:trHeight w:val="2688"/>
        </w:trPr>
        <w:tc>
          <w:tcPr>
            <w:tcW w:w="1772" w:type="dxa"/>
          </w:tcPr>
          <w:p w14:paraId="1EF26FFC" w14:textId="77777777" w:rsidR="00C9739E" w:rsidRPr="00F524EB" w:rsidRDefault="00C9739E" w:rsidP="00C9739E">
            <w:pPr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lastRenderedPageBreak/>
              <w:t>Гусева Тамара Николаевна</w:t>
            </w:r>
          </w:p>
        </w:tc>
        <w:tc>
          <w:tcPr>
            <w:tcW w:w="1484" w:type="dxa"/>
          </w:tcPr>
          <w:p w14:paraId="55BEEB5D" w14:textId="77777777" w:rsidR="00C9739E" w:rsidRPr="00F524EB" w:rsidRDefault="00C9739E" w:rsidP="00C9739E">
            <w:pPr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842" w:type="dxa"/>
          </w:tcPr>
          <w:p w14:paraId="1858404E" w14:textId="77777777" w:rsidR="00C9739E" w:rsidRPr="00F524EB" w:rsidRDefault="00C9739E" w:rsidP="00C9739E">
            <w:pPr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2268" w:type="dxa"/>
          </w:tcPr>
          <w:p w14:paraId="0CA7AAEF" w14:textId="77777777" w:rsidR="00C9739E" w:rsidRPr="00F524EB" w:rsidRDefault="00C9739E" w:rsidP="00C9739E">
            <w:pPr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Высшее образование</w:t>
            </w:r>
          </w:p>
          <w:p w14:paraId="175547F4" w14:textId="77777777" w:rsidR="00C9739E" w:rsidRPr="00F524EB" w:rsidRDefault="00C9739E" w:rsidP="00C9739E">
            <w:pPr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eastAsia="Times New Roman" w:hAnsi="Times New Roman" w:cs="Times New Roman"/>
                <w:lang w:eastAsia="ru-RU"/>
              </w:rPr>
              <w:t>Специальность:</w:t>
            </w:r>
          </w:p>
          <w:p w14:paraId="3DB606CD" w14:textId="77777777" w:rsidR="00C9739E" w:rsidRPr="00F524EB" w:rsidRDefault="00C9739E" w:rsidP="00C9739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24EB">
              <w:rPr>
                <w:rFonts w:ascii="Times New Roman" w:eastAsia="Times New Roman" w:hAnsi="Times New Roman" w:cs="Times New Roman"/>
                <w:lang w:eastAsia="ru-RU"/>
              </w:rPr>
              <w:t>логопедия, квалификация:</w:t>
            </w:r>
          </w:p>
          <w:p w14:paraId="0B2FB1EE" w14:textId="77777777" w:rsidR="00C9739E" w:rsidRPr="00F524EB" w:rsidRDefault="00C9739E" w:rsidP="00C9739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24EB">
              <w:rPr>
                <w:rFonts w:ascii="Times New Roman" w:eastAsia="Times New Roman" w:hAnsi="Times New Roman" w:cs="Times New Roman"/>
                <w:lang w:eastAsia="ru-RU"/>
              </w:rPr>
              <w:t>«Учитель логопед»</w:t>
            </w:r>
          </w:p>
          <w:p w14:paraId="3FC9A791" w14:textId="77777777" w:rsidR="00C9739E" w:rsidRPr="00F524EB" w:rsidRDefault="00C9739E" w:rsidP="00C9739E">
            <w:pPr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eastAsia="Times New Roman" w:hAnsi="Times New Roman" w:cs="Times New Roman"/>
                <w:lang w:eastAsia="ru-RU"/>
              </w:rPr>
              <w:t>ШГПУ 2011г.</w:t>
            </w:r>
          </w:p>
        </w:tc>
        <w:tc>
          <w:tcPr>
            <w:tcW w:w="709" w:type="dxa"/>
          </w:tcPr>
          <w:p w14:paraId="362E30AE" w14:textId="77777777" w:rsidR="00C9739E" w:rsidRPr="00F524EB" w:rsidRDefault="00C9739E" w:rsidP="00C973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50E563C" w14:textId="77777777" w:rsidR="00C9739E" w:rsidRPr="00F524EB" w:rsidRDefault="00C9739E" w:rsidP="00C973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extDirection w:val="btLr"/>
          </w:tcPr>
          <w:p w14:paraId="320EF92A" w14:textId="77777777" w:rsidR="00C9739E" w:rsidRPr="00F524EB" w:rsidRDefault="00C9739E" w:rsidP="00B77F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701" w:type="dxa"/>
          </w:tcPr>
          <w:p w14:paraId="03799109" w14:textId="77777777" w:rsidR="00B77F90" w:rsidRPr="00F524EB" w:rsidRDefault="00B77F90" w:rsidP="00B77F90">
            <w:pPr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 xml:space="preserve">Программа: « Методические рекомендации </w:t>
            </w:r>
            <w:proofErr w:type="spellStart"/>
            <w:r w:rsidRPr="00F524EB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F524EB">
              <w:rPr>
                <w:rFonts w:ascii="Times New Roman" w:hAnsi="Times New Roman" w:cs="Times New Roman"/>
              </w:rPr>
              <w:t xml:space="preserve"> России по реализации новой Федеральной образовательной программы ДО ( ФОП ДО) и базовые компетенции педагога дошкольного образования в специфике её успешного введения в 2023году»</w:t>
            </w:r>
          </w:p>
          <w:p w14:paraId="69BDB266" w14:textId="77777777" w:rsidR="00B77F90" w:rsidRPr="00F524EB" w:rsidRDefault="00B77F90" w:rsidP="00B77F90">
            <w:pPr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ООО «Межреспубликанский институт повышения квалификации и переподготовки кадров при Президиуме ФРО»</w:t>
            </w:r>
          </w:p>
          <w:p w14:paraId="2D71F2BC" w14:textId="77777777" w:rsidR="00C9739E" w:rsidRPr="00F524EB" w:rsidRDefault="00B77F90" w:rsidP="00B77F90">
            <w:pPr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04.03. 2024г.</w:t>
            </w:r>
          </w:p>
        </w:tc>
        <w:tc>
          <w:tcPr>
            <w:tcW w:w="993" w:type="dxa"/>
          </w:tcPr>
          <w:p w14:paraId="0779DD8F" w14:textId="77777777" w:rsidR="00C9739E" w:rsidRPr="00F524EB" w:rsidRDefault="00C9739E" w:rsidP="00C973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9356075" w14:textId="1E05F268" w:rsidR="00C9739E" w:rsidRPr="00F524EB" w:rsidRDefault="00B77F90" w:rsidP="00C9739E">
            <w:pPr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1</w:t>
            </w:r>
            <w:r w:rsidR="003B08C9">
              <w:rPr>
                <w:rFonts w:ascii="Times New Roman" w:hAnsi="Times New Roman" w:cs="Times New Roman"/>
              </w:rPr>
              <w:t>9</w:t>
            </w:r>
            <w:r w:rsidRPr="00F524EB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992" w:type="dxa"/>
            <w:textDirection w:val="btLr"/>
          </w:tcPr>
          <w:p w14:paraId="3FC25A78" w14:textId="77777777" w:rsidR="00C9739E" w:rsidRPr="00F524EB" w:rsidRDefault="00C9739E" w:rsidP="00C9739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Образовательная программа дошкольного образования</w:t>
            </w:r>
          </w:p>
        </w:tc>
      </w:tr>
      <w:tr w:rsidR="002E291B" w:rsidRPr="00F524EB" w14:paraId="5878E0D1" w14:textId="77777777" w:rsidTr="003B08C9">
        <w:trPr>
          <w:cantSplit/>
          <w:trHeight w:val="2399"/>
        </w:trPr>
        <w:tc>
          <w:tcPr>
            <w:tcW w:w="1772" w:type="dxa"/>
          </w:tcPr>
          <w:p w14:paraId="3C8ECCC3" w14:textId="77777777" w:rsidR="002E291B" w:rsidRPr="00F524EB" w:rsidRDefault="002E291B" w:rsidP="002E291B">
            <w:pPr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lastRenderedPageBreak/>
              <w:t xml:space="preserve">  Рожкова </w:t>
            </w:r>
          </w:p>
          <w:p w14:paraId="4D52289C" w14:textId="77777777" w:rsidR="002E291B" w:rsidRPr="00F524EB" w:rsidRDefault="002E291B" w:rsidP="002E291B">
            <w:pPr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Елена Юрьевна</w:t>
            </w:r>
          </w:p>
        </w:tc>
        <w:tc>
          <w:tcPr>
            <w:tcW w:w="1484" w:type="dxa"/>
          </w:tcPr>
          <w:p w14:paraId="63ECC55B" w14:textId="77777777" w:rsidR="002E291B" w:rsidRPr="00F524EB" w:rsidRDefault="002E291B" w:rsidP="002E291B">
            <w:pPr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842" w:type="dxa"/>
          </w:tcPr>
          <w:p w14:paraId="0D5C285A" w14:textId="77777777" w:rsidR="002E291B" w:rsidRPr="00F524EB" w:rsidRDefault="002E291B" w:rsidP="002E291B">
            <w:pPr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2268" w:type="dxa"/>
          </w:tcPr>
          <w:p w14:paraId="2384B494" w14:textId="77777777" w:rsidR="002E291B" w:rsidRPr="00F524EB" w:rsidRDefault="002E291B" w:rsidP="002E291B">
            <w:pPr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Среднее профессиональное образование;</w:t>
            </w:r>
          </w:p>
          <w:p w14:paraId="351047DD" w14:textId="77777777" w:rsidR="002E291B" w:rsidRPr="00F524EB" w:rsidRDefault="002E291B" w:rsidP="002E291B">
            <w:pPr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Специальность: «Дошкольное образование»</w:t>
            </w:r>
          </w:p>
          <w:p w14:paraId="4CA1C8AB" w14:textId="77777777" w:rsidR="002E291B" w:rsidRPr="00F524EB" w:rsidRDefault="002E291B" w:rsidP="002E291B">
            <w:pPr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Квалификация: «Воспитатель детей дошкольного возраста» ОГБПОУ</w:t>
            </w:r>
          </w:p>
          <w:p w14:paraId="759C2AB9" w14:textId="77777777" w:rsidR="002E291B" w:rsidRPr="00F524EB" w:rsidRDefault="002E291B" w:rsidP="002E291B">
            <w:pPr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 xml:space="preserve">«Кинешемский педагогический колледж» г. Кинешма Ивановская область. 2018г. </w:t>
            </w:r>
          </w:p>
          <w:p w14:paraId="031FFCE9" w14:textId="77777777" w:rsidR="002E291B" w:rsidRPr="00F524EB" w:rsidRDefault="002E291B" w:rsidP="002E29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D363A4D" w14:textId="77777777" w:rsidR="002E291B" w:rsidRPr="00F524EB" w:rsidRDefault="002E291B" w:rsidP="002E29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4679D01" w14:textId="77777777" w:rsidR="002E291B" w:rsidRPr="00F524EB" w:rsidRDefault="002E291B" w:rsidP="002E29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extDirection w:val="btLr"/>
          </w:tcPr>
          <w:p w14:paraId="35FEF1AD" w14:textId="77777777" w:rsidR="002E291B" w:rsidRPr="00F524EB" w:rsidRDefault="002E291B" w:rsidP="002E291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701" w:type="dxa"/>
          </w:tcPr>
          <w:p w14:paraId="108A4A2D" w14:textId="77777777" w:rsidR="002E291B" w:rsidRPr="00F524EB" w:rsidRDefault="002E291B" w:rsidP="002E291B">
            <w:pPr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 xml:space="preserve">Программа: « Методические рекомендации </w:t>
            </w:r>
            <w:proofErr w:type="spellStart"/>
            <w:r w:rsidRPr="00F524EB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F524EB">
              <w:rPr>
                <w:rFonts w:ascii="Times New Roman" w:hAnsi="Times New Roman" w:cs="Times New Roman"/>
              </w:rPr>
              <w:t xml:space="preserve"> России по реализации новой Федеральной образовательной программы ДО ( ФОП ДО) и базовые компетенции педагога дошкольного образования в специфике её успешного введения в 2023году»</w:t>
            </w:r>
          </w:p>
          <w:p w14:paraId="244C4909" w14:textId="77777777" w:rsidR="002E291B" w:rsidRPr="00F524EB" w:rsidRDefault="002E291B" w:rsidP="002E291B">
            <w:pPr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ООО «Межреспубликанский институт повышения квалификации и переподготовки кадров при Президиуме ФРО»</w:t>
            </w:r>
          </w:p>
          <w:p w14:paraId="1D9AA9F3" w14:textId="00148AE8" w:rsidR="002E291B" w:rsidRPr="00F524EB" w:rsidRDefault="00B11B10" w:rsidP="002E2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11.01.2025</w:t>
            </w:r>
            <w:r w:rsidR="002E291B" w:rsidRPr="00F524EB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993" w:type="dxa"/>
          </w:tcPr>
          <w:p w14:paraId="51769449" w14:textId="77777777" w:rsidR="002E291B" w:rsidRPr="00F524EB" w:rsidRDefault="002E291B" w:rsidP="002E29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D239986" w14:textId="6F961E15" w:rsidR="002E291B" w:rsidRPr="00F524EB" w:rsidRDefault="003B08C9" w:rsidP="002E2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2E291B" w:rsidRPr="00F524EB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992" w:type="dxa"/>
            <w:textDirection w:val="btLr"/>
          </w:tcPr>
          <w:p w14:paraId="69C57DD2" w14:textId="77777777" w:rsidR="002E291B" w:rsidRPr="00F524EB" w:rsidRDefault="002E291B" w:rsidP="002E291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Образовательная программа дошкольного образования</w:t>
            </w:r>
          </w:p>
        </w:tc>
      </w:tr>
      <w:tr w:rsidR="002E291B" w:rsidRPr="00F524EB" w14:paraId="345976C5" w14:textId="77777777" w:rsidTr="003B08C9">
        <w:trPr>
          <w:cantSplit/>
          <w:trHeight w:val="4376"/>
        </w:trPr>
        <w:tc>
          <w:tcPr>
            <w:tcW w:w="1772" w:type="dxa"/>
          </w:tcPr>
          <w:p w14:paraId="3055919C" w14:textId="77777777" w:rsidR="002E291B" w:rsidRPr="00F524EB" w:rsidRDefault="001D3FA1" w:rsidP="002E291B">
            <w:pPr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lastRenderedPageBreak/>
              <w:t>Лаврова Екатерина Викторовна</w:t>
            </w:r>
          </w:p>
          <w:p w14:paraId="5DBFE5C9" w14:textId="77777777" w:rsidR="00F524EB" w:rsidRPr="00F524EB" w:rsidRDefault="00F524EB" w:rsidP="002E291B">
            <w:pPr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(в отпуске по уходу за ребёнком)</w:t>
            </w:r>
          </w:p>
        </w:tc>
        <w:tc>
          <w:tcPr>
            <w:tcW w:w="1484" w:type="dxa"/>
          </w:tcPr>
          <w:p w14:paraId="25DF413D" w14:textId="77777777" w:rsidR="002E291B" w:rsidRPr="00F524EB" w:rsidRDefault="001D3FA1" w:rsidP="002E291B">
            <w:pPr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842" w:type="dxa"/>
          </w:tcPr>
          <w:p w14:paraId="00D68640" w14:textId="77777777" w:rsidR="002E291B" w:rsidRPr="00F524EB" w:rsidRDefault="002E291B" w:rsidP="002E291B">
            <w:pPr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2268" w:type="dxa"/>
          </w:tcPr>
          <w:p w14:paraId="40E8E47F" w14:textId="77777777" w:rsidR="001D3FA1" w:rsidRPr="00F524EB" w:rsidRDefault="001D3FA1" w:rsidP="001D3FA1">
            <w:pPr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Среднее профессиональное образование</w:t>
            </w:r>
          </w:p>
          <w:p w14:paraId="4192AC29" w14:textId="77777777" w:rsidR="001D3FA1" w:rsidRPr="00F524EB" w:rsidRDefault="001D3FA1" w:rsidP="001D3FA1">
            <w:pPr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eastAsia="Times New Roman" w:hAnsi="Times New Roman" w:cs="Times New Roman"/>
                <w:lang w:eastAsia="ru-RU"/>
              </w:rPr>
              <w:t xml:space="preserve">Специальность </w:t>
            </w:r>
            <w:proofErr w:type="gramStart"/>
            <w:r w:rsidRPr="00F524EB">
              <w:rPr>
                <w:rFonts w:ascii="Times New Roman" w:eastAsia="Times New Roman" w:hAnsi="Times New Roman" w:cs="Times New Roman"/>
                <w:lang w:eastAsia="ru-RU"/>
              </w:rPr>
              <w:t>« Дошкольное</w:t>
            </w:r>
            <w:proofErr w:type="gramEnd"/>
            <w:r w:rsidRPr="00F524EB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образование»</w:t>
            </w:r>
            <w:r w:rsidRPr="00F524EB">
              <w:rPr>
                <w:rFonts w:ascii="Times New Roman" w:hAnsi="Times New Roman" w:cs="Times New Roman"/>
              </w:rPr>
              <w:t>.</w:t>
            </w:r>
          </w:p>
          <w:p w14:paraId="32E385E6" w14:textId="77777777" w:rsidR="001D3FA1" w:rsidRPr="00F524EB" w:rsidRDefault="001D3FA1" w:rsidP="001D3FA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524EB">
              <w:rPr>
                <w:rFonts w:ascii="Times New Roman" w:eastAsia="Times New Roman" w:hAnsi="Times New Roman" w:cs="Times New Roman"/>
                <w:lang w:eastAsia="ru-RU"/>
              </w:rPr>
              <w:t xml:space="preserve">Квалификация </w:t>
            </w:r>
            <w:proofErr w:type="gramStart"/>
            <w:r w:rsidRPr="00F524EB">
              <w:rPr>
                <w:rFonts w:ascii="Times New Roman" w:eastAsia="Times New Roman" w:hAnsi="Times New Roman" w:cs="Times New Roman"/>
                <w:lang w:eastAsia="ru-RU"/>
              </w:rPr>
              <w:t>« воспитатель</w:t>
            </w:r>
            <w:proofErr w:type="gramEnd"/>
            <w:r w:rsidRPr="00F524EB">
              <w:rPr>
                <w:rFonts w:ascii="Times New Roman" w:eastAsia="Times New Roman" w:hAnsi="Times New Roman" w:cs="Times New Roman"/>
                <w:lang w:eastAsia="ru-RU"/>
              </w:rPr>
              <w:t xml:space="preserve"> детей дошкольного возраста»</w:t>
            </w:r>
          </w:p>
          <w:p w14:paraId="5D949CB3" w14:textId="77777777" w:rsidR="001D3FA1" w:rsidRPr="00F524EB" w:rsidRDefault="001D3FA1" w:rsidP="001D3FA1">
            <w:pPr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ОГБПОУ</w:t>
            </w:r>
          </w:p>
          <w:p w14:paraId="294C5832" w14:textId="77777777" w:rsidR="001D3FA1" w:rsidRPr="00F524EB" w:rsidRDefault="001D3FA1" w:rsidP="001D3FA1">
            <w:pPr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524EB">
              <w:rPr>
                <w:rFonts w:ascii="Times New Roman" w:hAnsi="Times New Roman" w:cs="Times New Roman"/>
              </w:rPr>
              <w:t>« Кинешемский</w:t>
            </w:r>
            <w:proofErr w:type="gramEnd"/>
            <w:r w:rsidRPr="00F524EB">
              <w:rPr>
                <w:rFonts w:ascii="Times New Roman" w:hAnsi="Times New Roman" w:cs="Times New Roman"/>
              </w:rPr>
              <w:t xml:space="preserve"> педагогический колледж» Г. Кинешма</w:t>
            </w:r>
          </w:p>
          <w:p w14:paraId="70E02F7B" w14:textId="77777777" w:rsidR="001D3FA1" w:rsidRPr="00F524EB" w:rsidRDefault="001D3FA1" w:rsidP="001D3FA1">
            <w:pPr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 xml:space="preserve"> 2016г.</w:t>
            </w:r>
          </w:p>
          <w:p w14:paraId="638A8029" w14:textId="77777777" w:rsidR="001D3FA1" w:rsidRPr="00F524EB" w:rsidRDefault="001D3FA1" w:rsidP="001D3F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363961C" w14:textId="77777777" w:rsidR="002E291B" w:rsidRPr="00F524EB" w:rsidRDefault="002E291B" w:rsidP="002E29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E829B9F" w14:textId="77777777" w:rsidR="002E291B" w:rsidRPr="00F524EB" w:rsidRDefault="002E291B" w:rsidP="002E29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extDirection w:val="btLr"/>
          </w:tcPr>
          <w:p w14:paraId="6398E85E" w14:textId="77777777" w:rsidR="002E291B" w:rsidRPr="00F524EB" w:rsidRDefault="001D3FA1" w:rsidP="001D3FA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701" w:type="dxa"/>
          </w:tcPr>
          <w:p w14:paraId="7C175488" w14:textId="77777777" w:rsidR="002E291B" w:rsidRPr="00F524EB" w:rsidRDefault="001D3FA1" w:rsidP="002E291B">
            <w:pPr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Программа: «Современные подходы к организации образовательной деятельности в детском саду в соответствии с требованиями ФГОС ДО»</w:t>
            </w:r>
          </w:p>
          <w:p w14:paraId="2612E550" w14:textId="77777777" w:rsidR="001D3FA1" w:rsidRPr="00F524EB" w:rsidRDefault="001D3FA1" w:rsidP="002E291B">
            <w:pPr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АНО</w:t>
            </w:r>
            <w:r w:rsidR="00F524EB" w:rsidRPr="00F524EB">
              <w:rPr>
                <w:rFonts w:ascii="Times New Roman" w:hAnsi="Times New Roman" w:cs="Times New Roman"/>
              </w:rPr>
              <w:t xml:space="preserve">ДПО </w:t>
            </w:r>
            <w:proofErr w:type="gramStart"/>
            <w:r w:rsidR="00F524EB" w:rsidRPr="00F524EB">
              <w:rPr>
                <w:rFonts w:ascii="Times New Roman" w:hAnsi="Times New Roman" w:cs="Times New Roman"/>
              </w:rPr>
              <w:t>« Национальный</w:t>
            </w:r>
            <w:proofErr w:type="gramEnd"/>
            <w:r w:rsidR="00F524EB" w:rsidRPr="00F524EB">
              <w:rPr>
                <w:rFonts w:ascii="Times New Roman" w:hAnsi="Times New Roman" w:cs="Times New Roman"/>
              </w:rPr>
              <w:t xml:space="preserve"> институт качества образования»</w:t>
            </w:r>
          </w:p>
          <w:p w14:paraId="3DF3E3F0" w14:textId="77777777" w:rsidR="00F524EB" w:rsidRPr="00F524EB" w:rsidRDefault="00F524EB" w:rsidP="002E291B">
            <w:pPr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18.02.2022г.</w:t>
            </w:r>
          </w:p>
          <w:p w14:paraId="507C38AA" w14:textId="77777777" w:rsidR="00F524EB" w:rsidRPr="00F524EB" w:rsidRDefault="00F524EB" w:rsidP="002E29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4896C0BA" w14:textId="77777777" w:rsidR="002E291B" w:rsidRPr="00F524EB" w:rsidRDefault="002E291B" w:rsidP="002E29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A6C79C8" w14:textId="246CCB84" w:rsidR="002E291B" w:rsidRPr="00F524EB" w:rsidRDefault="003B08C9" w:rsidP="002E2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F524EB" w:rsidRPr="00F524EB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992" w:type="dxa"/>
            <w:textDirection w:val="btLr"/>
          </w:tcPr>
          <w:p w14:paraId="0E88E22C" w14:textId="77777777" w:rsidR="002E291B" w:rsidRPr="00F524EB" w:rsidRDefault="002E291B" w:rsidP="002E291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Образовательная программа дошкольного образования</w:t>
            </w:r>
          </w:p>
        </w:tc>
      </w:tr>
      <w:tr w:rsidR="002E291B" w:rsidRPr="00F524EB" w14:paraId="372C6D03" w14:textId="77777777" w:rsidTr="003B08C9">
        <w:trPr>
          <w:cantSplit/>
          <w:trHeight w:val="4672"/>
        </w:trPr>
        <w:tc>
          <w:tcPr>
            <w:tcW w:w="1772" w:type="dxa"/>
          </w:tcPr>
          <w:p w14:paraId="672E33AA" w14:textId="77777777" w:rsidR="00F524EB" w:rsidRPr="00F524EB" w:rsidRDefault="00F524EB" w:rsidP="002E291B">
            <w:pPr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Карамышева Ксения Валерьевна</w:t>
            </w:r>
          </w:p>
          <w:p w14:paraId="7280E143" w14:textId="77777777" w:rsidR="002E291B" w:rsidRPr="00F524EB" w:rsidRDefault="00F524EB" w:rsidP="002E291B">
            <w:pPr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(в отпуске по уходу за ребёнком)</w:t>
            </w:r>
          </w:p>
          <w:p w14:paraId="554EC5BE" w14:textId="77777777" w:rsidR="00F524EB" w:rsidRPr="00F524EB" w:rsidRDefault="00F524EB" w:rsidP="002E29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</w:tcPr>
          <w:p w14:paraId="4A04F459" w14:textId="77777777" w:rsidR="002E291B" w:rsidRPr="00F524EB" w:rsidRDefault="00F524EB" w:rsidP="002E291B">
            <w:pPr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842" w:type="dxa"/>
          </w:tcPr>
          <w:p w14:paraId="3B1ECA82" w14:textId="77777777" w:rsidR="002E291B" w:rsidRPr="00F524EB" w:rsidRDefault="002E291B" w:rsidP="002E291B">
            <w:pPr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2268" w:type="dxa"/>
          </w:tcPr>
          <w:p w14:paraId="274B9E57" w14:textId="77777777" w:rsidR="00F524EB" w:rsidRPr="00F524EB" w:rsidRDefault="00F524EB" w:rsidP="00F524EB">
            <w:pPr>
              <w:rPr>
                <w:rFonts w:ascii="Times New Roman" w:hAnsi="Times New Roman" w:cs="Times New Roman"/>
              </w:rPr>
            </w:pPr>
            <w:proofErr w:type="gramStart"/>
            <w:r w:rsidRPr="00F524EB">
              <w:rPr>
                <w:rFonts w:ascii="Times New Roman" w:hAnsi="Times New Roman" w:cs="Times New Roman"/>
              </w:rPr>
              <w:t>Среднее  профессиональное</w:t>
            </w:r>
            <w:proofErr w:type="gramEnd"/>
            <w:r w:rsidRPr="00F524EB">
              <w:rPr>
                <w:rFonts w:ascii="Times New Roman" w:hAnsi="Times New Roman" w:cs="Times New Roman"/>
              </w:rPr>
              <w:t xml:space="preserve"> образование.</w:t>
            </w:r>
          </w:p>
          <w:p w14:paraId="1B064387" w14:textId="77777777" w:rsidR="00F524EB" w:rsidRPr="00F524EB" w:rsidRDefault="00F524EB" w:rsidP="00F524E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524E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524EB">
              <w:rPr>
                <w:rFonts w:ascii="Times New Roman" w:eastAsia="Times New Roman" w:hAnsi="Times New Roman" w:cs="Times New Roman"/>
                <w:lang w:eastAsia="ru-RU"/>
              </w:rPr>
              <w:t xml:space="preserve">Специальность:   </w:t>
            </w:r>
            <w:proofErr w:type="gramEnd"/>
            <w:r w:rsidRPr="00F524EB">
              <w:rPr>
                <w:rFonts w:ascii="Times New Roman" w:eastAsia="Times New Roman" w:hAnsi="Times New Roman" w:cs="Times New Roman"/>
                <w:lang w:eastAsia="ru-RU"/>
              </w:rPr>
              <w:t xml:space="preserve">        «Дошкольное образование»</w:t>
            </w:r>
          </w:p>
          <w:p w14:paraId="5A59564D" w14:textId="77777777" w:rsidR="00F524EB" w:rsidRPr="00F524EB" w:rsidRDefault="00F524EB" w:rsidP="00F524E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524EB">
              <w:rPr>
                <w:rFonts w:ascii="Times New Roman" w:eastAsia="Times New Roman" w:hAnsi="Times New Roman" w:cs="Times New Roman"/>
                <w:lang w:eastAsia="ru-RU"/>
              </w:rPr>
              <w:t xml:space="preserve">Квалификация:   </w:t>
            </w:r>
            <w:proofErr w:type="gramEnd"/>
            <w:r w:rsidRPr="00F524EB">
              <w:rPr>
                <w:rFonts w:ascii="Times New Roman" w:eastAsia="Times New Roman" w:hAnsi="Times New Roman" w:cs="Times New Roman"/>
                <w:lang w:eastAsia="ru-RU"/>
              </w:rPr>
              <w:t xml:space="preserve">          «Воспитатель детей  дошкольного возраста» </w:t>
            </w:r>
          </w:p>
          <w:p w14:paraId="3050B405" w14:textId="77777777" w:rsidR="00F524EB" w:rsidRPr="00F524EB" w:rsidRDefault="00F524EB" w:rsidP="00F524EB">
            <w:pPr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ОГБПОУ</w:t>
            </w:r>
          </w:p>
          <w:p w14:paraId="2316FACF" w14:textId="77777777" w:rsidR="00F524EB" w:rsidRPr="00F524EB" w:rsidRDefault="00F524EB" w:rsidP="00F524EB">
            <w:pPr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«Кинешемский педагогический колледж»</w:t>
            </w:r>
          </w:p>
          <w:p w14:paraId="43A0AC9E" w14:textId="77777777" w:rsidR="002E291B" w:rsidRPr="00F524EB" w:rsidRDefault="00F524EB" w:rsidP="00F524EB">
            <w:pPr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eastAsia="Times New Roman" w:hAnsi="Times New Roman" w:cs="Times New Roman"/>
                <w:lang w:eastAsia="ru-RU"/>
              </w:rPr>
              <w:t xml:space="preserve">     2019г.</w:t>
            </w:r>
          </w:p>
        </w:tc>
        <w:tc>
          <w:tcPr>
            <w:tcW w:w="709" w:type="dxa"/>
          </w:tcPr>
          <w:p w14:paraId="060B05F0" w14:textId="77777777" w:rsidR="002E291B" w:rsidRPr="00F524EB" w:rsidRDefault="002E291B" w:rsidP="002E29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FEF882C" w14:textId="77777777" w:rsidR="002E291B" w:rsidRPr="00F524EB" w:rsidRDefault="002E291B" w:rsidP="002E29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34804D5" w14:textId="77777777" w:rsidR="002E291B" w:rsidRPr="00F524EB" w:rsidRDefault="00F524EB" w:rsidP="002E291B">
            <w:pPr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14:paraId="0CEE3B2B" w14:textId="77777777" w:rsidR="002E291B" w:rsidRPr="00F524EB" w:rsidRDefault="00F524EB" w:rsidP="002E291B">
            <w:pPr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2A60A7A8" w14:textId="77777777" w:rsidR="002E291B" w:rsidRPr="00F524EB" w:rsidRDefault="002E291B" w:rsidP="002E29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90C9300" w14:textId="3F9E7A7A" w:rsidR="002E291B" w:rsidRPr="00F524EB" w:rsidRDefault="003B08C9" w:rsidP="002E2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r w:rsidR="00AD74BF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992" w:type="dxa"/>
            <w:textDirection w:val="btLr"/>
          </w:tcPr>
          <w:p w14:paraId="52703EF7" w14:textId="77777777" w:rsidR="002E291B" w:rsidRPr="00F524EB" w:rsidRDefault="002E291B" w:rsidP="002E291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Образовательная программа дошкольного образования</w:t>
            </w:r>
          </w:p>
        </w:tc>
      </w:tr>
      <w:tr w:rsidR="003B08C9" w:rsidRPr="00F524EB" w14:paraId="6C9F4449" w14:textId="77777777" w:rsidTr="003B08C9">
        <w:trPr>
          <w:cantSplit/>
          <w:trHeight w:val="4672"/>
        </w:trPr>
        <w:tc>
          <w:tcPr>
            <w:tcW w:w="1772" w:type="dxa"/>
          </w:tcPr>
          <w:p w14:paraId="3DA245C3" w14:textId="77777777" w:rsidR="003B08C9" w:rsidRDefault="003B08C9" w:rsidP="002E29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Мокрина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Кристина</w:t>
            </w:r>
          </w:p>
          <w:p w14:paraId="4DA50F1A" w14:textId="57760020" w:rsidR="003B08C9" w:rsidRPr="00F524EB" w:rsidRDefault="003B08C9" w:rsidP="002E2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Александровна</w:t>
            </w:r>
          </w:p>
        </w:tc>
        <w:tc>
          <w:tcPr>
            <w:tcW w:w="1484" w:type="dxa"/>
          </w:tcPr>
          <w:p w14:paraId="504140AB" w14:textId="14329F4D" w:rsidR="003B08C9" w:rsidRPr="00F524EB" w:rsidRDefault="003B08C9" w:rsidP="002E2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842" w:type="dxa"/>
          </w:tcPr>
          <w:p w14:paraId="725AD35C" w14:textId="51F3C8C1" w:rsidR="003B08C9" w:rsidRPr="00F524EB" w:rsidRDefault="003B08C9" w:rsidP="002E2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2268" w:type="dxa"/>
          </w:tcPr>
          <w:p w14:paraId="142F1C67" w14:textId="77777777" w:rsidR="003B08C9" w:rsidRPr="00F524EB" w:rsidRDefault="003B08C9" w:rsidP="003B08C9">
            <w:pPr>
              <w:rPr>
                <w:rFonts w:ascii="Times New Roman" w:hAnsi="Times New Roman" w:cs="Times New Roman"/>
              </w:rPr>
            </w:pPr>
            <w:proofErr w:type="gramStart"/>
            <w:r w:rsidRPr="00F524EB">
              <w:rPr>
                <w:rFonts w:ascii="Times New Roman" w:hAnsi="Times New Roman" w:cs="Times New Roman"/>
              </w:rPr>
              <w:t>Среднее  профессиональное</w:t>
            </w:r>
            <w:proofErr w:type="gramEnd"/>
            <w:r w:rsidRPr="00F524EB">
              <w:rPr>
                <w:rFonts w:ascii="Times New Roman" w:hAnsi="Times New Roman" w:cs="Times New Roman"/>
              </w:rPr>
              <w:t xml:space="preserve"> образование.</w:t>
            </w:r>
          </w:p>
          <w:p w14:paraId="6E61466D" w14:textId="77777777" w:rsidR="003B08C9" w:rsidRPr="00F524EB" w:rsidRDefault="003B08C9" w:rsidP="003B08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524E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524EB">
              <w:rPr>
                <w:rFonts w:ascii="Times New Roman" w:eastAsia="Times New Roman" w:hAnsi="Times New Roman" w:cs="Times New Roman"/>
                <w:lang w:eastAsia="ru-RU"/>
              </w:rPr>
              <w:t xml:space="preserve">Специальность:   </w:t>
            </w:r>
            <w:proofErr w:type="gramEnd"/>
            <w:r w:rsidRPr="00F524EB">
              <w:rPr>
                <w:rFonts w:ascii="Times New Roman" w:eastAsia="Times New Roman" w:hAnsi="Times New Roman" w:cs="Times New Roman"/>
                <w:lang w:eastAsia="ru-RU"/>
              </w:rPr>
              <w:t xml:space="preserve">        «Дошкольное образование»</w:t>
            </w:r>
          </w:p>
          <w:p w14:paraId="24D7A77B" w14:textId="77777777" w:rsidR="003B08C9" w:rsidRPr="00F524EB" w:rsidRDefault="003B08C9" w:rsidP="003B08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524EB">
              <w:rPr>
                <w:rFonts w:ascii="Times New Roman" w:eastAsia="Times New Roman" w:hAnsi="Times New Roman" w:cs="Times New Roman"/>
                <w:lang w:eastAsia="ru-RU"/>
              </w:rPr>
              <w:t xml:space="preserve">Квалификация:   </w:t>
            </w:r>
            <w:proofErr w:type="gramEnd"/>
            <w:r w:rsidRPr="00F524EB">
              <w:rPr>
                <w:rFonts w:ascii="Times New Roman" w:eastAsia="Times New Roman" w:hAnsi="Times New Roman" w:cs="Times New Roman"/>
                <w:lang w:eastAsia="ru-RU"/>
              </w:rPr>
              <w:t xml:space="preserve">          «Воспитатель детей  дошкольного возраста» </w:t>
            </w:r>
          </w:p>
          <w:p w14:paraId="0040D21C" w14:textId="77777777" w:rsidR="003B08C9" w:rsidRPr="00F524EB" w:rsidRDefault="003B08C9" w:rsidP="003B08C9">
            <w:pPr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ОГБПОУ</w:t>
            </w:r>
          </w:p>
          <w:p w14:paraId="51C92708" w14:textId="77777777" w:rsidR="003B08C9" w:rsidRPr="00F524EB" w:rsidRDefault="003B08C9" w:rsidP="003B08C9">
            <w:pPr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hAnsi="Times New Roman" w:cs="Times New Roman"/>
              </w:rPr>
              <w:t>«Кинешемский педагогический колледж»</w:t>
            </w:r>
          </w:p>
          <w:p w14:paraId="216B5833" w14:textId="4FBB1260" w:rsidR="003B08C9" w:rsidRPr="00F524EB" w:rsidRDefault="003B08C9" w:rsidP="003B08C9">
            <w:pPr>
              <w:rPr>
                <w:rFonts w:ascii="Times New Roman" w:hAnsi="Times New Roman" w:cs="Times New Roman"/>
              </w:rPr>
            </w:pPr>
            <w:r w:rsidRPr="00F524EB">
              <w:rPr>
                <w:rFonts w:ascii="Times New Roman" w:eastAsia="Times New Roman" w:hAnsi="Times New Roman" w:cs="Times New Roman"/>
                <w:lang w:eastAsia="ru-RU"/>
              </w:rPr>
              <w:t xml:space="preserve">     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 w:rsidRPr="00F524EB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709" w:type="dxa"/>
          </w:tcPr>
          <w:p w14:paraId="2E236609" w14:textId="77777777" w:rsidR="003B08C9" w:rsidRPr="00F524EB" w:rsidRDefault="003B08C9" w:rsidP="002E29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F0E2204" w14:textId="77777777" w:rsidR="003B08C9" w:rsidRPr="00F524EB" w:rsidRDefault="003B08C9" w:rsidP="002E29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C3BB683" w14:textId="56BCC48A" w:rsidR="003B08C9" w:rsidRPr="00F524EB" w:rsidRDefault="003B08C9" w:rsidP="002E2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14:paraId="19D5AF3C" w14:textId="2531E2A4" w:rsidR="003B08C9" w:rsidRPr="00F524EB" w:rsidRDefault="003B08C9" w:rsidP="002E2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35B05D26" w14:textId="05D06FBE" w:rsidR="003B08C9" w:rsidRPr="00F524EB" w:rsidRDefault="003B08C9" w:rsidP="002E2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49F2582A" w14:textId="285B8E69" w:rsidR="003B08C9" w:rsidRDefault="003B08C9" w:rsidP="002E2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extDirection w:val="btLr"/>
          </w:tcPr>
          <w:p w14:paraId="712D2988" w14:textId="724D93F4" w:rsidR="003B08C9" w:rsidRPr="00F524EB" w:rsidRDefault="003B08C9" w:rsidP="002E291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программа дошкольного образования</w:t>
            </w:r>
          </w:p>
        </w:tc>
      </w:tr>
    </w:tbl>
    <w:p w14:paraId="3E5ED96B" w14:textId="77777777" w:rsidR="007F1D04" w:rsidRPr="00F524EB" w:rsidRDefault="007F1D04" w:rsidP="007F1D04">
      <w:pPr>
        <w:jc w:val="center"/>
        <w:rPr>
          <w:rFonts w:ascii="Times New Roman" w:hAnsi="Times New Roman" w:cs="Times New Roman"/>
        </w:rPr>
      </w:pPr>
    </w:p>
    <w:sectPr w:rsidR="007F1D04" w:rsidRPr="00F524EB" w:rsidSect="007F1D0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D04"/>
    <w:rsid w:val="00010533"/>
    <w:rsid w:val="001D3FA1"/>
    <w:rsid w:val="001E5439"/>
    <w:rsid w:val="00276C94"/>
    <w:rsid w:val="002E291B"/>
    <w:rsid w:val="003B08C9"/>
    <w:rsid w:val="006E20E9"/>
    <w:rsid w:val="007F1D04"/>
    <w:rsid w:val="008D1C5D"/>
    <w:rsid w:val="008E493F"/>
    <w:rsid w:val="00AD27FC"/>
    <w:rsid w:val="00AD74BF"/>
    <w:rsid w:val="00B11B10"/>
    <w:rsid w:val="00B151D4"/>
    <w:rsid w:val="00B77F90"/>
    <w:rsid w:val="00C9739E"/>
    <w:rsid w:val="00CF7A14"/>
    <w:rsid w:val="00D40A19"/>
    <w:rsid w:val="00D4549A"/>
    <w:rsid w:val="00F5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AB701"/>
  <w15:chartTrackingRefBased/>
  <w15:docId w15:val="{A52CF35E-0F8E-41C6-989F-9103EF38C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1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2024-11-25T07:52:00Z</dcterms:created>
  <dcterms:modified xsi:type="dcterms:W3CDTF">2025-09-04T07:53:00Z</dcterms:modified>
</cp:coreProperties>
</file>